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33A93" w14:textId="77777777" w:rsidR="006673E9" w:rsidRPr="00143A3A" w:rsidRDefault="00B55DC5" w:rsidP="00371942">
      <w:pPr>
        <w:pStyle w:val="Nagwek1"/>
        <w:jc w:val="right"/>
        <w:rPr>
          <w:sz w:val="22"/>
          <w:szCs w:val="22"/>
        </w:rPr>
      </w:pPr>
      <w:r w:rsidRPr="00143A3A">
        <w:rPr>
          <w:sz w:val="22"/>
          <w:szCs w:val="22"/>
        </w:rPr>
        <w:t xml:space="preserve">zał. 4B do SWZ </w:t>
      </w:r>
    </w:p>
    <w:p w14:paraId="346AFF88" w14:textId="77777777" w:rsidR="006673E9" w:rsidRPr="00143A3A" w:rsidRDefault="006673E9" w:rsidP="00371942">
      <w:pPr>
        <w:jc w:val="right"/>
        <w:rPr>
          <w:sz w:val="22"/>
          <w:szCs w:val="22"/>
        </w:rPr>
      </w:pPr>
      <w:r w:rsidRPr="00143A3A">
        <w:rPr>
          <w:sz w:val="22"/>
          <w:szCs w:val="22"/>
        </w:rPr>
        <w:t>zał. 3 do umowy</w:t>
      </w:r>
    </w:p>
    <w:p w14:paraId="07D9CDFD" w14:textId="77777777" w:rsidR="00B55DC5" w:rsidRDefault="00B55DC5" w:rsidP="00371942">
      <w:pPr>
        <w:pStyle w:val="Nagwek1"/>
        <w:jc w:val="right"/>
        <w:rPr>
          <w:sz w:val="22"/>
          <w:szCs w:val="22"/>
        </w:rPr>
      </w:pPr>
    </w:p>
    <w:p w14:paraId="49C0249F" w14:textId="77777777" w:rsidR="00B55DC5" w:rsidRPr="00371942" w:rsidRDefault="00B55DC5" w:rsidP="00371942">
      <w:pPr>
        <w:pStyle w:val="Nagwek1"/>
        <w:jc w:val="center"/>
        <w:rPr>
          <w:sz w:val="22"/>
          <w:szCs w:val="22"/>
        </w:rPr>
      </w:pPr>
      <w:r w:rsidRPr="00371942">
        <w:rPr>
          <w:b/>
          <w:sz w:val="22"/>
          <w:szCs w:val="22"/>
        </w:rPr>
        <w:t>UMOWA UŻYCZENIA</w:t>
      </w:r>
      <w:r w:rsidRPr="00371942">
        <w:rPr>
          <w:sz w:val="22"/>
          <w:szCs w:val="22"/>
        </w:rPr>
        <w:t xml:space="preserve"> </w:t>
      </w:r>
      <w:r w:rsidR="00794B40" w:rsidRPr="00794B40">
        <w:rPr>
          <w:b/>
          <w:bCs/>
          <w:sz w:val="22"/>
          <w:szCs w:val="22"/>
        </w:rPr>
        <w:t>INSTRUMENTARIUM</w:t>
      </w:r>
      <w:r w:rsidR="00F9264C" w:rsidRPr="00794B40">
        <w:rPr>
          <w:b/>
          <w:bCs/>
          <w:sz w:val="22"/>
          <w:szCs w:val="22"/>
        </w:rPr>
        <w:t>-</w:t>
      </w:r>
      <w:r w:rsidR="00F9264C">
        <w:rPr>
          <w:sz w:val="22"/>
          <w:szCs w:val="22"/>
        </w:rPr>
        <w:t xml:space="preserve"> </w:t>
      </w:r>
      <w:r w:rsidR="00F9264C" w:rsidRPr="001C4383">
        <w:rPr>
          <w:b/>
          <w:bCs/>
          <w:sz w:val="22"/>
          <w:szCs w:val="22"/>
        </w:rPr>
        <w:t>projekt</w:t>
      </w:r>
      <w:r w:rsidRPr="001C4383">
        <w:rPr>
          <w:b/>
          <w:bCs/>
          <w:sz w:val="22"/>
          <w:szCs w:val="22"/>
        </w:rPr>
        <w:t xml:space="preserve"> </w:t>
      </w:r>
    </w:p>
    <w:p w14:paraId="6B49CD10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94CCED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z</w:t>
      </w:r>
      <w:r w:rsidR="00B55DC5" w:rsidRPr="00371942">
        <w:rPr>
          <w:sz w:val="22"/>
          <w:szCs w:val="22"/>
        </w:rPr>
        <w:t xml:space="preserve">awarta </w:t>
      </w:r>
      <w:r w:rsidR="00334F9A">
        <w:rPr>
          <w:sz w:val="22"/>
          <w:szCs w:val="22"/>
        </w:rPr>
        <w:t xml:space="preserve">dnia ……………………….. </w:t>
      </w:r>
      <w:r w:rsidRPr="00371942">
        <w:rPr>
          <w:sz w:val="22"/>
          <w:szCs w:val="22"/>
        </w:rPr>
        <w:t>w Krakowie</w:t>
      </w:r>
      <w:r w:rsidR="00084630" w:rsidRPr="00371942">
        <w:rPr>
          <w:sz w:val="22"/>
          <w:szCs w:val="22"/>
        </w:rPr>
        <w:t xml:space="preserve"> </w:t>
      </w:r>
      <w:r w:rsidR="00B55DC5" w:rsidRPr="00371942">
        <w:rPr>
          <w:sz w:val="22"/>
          <w:szCs w:val="22"/>
        </w:rPr>
        <w:t>pomiędzy</w:t>
      </w:r>
      <w:r w:rsidR="00084630" w:rsidRPr="00371942">
        <w:rPr>
          <w:sz w:val="22"/>
          <w:szCs w:val="22"/>
        </w:rPr>
        <w:t>:</w:t>
      </w:r>
    </w:p>
    <w:p w14:paraId="62A78A22" w14:textId="77777777" w:rsidR="00B55DC5" w:rsidRPr="00371942" w:rsidRDefault="00B55DC5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 xml:space="preserve">...................................................... </w:t>
      </w:r>
    </w:p>
    <w:p w14:paraId="506B2280" w14:textId="77777777" w:rsidR="00143A3A" w:rsidRPr="00371942" w:rsidRDefault="00143A3A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………………………………….</w:t>
      </w:r>
    </w:p>
    <w:p w14:paraId="391774C6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reprezentowaną przez</w:t>
      </w:r>
      <w:r w:rsidRPr="00371942">
        <w:rPr>
          <w:sz w:val="22"/>
          <w:szCs w:val="22"/>
        </w:rPr>
        <w:t xml:space="preserve">: </w:t>
      </w:r>
    </w:p>
    <w:p w14:paraId="53E79576" w14:textId="77777777" w:rsidR="00B55DC5" w:rsidRPr="00371942" w:rsidRDefault="00064B5F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..................................</w:t>
      </w:r>
      <w:r w:rsidR="00B55DC5" w:rsidRPr="00371942">
        <w:rPr>
          <w:b w:val="0"/>
          <w:sz w:val="22"/>
          <w:szCs w:val="22"/>
        </w:rPr>
        <w:t xml:space="preserve"> – </w:t>
      </w:r>
      <w:r w:rsidRPr="00371942">
        <w:rPr>
          <w:b w:val="0"/>
          <w:sz w:val="22"/>
          <w:szCs w:val="22"/>
        </w:rPr>
        <w:t>………………….</w:t>
      </w:r>
    </w:p>
    <w:p w14:paraId="765DBF48" w14:textId="77777777" w:rsidR="00B55DC5" w:rsidRPr="00371942" w:rsidRDefault="00B55DC5" w:rsidP="00371942">
      <w:pPr>
        <w:pStyle w:val="Tekstpodstawowywcity"/>
        <w:spacing w:line="240" w:lineRule="auto"/>
        <w:rPr>
          <w:sz w:val="22"/>
          <w:szCs w:val="22"/>
        </w:rPr>
      </w:pPr>
      <w:r w:rsidRPr="00371942">
        <w:rPr>
          <w:b w:val="0"/>
          <w:sz w:val="22"/>
          <w:szCs w:val="22"/>
        </w:rPr>
        <w:t>zwan</w:t>
      </w:r>
      <w:r w:rsidR="00143A3A" w:rsidRPr="00371942">
        <w:rPr>
          <w:b w:val="0"/>
          <w:sz w:val="22"/>
          <w:szCs w:val="22"/>
        </w:rPr>
        <w:t>ą</w:t>
      </w:r>
      <w:r w:rsidRPr="00371942">
        <w:rPr>
          <w:b w:val="0"/>
          <w:sz w:val="22"/>
          <w:szCs w:val="22"/>
        </w:rPr>
        <w:t xml:space="preserve"> dalej</w:t>
      </w:r>
      <w:r w:rsidRPr="00371942">
        <w:rPr>
          <w:sz w:val="22"/>
          <w:szCs w:val="22"/>
        </w:rPr>
        <w:t xml:space="preserve"> Użyczającym</w:t>
      </w:r>
    </w:p>
    <w:p w14:paraId="0580312F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a</w:t>
      </w:r>
    </w:p>
    <w:p w14:paraId="21EB8DA6" w14:textId="77777777" w:rsidR="00B55DC5" w:rsidRPr="00371942" w:rsidRDefault="00B55DC5" w:rsidP="00371942">
      <w:pPr>
        <w:pStyle w:val="Tekstpodstawowywcity"/>
        <w:spacing w:line="240" w:lineRule="auto"/>
        <w:rPr>
          <w:b w:val="0"/>
          <w:sz w:val="22"/>
          <w:szCs w:val="22"/>
        </w:rPr>
      </w:pPr>
      <w:r w:rsidRPr="00371942">
        <w:rPr>
          <w:sz w:val="22"/>
          <w:szCs w:val="22"/>
        </w:rPr>
        <w:t xml:space="preserve">Szpitalem Miejskim Specjalistycznym im. Gabriela Narutowicza w Krakowie </w:t>
      </w:r>
      <w:r w:rsidR="005F09A4" w:rsidRPr="00371942">
        <w:rPr>
          <w:sz w:val="22"/>
          <w:szCs w:val="22"/>
        </w:rPr>
        <w:br/>
      </w:r>
      <w:r w:rsidRPr="00371942">
        <w:rPr>
          <w:sz w:val="22"/>
          <w:szCs w:val="22"/>
        </w:rPr>
        <w:t xml:space="preserve">ul. Prądnicka 35-37; 31-202 Kraków </w:t>
      </w:r>
      <w:r w:rsidRPr="00371942">
        <w:rPr>
          <w:b w:val="0"/>
          <w:sz w:val="22"/>
          <w:szCs w:val="22"/>
        </w:rPr>
        <w:t>reprezentowanym przez</w:t>
      </w:r>
    </w:p>
    <w:p w14:paraId="64A5EE45" w14:textId="77777777" w:rsidR="00B55DC5" w:rsidRPr="00371942" w:rsidRDefault="00B55DC5" w:rsidP="00371942">
      <w:pPr>
        <w:pStyle w:val="Nagwek2"/>
        <w:spacing w:line="240" w:lineRule="auto"/>
        <w:rPr>
          <w:b w:val="0"/>
          <w:sz w:val="22"/>
          <w:szCs w:val="22"/>
        </w:rPr>
      </w:pPr>
      <w:r w:rsidRPr="00371942">
        <w:rPr>
          <w:b w:val="0"/>
          <w:sz w:val="22"/>
          <w:szCs w:val="22"/>
        </w:rPr>
        <w:t>.......</w:t>
      </w:r>
      <w:r w:rsidR="00064B5F" w:rsidRPr="00371942">
        <w:rPr>
          <w:b w:val="0"/>
          <w:sz w:val="22"/>
          <w:szCs w:val="22"/>
        </w:rPr>
        <w:t>.............................…………………</w:t>
      </w:r>
    </w:p>
    <w:p w14:paraId="4CB2CC85" w14:textId="77777777" w:rsidR="00143A3A" w:rsidRPr="00371942" w:rsidRDefault="00143A3A" w:rsidP="00371942">
      <w:pPr>
        <w:rPr>
          <w:sz w:val="22"/>
          <w:szCs w:val="22"/>
        </w:rPr>
      </w:pPr>
      <w:r w:rsidRPr="00371942">
        <w:rPr>
          <w:sz w:val="22"/>
          <w:szCs w:val="22"/>
        </w:rPr>
        <w:t>………………………………………………….</w:t>
      </w:r>
    </w:p>
    <w:p w14:paraId="025CE309" w14:textId="77777777" w:rsidR="00B55DC5" w:rsidRPr="00371942" w:rsidRDefault="00B55DC5" w:rsidP="00371942">
      <w:pPr>
        <w:rPr>
          <w:b/>
          <w:sz w:val="22"/>
          <w:szCs w:val="22"/>
        </w:rPr>
      </w:pPr>
      <w:r w:rsidRPr="00371942">
        <w:rPr>
          <w:sz w:val="22"/>
          <w:szCs w:val="22"/>
        </w:rPr>
        <w:t>zwanym dalej</w:t>
      </w:r>
      <w:r w:rsidRPr="00371942">
        <w:rPr>
          <w:b/>
          <w:sz w:val="22"/>
          <w:szCs w:val="22"/>
        </w:rPr>
        <w:t xml:space="preserve"> Biorącym do używania.</w:t>
      </w:r>
    </w:p>
    <w:p w14:paraId="407E8625" w14:textId="77777777" w:rsidR="00143A3A" w:rsidRDefault="00143A3A" w:rsidP="00371942">
      <w:pPr>
        <w:jc w:val="center"/>
        <w:rPr>
          <w:sz w:val="22"/>
          <w:szCs w:val="22"/>
        </w:rPr>
      </w:pPr>
    </w:p>
    <w:p w14:paraId="50ED03EC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Definicje</w:t>
      </w:r>
    </w:p>
    <w:p w14:paraId="2FBC5458" w14:textId="77777777" w:rsidR="00794B40" w:rsidRDefault="00794B40" w:rsidP="00794B40">
      <w:pPr>
        <w:jc w:val="both"/>
        <w:rPr>
          <w:sz w:val="22"/>
          <w:szCs w:val="22"/>
        </w:rPr>
      </w:pPr>
      <w:r>
        <w:rPr>
          <w:sz w:val="22"/>
          <w:szCs w:val="22"/>
        </w:rPr>
        <w:t>Ilekroć w niniejszej umowie mowa o:</w:t>
      </w:r>
    </w:p>
    <w:p w14:paraId="66FC851D" w14:textId="00B00D5F" w:rsidR="00794B40" w:rsidRDefault="00794B40" w:rsidP="00794B40">
      <w:pPr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Instrumentarium - należy przez to rozumieć </w:t>
      </w:r>
      <w:r w:rsidR="007669DC">
        <w:rPr>
          <w:sz w:val="22"/>
          <w:szCs w:val="22"/>
        </w:rPr>
        <w:t>również</w:t>
      </w:r>
      <w:r w:rsidR="006A03A9">
        <w:rPr>
          <w:sz w:val="22"/>
          <w:szCs w:val="22"/>
        </w:rPr>
        <w:t xml:space="preserve"> inne narzędzia </w:t>
      </w:r>
      <w:r w:rsidR="008B0FA6" w:rsidRPr="00727ED0">
        <w:rPr>
          <w:sz w:val="22"/>
          <w:szCs w:val="22"/>
        </w:rPr>
        <w:t xml:space="preserve">i sprzęt (np. napędy itp.), </w:t>
      </w:r>
      <w:r w:rsidR="006A03A9">
        <w:rPr>
          <w:sz w:val="22"/>
          <w:szCs w:val="22"/>
        </w:rPr>
        <w:t xml:space="preserve">niezbędne do </w:t>
      </w:r>
      <w:r w:rsidR="009E144E">
        <w:rPr>
          <w:sz w:val="22"/>
          <w:szCs w:val="22"/>
        </w:rPr>
        <w:t xml:space="preserve">realizacji umowy głównej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212B6">
        <w:rPr>
          <w:b/>
          <w:sz w:val="22"/>
          <w:szCs w:val="22"/>
        </w:rPr>
        <w:t>6</w:t>
      </w:r>
    </w:p>
    <w:p w14:paraId="008B9EE1" w14:textId="77777777" w:rsidR="00794B40" w:rsidRPr="00371942" w:rsidRDefault="00794B40" w:rsidP="00371942">
      <w:pPr>
        <w:jc w:val="center"/>
        <w:rPr>
          <w:sz w:val="22"/>
          <w:szCs w:val="22"/>
        </w:rPr>
      </w:pPr>
    </w:p>
    <w:p w14:paraId="075ABC17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1</w:t>
      </w:r>
    </w:p>
    <w:p w14:paraId="3EEE6120" w14:textId="3DC8717A" w:rsidR="00B55DC5" w:rsidRDefault="00B55DC5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>Użyczający użycza Biorącemu do używania now</w:t>
      </w:r>
      <w:r w:rsidR="007669DC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(objęty gwarancją), w pełni sprawn</w:t>
      </w:r>
      <w:r w:rsidR="00794B40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5F09A4" w:rsidRPr="00371942">
        <w:rPr>
          <w:sz w:val="22"/>
          <w:szCs w:val="22"/>
        </w:rPr>
        <w:t xml:space="preserve"> </w:t>
      </w:r>
      <w:r w:rsidR="004655B7">
        <w:rPr>
          <w:sz w:val="22"/>
          <w:szCs w:val="22"/>
        </w:rPr>
        <w:t xml:space="preserve">w </w:t>
      </w:r>
      <w:r w:rsidR="004655B7" w:rsidRPr="002212B6">
        <w:rPr>
          <w:b/>
          <w:bCs/>
          <w:sz w:val="22"/>
          <w:szCs w:val="22"/>
        </w:rPr>
        <w:t>pakiecie</w:t>
      </w:r>
      <w:r w:rsidR="002212B6" w:rsidRPr="002212B6">
        <w:rPr>
          <w:b/>
          <w:bCs/>
          <w:sz w:val="22"/>
          <w:szCs w:val="22"/>
        </w:rPr>
        <w:t>/pakietach</w:t>
      </w:r>
      <w:r w:rsidR="002212B6">
        <w:rPr>
          <w:rStyle w:val="Odwoanieprzypisudolnego"/>
          <w:b/>
          <w:bCs/>
          <w:sz w:val="22"/>
          <w:szCs w:val="22"/>
        </w:rPr>
        <w:footnoteReference w:id="1"/>
      </w:r>
      <w:r w:rsidR="002212B6" w:rsidRPr="002212B6">
        <w:rPr>
          <w:b/>
          <w:bCs/>
          <w:sz w:val="22"/>
          <w:szCs w:val="22"/>
        </w:rPr>
        <w:t xml:space="preserve"> nr</w:t>
      </w:r>
      <w:r w:rsidR="004655B7" w:rsidRPr="002212B6">
        <w:rPr>
          <w:b/>
          <w:bCs/>
          <w:sz w:val="22"/>
          <w:szCs w:val="22"/>
        </w:rPr>
        <w:t xml:space="preserve"> …</w:t>
      </w:r>
      <w:r w:rsidR="002212B6" w:rsidRPr="002212B6">
        <w:rPr>
          <w:b/>
          <w:bCs/>
          <w:sz w:val="22"/>
          <w:szCs w:val="22"/>
        </w:rPr>
        <w:t xml:space="preserve"> </w:t>
      </w:r>
      <w:r w:rsidR="004655B7" w:rsidRPr="002212B6">
        <w:rPr>
          <w:b/>
          <w:bCs/>
          <w:sz w:val="22"/>
          <w:szCs w:val="22"/>
        </w:rPr>
        <w:t>- ……………,</w:t>
      </w:r>
      <w:r w:rsidR="004655B7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o łącznej</w:t>
      </w:r>
      <w:r w:rsidR="006673E9" w:rsidRPr="00371942">
        <w:rPr>
          <w:sz w:val="22"/>
          <w:szCs w:val="22"/>
        </w:rPr>
        <w:t xml:space="preserve"> </w:t>
      </w:r>
      <w:r w:rsidR="005F09A4" w:rsidRPr="00371942">
        <w:rPr>
          <w:sz w:val="22"/>
          <w:szCs w:val="22"/>
        </w:rPr>
        <w:t>wa</w:t>
      </w:r>
      <w:r w:rsidRPr="00371942">
        <w:rPr>
          <w:sz w:val="22"/>
          <w:szCs w:val="22"/>
        </w:rPr>
        <w:t>rtości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.............................</w:t>
      </w:r>
      <w:r w:rsidR="006673E9" w:rsidRPr="00371942">
        <w:rPr>
          <w:sz w:val="22"/>
          <w:szCs w:val="22"/>
        </w:rPr>
        <w:t>......................</w:t>
      </w:r>
      <w:r w:rsidR="001C4383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słownie:...............................</w:t>
      </w:r>
    </w:p>
    <w:p w14:paraId="5A10D264" w14:textId="77777777" w:rsidR="00371942" w:rsidRPr="00334F9A" w:rsidRDefault="00371942" w:rsidP="001C4383">
      <w:pPr>
        <w:pStyle w:val="Akapitzlist"/>
        <w:numPr>
          <w:ilvl w:val="0"/>
          <w:numId w:val="3"/>
        </w:numPr>
        <w:ind w:left="567" w:hanging="567"/>
        <w:jc w:val="both"/>
        <w:rPr>
          <w:sz w:val="22"/>
          <w:szCs w:val="22"/>
        </w:rPr>
      </w:pPr>
      <w:r w:rsidRPr="00334F9A">
        <w:rPr>
          <w:sz w:val="22"/>
          <w:szCs w:val="22"/>
        </w:rPr>
        <w:t xml:space="preserve">Przekazanie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Pr="00334F9A">
        <w:rPr>
          <w:sz w:val="22"/>
          <w:szCs w:val="22"/>
        </w:rPr>
        <w:t xml:space="preserve"> nastąpi na podstawie protokołu zdawczo – odbiorczego podpisanego przez upoważnionych przedstawicieli stron. Ze strony Biorącego </w:t>
      </w:r>
      <w:r w:rsidR="007669DC">
        <w:rPr>
          <w:sz w:val="22"/>
          <w:szCs w:val="22"/>
        </w:rPr>
        <w:t>do</w:t>
      </w:r>
      <w:r w:rsidRPr="00334F9A">
        <w:rPr>
          <w:sz w:val="22"/>
          <w:szCs w:val="22"/>
        </w:rPr>
        <w:t xml:space="preserve"> używani</w:t>
      </w:r>
      <w:r w:rsidR="007669DC">
        <w:rPr>
          <w:sz w:val="22"/>
          <w:szCs w:val="22"/>
        </w:rPr>
        <w:t>a</w:t>
      </w:r>
      <w:r w:rsidRPr="00334F9A">
        <w:rPr>
          <w:sz w:val="22"/>
          <w:szCs w:val="22"/>
        </w:rPr>
        <w:t xml:space="preserve"> osobą upoważnioną jest</w:t>
      </w:r>
      <w:r w:rsidR="00F9264C">
        <w:rPr>
          <w:sz w:val="22"/>
          <w:szCs w:val="22"/>
        </w:rPr>
        <w:t xml:space="preserve">: </w:t>
      </w:r>
      <w:r w:rsidRPr="00334F9A">
        <w:rPr>
          <w:sz w:val="22"/>
          <w:szCs w:val="22"/>
        </w:rPr>
        <w:t>……………………………</w:t>
      </w:r>
    </w:p>
    <w:p w14:paraId="52642CAE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6812EDB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2</w:t>
      </w:r>
    </w:p>
    <w:p w14:paraId="3935A161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oświadcza, że jest wyłącznym właścicielem użyczanego </w:t>
      </w:r>
      <w:r w:rsidR="009E144E">
        <w:rPr>
          <w:sz w:val="22"/>
          <w:szCs w:val="22"/>
        </w:rPr>
        <w:t>I</w:t>
      </w:r>
      <w:r w:rsidR="00794B40">
        <w:rPr>
          <w:sz w:val="22"/>
          <w:szCs w:val="22"/>
        </w:rPr>
        <w:t>nstrumentarium</w:t>
      </w:r>
      <w:r w:rsidR="00EE1434">
        <w:rPr>
          <w:sz w:val="22"/>
          <w:szCs w:val="22"/>
        </w:rPr>
        <w:t>,</w:t>
      </w:r>
      <w:r w:rsidR="00794B40">
        <w:rPr>
          <w:sz w:val="22"/>
          <w:szCs w:val="22"/>
        </w:rPr>
        <w:t xml:space="preserve"> </w:t>
      </w:r>
      <w:r w:rsidR="009E144E">
        <w:rPr>
          <w:sz w:val="22"/>
          <w:szCs w:val="22"/>
        </w:rPr>
        <w:t>i</w:t>
      </w:r>
      <w:r w:rsidR="00EE1434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że </w:t>
      </w:r>
      <w:r w:rsidR="009E144E">
        <w:rPr>
          <w:sz w:val="22"/>
          <w:szCs w:val="22"/>
        </w:rPr>
        <w:t>to Instrumentarium  nie jest obciążone prawami osób trzecich.</w:t>
      </w:r>
    </w:p>
    <w:p w14:paraId="597CC64D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Biorący do używania oświadcza, ze znany jest mu stan techniczny </w:t>
      </w:r>
      <w:r w:rsidR="0080530F">
        <w:rPr>
          <w:sz w:val="22"/>
          <w:szCs w:val="22"/>
        </w:rPr>
        <w:t>I</w:t>
      </w:r>
      <w:r w:rsidR="009E144E">
        <w:rPr>
          <w:sz w:val="22"/>
          <w:szCs w:val="22"/>
        </w:rPr>
        <w:t>nstrumentarium</w:t>
      </w:r>
      <w:r w:rsidRPr="00371942">
        <w:rPr>
          <w:sz w:val="22"/>
          <w:szCs w:val="22"/>
        </w:rPr>
        <w:t xml:space="preserve"> i nie zgłasza do niego zastrzeżeń</w:t>
      </w:r>
      <w:r w:rsidR="005F09A4" w:rsidRPr="00371942">
        <w:rPr>
          <w:sz w:val="22"/>
          <w:szCs w:val="22"/>
        </w:rPr>
        <w:t>.</w:t>
      </w:r>
    </w:p>
    <w:p w14:paraId="22D05D6D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wyda Biorącemu </w:t>
      </w:r>
      <w:r w:rsidR="007669DC">
        <w:rPr>
          <w:sz w:val="22"/>
          <w:szCs w:val="22"/>
        </w:rPr>
        <w:t>do</w:t>
      </w:r>
      <w:r w:rsidRPr="00371942">
        <w:rPr>
          <w:sz w:val="22"/>
          <w:szCs w:val="22"/>
        </w:rPr>
        <w:t xml:space="preserve"> uży</w:t>
      </w:r>
      <w:r w:rsidR="007669DC">
        <w:rPr>
          <w:sz w:val="22"/>
          <w:szCs w:val="22"/>
        </w:rPr>
        <w:t>wania</w:t>
      </w:r>
      <w:r w:rsidRPr="00371942">
        <w:rPr>
          <w:sz w:val="22"/>
          <w:szCs w:val="22"/>
        </w:rPr>
        <w:t xml:space="preserve"> przedmiot użyczenia w stanie przydatnym do umówionego użytku i równocześnie z jego przekazaniem przedstawi Biorącemu </w:t>
      </w:r>
      <w:r w:rsidR="007669DC">
        <w:rPr>
          <w:sz w:val="22"/>
          <w:szCs w:val="22"/>
        </w:rPr>
        <w:t>do używania</w:t>
      </w:r>
      <w:r w:rsidRPr="00371942">
        <w:rPr>
          <w:sz w:val="22"/>
          <w:szCs w:val="22"/>
        </w:rPr>
        <w:t xml:space="preserve"> jego zasady działania wraz z odpowiednią dokumentacją i instrukcją obsługi w języku polskim (w tym w wersji elektronicznej). </w:t>
      </w:r>
    </w:p>
    <w:p w14:paraId="2E9CF631" w14:textId="77777777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bezpłatnego przeszkolenia pracowników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w zakresie użytkowania przedmiotu umowy. </w:t>
      </w:r>
    </w:p>
    <w:p w14:paraId="569D763D" w14:textId="45115044" w:rsidR="007871BF" w:rsidRPr="00371942" w:rsidRDefault="007871BF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wyraża zgodę na oznakowanie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</w:t>
      </w:r>
      <w:r w:rsidR="009E144E">
        <w:rPr>
          <w:sz w:val="22"/>
          <w:szCs w:val="22"/>
        </w:rPr>
        <w:t> </w:t>
      </w:r>
      <w:r w:rsidRPr="00371942">
        <w:rPr>
          <w:sz w:val="22"/>
          <w:szCs w:val="22"/>
        </w:rPr>
        <w:t xml:space="preserve">celach ewidencyjnych na czas obowiązywania umowy. Oznaczenie zostanie całkowicie usunięte przez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przed wydaniem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Użyczającemu.</w:t>
      </w:r>
      <w:r w:rsidR="006364CD">
        <w:rPr>
          <w:sz w:val="22"/>
          <w:szCs w:val="22"/>
        </w:rPr>
        <w:t xml:space="preserve"> Oznakowanie i następnie usunięcie oznakowania nie będzie powodowało uszkodzenia sprzętu </w:t>
      </w:r>
      <w:r w:rsidR="006364CD">
        <w:rPr>
          <w:sz w:val="22"/>
          <w:szCs w:val="22"/>
        </w:rPr>
        <w:br/>
        <w:t xml:space="preserve">i nie będzie wpływało na właściwości oznakowanego sprzętu.  </w:t>
      </w:r>
    </w:p>
    <w:p w14:paraId="71CDE417" w14:textId="7F5CB746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bookmarkStart w:id="0" w:name="_Hlk536007062"/>
      <w:r w:rsidRPr="00371942">
        <w:rPr>
          <w:sz w:val="22"/>
          <w:szCs w:val="22"/>
        </w:rPr>
        <w:t xml:space="preserve">Biorący do używania przejmuje </w:t>
      </w:r>
      <w:r w:rsidR="009E144E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wymienion</w:t>
      </w:r>
      <w:r w:rsidR="0080530F">
        <w:rPr>
          <w:sz w:val="22"/>
          <w:szCs w:val="22"/>
        </w:rPr>
        <w:t>e</w:t>
      </w:r>
      <w:r w:rsidRPr="00371942">
        <w:rPr>
          <w:sz w:val="22"/>
          <w:szCs w:val="22"/>
        </w:rPr>
        <w:t xml:space="preserve"> w §</w:t>
      </w:r>
      <w:r w:rsidR="00143A3A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1 niniejszej umowy od Użyczającego w terminie 5 dni roboczych po podpisaniu umowy </w:t>
      </w:r>
      <w:r w:rsidR="009E144E" w:rsidRPr="00371942">
        <w:rPr>
          <w:b/>
          <w:sz w:val="22"/>
          <w:szCs w:val="22"/>
        </w:rPr>
        <w:t>nr …../ZP/20</w:t>
      </w:r>
      <w:r w:rsidR="009E144E">
        <w:rPr>
          <w:b/>
          <w:sz w:val="22"/>
          <w:szCs w:val="22"/>
        </w:rPr>
        <w:t>2</w:t>
      </w:r>
      <w:r w:rsidR="002212B6">
        <w:rPr>
          <w:b/>
          <w:sz w:val="22"/>
          <w:szCs w:val="22"/>
        </w:rPr>
        <w:t>6</w:t>
      </w:r>
      <w:r w:rsidR="009E144E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i zobowiązuje się dbać o niego z należytą starannością i zgodnie z zasadami jego eksploatacji.</w:t>
      </w:r>
    </w:p>
    <w:p w14:paraId="02B42FB5" w14:textId="77777777" w:rsidR="00936923" w:rsidRPr="00371942" w:rsidRDefault="00936923" w:rsidP="001C4383">
      <w:pPr>
        <w:pStyle w:val="Tekstpodstawowy"/>
        <w:numPr>
          <w:ilvl w:val="0"/>
          <w:numId w:val="1"/>
        </w:numPr>
        <w:tabs>
          <w:tab w:val="clear" w:pos="360"/>
        </w:tabs>
        <w:spacing w:line="240" w:lineRule="auto"/>
        <w:ind w:left="567" w:hanging="567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własny koszt i ryzyko dostarczy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 xml:space="preserve"> oraz odbierze go od Biorącego </w:t>
      </w:r>
      <w:r w:rsidR="007669DC">
        <w:rPr>
          <w:sz w:val="22"/>
          <w:szCs w:val="22"/>
        </w:rPr>
        <w:t>do używania</w:t>
      </w:r>
      <w:r w:rsidR="007669DC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po zakończeniu okresu użyczenia.</w:t>
      </w:r>
    </w:p>
    <w:bookmarkEnd w:id="0"/>
    <w:p w14:paraId="5596F537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na swój koszt sprawuje nadzór serwisowy użyczanego </w:t>
      </w:r>
      <w:r w:rsidR="0080530F">
        <w:rPr>
          <w:sz w:val="22"/>
          <w:szCs w:val="22"/>
        </w:rPr>
        <w:t>Instrumentarium</w:t>
      </w:r>
      <w:r w:rsidR="0080530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w okresie obowiązywania umowy. Przez ten okres Biorący do używania zobowiązuje się do powiadomienia Użyczającego o uszkodzeniu lub wadliw</w:t>
      </w:r>
      <w:r w:rsidR="00064B5F" w:rsidRPr="00371942">
        <w:rPr>
          <w:sz w:val="22"/>
          <w:szCs w:val="22"/>
        </w:rPr>
        <w:t>ości  pracy użyczanego</w:t>
      </w:r>
      <w:r w:rsidR="0080530F">
        <w:rPr>
          <w:sz w:val="22"/>
          <w:szCs w:val="22"/>
        </w:rPr>
        <w:t xml:space="preserve"> Instrumentarium</w:t>
      </w:r>
      <w:r w:rsidR="00064B5F" w:rsidRPr="00371942">
        <w:rPr>
          <w:sz w:val="22"/>
          <w:szCs w:val="22"/>
        </w:rPr>
        <w:t>.</w:t>
      </w:r>
    </w:p>
    <w:p w14:paraId="1B4A1D3F" w14:textId="77777777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lastRenderedPageBreak/>
        <w:t>Zasady nadzoru serwisowego:</w:t>
      </w:r>
    </w:p>
    <w:p w14:paraId="0550B156" w14:textId="77777777" w:rsidR="00B55DC5" w:rsidRPr="00371942" w:rsidRDefault="00B55DC5" w:rsidP="001C4383">
      <w:pPr>
        <w:ind w:left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- czas naprawy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o którym mowa w § 1 .........................</w:t>
      </w:r>
    </w:p>
    <w:p w14:paraId="03AFF39B" w14:textId="6861F05B" w:rsidR="00B55DC5" w:rsidRPr="00371942" w:rsidRDefault="00B55DC5" w:rsidP="001C4383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Użyczający zobowiązuje się do użyczenia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 na </w:t>
      </w:r>
      <w:r w:rsidR="00CF46A9">
        <w:rPr>
          <w:sz w:val="22"/>
          <w:szCs w:val="22"/>
        </w:rPr>
        <w:t xml:space="preserve">czas </w:t>
      </w:r>
      <w:r w:rsidRPr="00371942">
        <w:rPr>
          <w:sz w:val="22"/>
          <w:szCs w:val="22"/>
        </w:rPr>
        <w:t xml:space="preserve">trwania umowy  </w:t>
      </w:r>
      <w:r w:rsidRPr="00371942">
        <w:rPr>
          <w:b/>
          <w:sz w:val="22"/>
          <w:szCs w:val="22"/>
        </w:rPr>
        <w:t>nr......../ZP/20</w:t>
      </w:r>
      <w:r w:rsidR="008076B8">
        <w:rPr>
          <w:b/>
          <w:sz w:val="22"/>
          <w:szCs w:val="22"/>
        </w:rPr>
        <w:t>2</w:t>
      </w:r>
      <w:r w:rsidR="002212B6">
        <w:rPr>
          <w:b/>
          <w:sz w:val="22"/>
          <w:szCs w:val="22"/>
        </w:rPr>
        <w:t>6</w:t>
      </w:r>
      <w:r w:rsidR="006673E9" w:rsidRPr="00371942">
        <w:rPr>
          <w:b/>
          <w:sz w:val="22"/>
          <w:szCs w:val="22"/>
        </w:rPr>
        <w:t>.</w:t>
      </w:r>
    </w:p>
    <w:p w14:paraId="1021401A" w14:textId="77777777" w:rsidR="00936923" w:rsidRPr="00371942" w:rsidRDefault="00936923" w:rsidP="00371942">
      <w:pPr>
        <w:jc w:val="center"/>
        <w:rPr>
          <w:sz w:val="22"/>
          <w:szCs w:val="22"/>
        </w:rPr>
      </w:pPr>
    </w:p>
    <w:p w14:paraId="66A4E129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3</w:t>
      </w:r>
    </w:p>
    <w:p w14:paraId="5E5ED92E" w14:textId="77777777" w:rsidR="00B55DC5" w:rsidRPr="00371942" w:rsidRDefault="00B55DC5" w:rsidP="00371942">
      <w:pPr>
        <w:pStyle w:val="Tekstpodstawowy"/>
        <w:spacing w:line="240" w:lineRule="auto"/>
        <w:rPr>
          <w:sz w:val="22"/>
          <w:szCs w:val="22"/>
        </w:rPr>
      </w:pPr>
      <w:r w:rsidRPr="00371942">
        <w:rPr>
          <w:sz w:val="22"/>
          <w:szCs w:val="22"/>
        </w:rPr>
        <w:t xml:space="preserve">Biorącego do używania obciążają koszty eksploatacji </w:t>
      </w:r>
      <w:r w:rsidR="0080530F">
        <w:rPr>
          <w:sz w:val="22"/>
          <w:szCs w:val="22"/>
        </w:rPr>
        <w:t>Instrumentarium</w:t>
      </w:r>
      <w:r w:rsidRPr="00371942">
        <w:rPr>
          <w:sz w:val="22"/>
          <w:szCs w:val="22"/>
        </w:rPr>
        <w:t xml:space="preserve">, a w przypadku jego uszkodzenia lub utraty ponosi odpowiedzialność odszkodowawczą. Biorący do używania nie odpowiada za zmiany będące następstwem prawidłowego używania. </w:t>
      </w:r>
    </w:p>
    <w:p w14:paraId="77BE9A24" w14:textId="77777777" w:rsidR="001C4383" w:rsidRDefault="001C4383" w:rsidP="00371942">
      <w:pPr>
        <w:jc w:val="center"/>
        <w:rPr>
          <w:sz w:val="22"/>
          <w:szCs w:val="22"/>
        </w:rPr>
      </w:pPr>
    </w:p>
    <w:p w14:paraId="662C4E83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4</w:t>
      </w:r>
    </w:p>
    <w:p w14:paraId="4CCCE61C" w14:textId="77777777" w:rsidR="00B55DC5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Wszelkie zmiany do niniejsze</w:t>
      </w:r>
      <w:r w:rsidR="005F09A4" w:rsidRPr="00371942">
        <w:rPr>
          <w:sz w:val="22"/>
          <w:szCs w:val="22"/>
        </w:rPr>
        <w:t>j umowy wymagają formy pisemnej</w:t>
      </w:r>
      <w:r w:rsidR="007669DC">
        <w:rPr>
          <w:sz w:val="22"/>
          <w:szCs w:val="22"/>
        </w:rPr>
        <w:t>, pod rygorem nieważności</w:t>
      </w:r>
      <w:r w:rsidR="005F09A4" w:rsidRPr="00371942">
        <w:rPr>
          <w:sz w:val="22"/>
          <w:szCs w:val="22"/>
        </w:rPr>
        <w:t>.</w:t>
      </w:r>
    </w:p>
    <w:p w14:paraId="6BA496F0" w14:textId="77777777" w:rsidR="00143A3A" w:rsidRPr="00371942" w:rsidRDefault="00143A3A" w:rsidP="00371942">
      <w:pPr>
        <w:jc w:val="center"/>
        <w:rPr>
          <w:sz w:val="22"/>
          <w:szCs w:val="22"/>
        </w:rPr>
      </w:pPr>
    </w:p>
    <w:p w14:paraId="243F5C11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5</w:t>
      </w:r>
    </w:p>
    <w:p w14:paraId="2DBBBACA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W sprawach nie uregulowanych niniejszą umowa mają zastosowanie odpowiednie przepisy Kodeksu Cywilnego</w:t>
      </w:r>
      <w:r w:rsidR="005F09A4" w:rsidRPr="00371942">
        <w:rPr>
          <w:sz w:val="22"/>
          <w:szCs w:val="22"/>
        </w:rPr>
        <w:t>.</w:t>
      </w:r>
    </w:p>
    <w:p w14:paraId="4C9F1207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15F99D38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6</w:t>
      </w:r>
    </w:p>
    <w:p w14:paraId="24112BE9" w14:textId="77777777" w:rsidR="00B55DC5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>Spory wynikłe na tle niniejszej umowy będzie rozstrzygał sąd właściwy dla</w:t>
      </w:r>
      <w:r w:rsidR="005F09A4" w:rsidRPr="00371942">
        <w:rPr>
          <w:sz w:val="22"/>
          <w:szCs w:val="22"/>
        </w:rPr>
        <w:t xml:space="preserve"> siedziby </w:t>
      </w:r>
      <w:r w:rsidR="00143A3A" w:rsidRPr="00371942">
        <w:rPr>
          <w:sz w:val="22"/>
          <w:szCs w:val="22"/>
        </w:rPr>
        <w:t>B</w:t>
      </w:r>
      <w:r w:rsidR="005F09A4" w:rsidRPr="00371942">
        <w:rPr>
          <w:sz w:val="22"/>
          <w:szCs w:val="22"/>
        </w:rPr>
        <w:t xml:space="preserve">iorącego </w:t>
      </w:r>
      <w:r w:rsidR="00143A3A" w:rsidRPr="00371942">
        <w:rPr>
          <w:sz w:val="22"/>
          <w:szCs w:val="22"/>
        </w:rPr>
        <w:br/>
      </w:r>
      <w:r w:rsidR="007669DC">
        <w:rPr>
          <w:sz w:val="22"/>
          <w:szCs w:val="22"/>
        </w:rPr>
        <w:t>do używania</w:t>
      </w:r>
      <w:r w:rsidR="005F09A4" w:rsidRPr="00371942">
        <w:rPr>
          <w:sz w:val="22"/>
          <w:szCs w:val="22"/>
        </w:rPr>
        <w:t>.</w:t>
      </w:r>
    </w:p>
    <w:p w14:paraId="426E9F00" w14:textId="77777777" w:rsidR="00E85191" w:rsidRPr="00371942" w:rsidRDefault="00E85191" w:rsidP="00371942">
      <w:pPr>
        <w:jc w:val="both"/>
        <w:rPr>
          <w:sz w:val="22"/>
          <w:szCs w:val="22"/>
        </w:rPr>
      </w:pPr>
    </w:p>
    <w:p w14:paraId="41CE56D2" w14:textId="77777777" w:rsidR="00B55DC5" w:rsidRPr="00371942" w:rsidRDefault="00B55DC5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</w:t>
      </w:r>
      <w:r w:rsidR="00064B5F" w:rsidRPr="00371942">
        <w:rPr>
          <w:sz w:val="22"/>
          <w:szCs w:val="22"/>
        </w:rPr>
        <w:t xml:space="preserve"> </w:t>
      </w:r>
      <w:r w:rsidRPr="00371942">
        <w:rPr>
          <w:sz w:val="22"/>
          <w:szCs w:val="22"/>
        </w:rPr>
        <w:t>7</w:t>
      </w:r>
    </w:p>
    <w:p w14:paraId="6BBB5E98" w14:textId="77777777" w:rsidR="000C3AEA" w:rsidRPr="000C3AEA" w:rsidRDefault="000C3AEA" w:rsidP="000C3AEA">
      <w:pPr>
        <w:jc w:val="both"/>
        <w:rPr>
          <w:sz w:val="22"/>
          <w:szCs w:val="22"/>
        </w:rPr>
      </w:pPr>
      <w:r w:rsidRPr="000C3AEA">
        <w:rPr>
          <w:sz w:val="22"/>
          <w:szCs w:val="22"/>
        </w:rPr>
        <w:t>Umowa zostaje sporządzona w dwóch jednobrzmiących egzemplarzach, po jednym dla każdej ze stron/Umowa została sporządzona w formie elektronicznej oraz przekazana każdej ze Stron</w:t>
      </w:r>
      <w:r w:rsidRPr="000C3AEA">
        <w:rPr>
          <w:sz w:val="22"/>
          <w:szCs w:val="22"/>
          <w:vertAlign w:val="superscript"/>
        </w:rPr>
        <w:footnoteReference w:id="2"/>
      </w:r>
      <w:r w:rsidRPr="000C3AEA">
        <w:rPr>
          <w:sz w:val="22"/>
          <w:szCs w:val="22"/>
        </w:rPr>
        <w:t>.</w:t>
      </w:r>
    </w:p>
    <w:p w14:paraId="395B4DB6" w14:textId="77777777" w:rsidR="00084630" w:rsidRPr="00371942" w:rsidRDefault="00084630" w:rsidP="000C3AEA">
      <w:pPr>
        <w:jc w:val="both"/>
        <w:rPr>
          <w:sz w:val="22"/>
          <w:szCs w:val="22"/>
        </w:rPr>
      </w:pPr>
    </w:p>
    <w:p w14:paraId="7EC11AC0" w14:textId="77777777" w:rsidR="00084630" w:rsidRPr="00371942" w:rsidRDefault="00084630" w:rsidP="00371942">
      <w:pPr>
        <w:jc w:val="center"/>
        <w:rPr>
          <w:sz w:val="22"/>
          <w:szCs w:val="22"/>
        </w:rPr>
      </w:pPr>
      <w:r w:rsidRPr="00371942">
        <w:rPr>
          <w:sz w:val="22"/>
          <w:szCs w:val="22"/>
        </w:rPr>
        <w:t>§ 8</w:t>
      </w:r>
    </w:p>
    <w:p w14:paraId="088E64FF" w14:textId="104EC69A" w:rsidR="00084630" w:rsidRPr="00371942" w:rsidRDefault="00B55DC5" w:rsidP="00371942">
      <w:pPr>
        <w:jc w:val="both"/>
        <w:rPr>
          <w:sz w:val="22"/>
          <w:szCs w:val="22"/>
        </w:rPr>
      </w:pPr>
      <w:r w:rsidRPr="00371942">
        <w:rPr>
          <w:sz w:val="22"/>
          <w:szCs w:val="22"/>
        </w:rPr>
        <w:t xml:space="preserve">Umowa </w:t>
      </w:r>
      <w:r w:rsidR="002F7B39">
        <w:rPr>
          <w:sz w:val="22"/>
          <w:szCs w:val="22"/>
        </w:rPr>
        <w:t>wchodzi w życie z dniem zawarcia.</w:t>
      </w:r>
    </w:p>
    <w:p w14:paraId="59C5465A" w14:textId="77777777" w:rsidR="00B55DC5" w:rsidRPr="00371942" w:rsidRDefault="00B55DC5" w:rsidP="00371942">
      <w:pPr>
        <w:jc w:val="both"/>
        <w:rPr>
          <w:sz w:val="22"/>
          <w:szCs w:val="22"/>
        </w:rPr>
      </w:pPr>
    </w:p>
    <w:p w14:paraId="0028E1FC" w14:textId="77777777" w:rsidR="00B55DC5" w:rsidRPr="00371942" w:rsidRDefault="005F09A4" w:rsidP="00371942">
      <w:pPr>
        <w:jc w:val="both"/>
        <w:rPr>
          <w:b/>
          <w:sz w:val="22"/>
          <w:szCs w:val="22"/>
        </w:rPr>
      </w:pPr>
      <w:r w:rsidRPr="00371942">
        <w:rPr>
          <w:b/>
          <w:sz w:val="22"/>
          <w:szCs w:val="22"/>
        </w:rPr>
        <w:t>Biorący do używania</w:t>
      </w:r>
      <w:r w:rsidR="00485A69">
        <w:rPr>
          <w:b/>
          <w:sz w:val="22"/>
          <w:szCs w:val="22"/>
        </w:rPr>
        <w:t>:</w:t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Pr="00371942">
        <w:rPr>
          <w:b/>
          <w:sz w:val="22"/>
          <w:szCs w:val="22"/>
        </w:rPr>
        <w:tab/>
      </w:r>
      <w:r w:rsidR="009C51AE" w:rsidRPr="00371942">
        <w:rPr>
          <w:b/>
          <w:sz w:val="22"/>
          <w:szCs w:val="22"/>
        </w:rPr>
        <w:t xml:space="preserve">                  </w:t>
      </w:r>
      <w:r w:rsidR="00B55DC5" w:rsidRPr="00371942">
        <w:rPr>
          <w:b/>
          <w:sz w:val="22"/>
          <w:szCs w:val="22"/>
        </w:rPr>
        <w:t>Użyczający</w:t>
      </w:r>
      <w:r w:rsidR="00485A69">
        <w:rPr>
          <w:b/>
          <w:sz w:val="22"/>
          <w:szCs w:val="22"/>
        </w:rPr>
        <w:t>:</w:t>
      </w:r>
    </w:p>
    <w:p w14:paraId="3B723A9E" w14:textId="77777777" w:rsidR="00B55DC5" w:rsidRPr="00371942" w:rsidRDefault="00B55DC5" w:rsidP="00371942">
      <w:pPr>
        <w:jc w:val="both"/>
        <w:rPr>
          <w:b/>
          <w:sz w:val="22"/>
          <w:szCs w:val="22"/>
        </w:rPr>
      </w:pPr>
    </w:p>
    <w:p w14:paraId="283F9079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996485A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056268BC" w14:textId="77777777" w:rsidR="00E81BC7" w:rsidRPr="00371942" w:rsidRDefault="00E81BC7" w:rsidP="00371942">
      <w:pPr>
        <w:jc w:val="both"/>
        <w:outlineLvl w:val="0"/>
        <w:rPr>
          <w:color w:val="000000"/>
          <w:sz w:val="22"/>
          <w:szCs w:val="22"/>
        </w:rPr>
      </w:pPr>
    </w:p>
    <w:p w14:paraId="2B58A514" w14:textId="77777777" w:rsidR="00B55DC5" w:rsidRPr="00371942" w:rsidRDefault="00B55DC5" w:rsidP="00371942">
      <w:pPr>
        <w:rPr>
          <w:sz w:val="22"/>
          <w:szCs w:val="22"/>
        </w:rPr>
      </w:pPr>
    </w:p>
    <w:p w14:paraId="02C1AD43" w14:textId="77777777" w:rsidR="008F78C3" w:rsidRPr="00936923" w:rsidRDefault="008F78C3" w:rsidP="00371942">
      <w:pPr>
        <w:rPr>
          <w:sz w:val="22"/>
          <w:szCs w:val="22"/>
        </w:rPr>
      </w:pPr>
    </w:p>
    <w:sectPr w:rsidR="008F78C3" w:rsidRPr="00936923" w:rsidSect="001C4383">
      <w:headerReference w:type="default" r:id="rId8"/>
      <w:footerReference w:type="default" r:id="rId9"/>
      <w:pgSz w:w="11906" w:h="16838"/>
      <w:pgMar w:top="113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04174" w14:textId="77777777" w:rsidR="00992387" w:rsidRDefault="00992387" w:rsidP="00992387">
      <w:r>
        <w:separator/>
      </w:r>
    </w:p>
  </w:endnote>
  <w:endnote w:type="continuationSeparator" w:id="0">
    <w:p w14:paraId="52034D82" w14:textId="77777777" w:rsidR="00992387" w:rsidRDefault="00992387" w:rsidP="0099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6629792"/>
      <w:docPartObj>
        <w:docPartGallery w:val="Page Numbers (Bottom of Page)"/>
        <w:docPartUnique/>
      </w:docPartObj>
    </w:sdtPr>
    <w:sdtEndPr/>
    <w:sdtContent>
      <w:p w14:paraId="7CC054DC" w14:textId="77777777" w:rsidR="001C4383" w:rsidRDefault="001C438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9846C29" w14:textId="77777777" w:rsidR="001C4383" w:rsidRDefault="001C4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09145" w14:textId="77777777" w:rsidR="00992387" w:rsidRDefault="00992387" w:rsidP="00992387">
      <w:r>
        <w:separator/>
      </w:r>
    </w:p>
  </w:footnote>
  <w:footnote w:type="continuationSeparator" w:id="0">
    <w:p w14:paraId="2C57BF11" w14:textId="77777777" w:rsidR="00992387" w:rsidRDefault="00992387" w:rsidP="00992387">
      <w:r>
        <w:continuationSeparator/>
      </w:r>
    </w:p>
  </w:footnote>
  <w:footnote w:id="1">
    <w:p w14:paraId="4DB63707" w14:textId="54AC14B1" w:rsidR="002212B6" w:rsidRDefault="002212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000000"/>
          <w:sz w:val="16"/>
          <w:szCs w:val="16"/>
        </w:rPr>
        <w:t>Jeżeli umowa będzie zawierana na jeden pakiet zbędne zapisy zostaną usunięte.</w:t>
      </w:r>
    </w:p>
  </w:footnote>
  <w:footnote w:id="2">
    <w:p w14:paraId="0E28E662" w14:textId="77777777" w:rsidR="000C3AEA" w:rsidRDefault="000C3AEA" w:rsidP="000C3AEA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Do wyboru w zależności od formy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1630B" w14:textId="11902825" w:rsidR="00992387" w:rsidRDefault="00E81BC7">
    <w:pPr>
      <w:pStyle w:val="Nagwek"/>
    </w:pPr>
    <w:r>
      <w:t>ZP</w:t>
    </w:r>
    <w:r w:rsidR="00CE55BE">
      <w:t>/</w:t>
    </w:r>
    <w:r w:rsidR="002F7B39">
      <w:t>5</w:t>
    </w:r>
    <w:r w:rsidR="003A3334">
      <w:t>0</w:t>
    </w:r>
    <w:r w:rsidR="00CE55BE">
      <w:t>/</w:t>
    </w:r>
    <w:r w:rsidR="00992387">
      <w:t>20</w:t>
    </w:r>
    <w:r w:rsidR="009F5C4C">
      <w:t>2</w:t>
    </w:r>
    <w:r w:rsidR="002212B6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010EB"/>
    <w:multiLevelType w:val="hybridMultilevel"/>
    <w:tmpl w:val="8B9EA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8322B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79260AB"/>
    <w:multiLevelType w:val="hybridMultilevel"/>
    <w:tmpl w:val="DF0A3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21792"/>
    <w:multiLevelType w:val="hybridMultilevel"/>
    <w:tmpl w:val="7AAEE86A"/>
    <w:lvl w:ilvl="0" w:tplc="901AD59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11189345">
    <w:abstractNumId w:val="1"/>
    <w:lvlOverride w:ilvl="0">
      <w:startOverride w:val="1"/>
    </w:lvlOverride>
  </w:num>
  <w:num w:numId="2" w16cid:durableId="1635866585">
    <w:abstractNumId w:val="3"/>
  </w:num>
  <w:num w:numId="3" w16cid:durableId="145829746">
    <w:abstractNumId w:val="0"/>
  </w:num>
  <w:num w:numId="4" w16cid:durableId="16371833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DC5"/>
    <w:rsid w:val="000452C9"/>
    <w:rsid w:val="00064B5F"/>
    <w:rsid w:val="00084630"/>
    <w:rsid w:val="00097CB6"/>
    <w:rsid w:val="000B28D5"/>
    <w:rsid w:val="000C22EA"/>
    <w:rsid w:val="000C3AEA"/>
    <w:rsid w:val="000E5AE3"/>
    <w:rsid w:val="00137D13"/>
    <w:rsid w:val="00143A3A"/>
    <w:rsid w:val="001C4383"/>
    <w:rsid w:val="002212B6"/>
    <w:rsid w:val="00245408"/>
    <w:rsid w:val="00263ABE"/>
    <w:rsid w:val="00265322"/>
    <w:rsid w:val="0029001B"/>
    <w:rsid w:val="002F7B39"/>
    <w:rsid w:val="00334F9A"/>
    <w:rsid w:val="00371942"/>
    <w:rsid w:val="00371D47"/>
    <w:rsid w:val="003A3334"/>
    <w:rsid w:val="00404DAD"/>
    <w:rsid w:val="00412B0E"/>
    <w:rsid w:val="00423FF2"/>
    <w:rsid w:val="00433D07"/>
    <w:rsid w:val="004655B7"/>
    <w:rsid w:val="00483B97"/>
    <w:rsid w:val="00485A69"/>
    <w:rsid w:val="004C1E23"/>
    <w:rsid w:val="00571760"/>
    <w:rsid w:val="00596084"/>
    <w:rsid w:val="005A1581"/>
    <w:rsid w:val="005B37E3"/>
    <w:rsid w:val="005F09A4"/>
    <w:rsid w:val="00610E22"/>
    <w:rsid w:val="00613C75"/>
    <w:rsid w:val="006364CD"/>
    <w:rsid w:val="00655E73"/>
    <w:rsid w:val="006673E9"/>
    <w:rsid w:val="006A03A9"/>
    <w:rsid w:val="006D3028"/>
    <w:rsid w:val="00704992"/>
    <w:rsid w:val="00727ED0"/>
    <w:rsid w:val="00751CDD"/>
    <w:rsid w:val="00754BCB"/>
    <w:rsid w:val="007669DC"/>
    <w:rsid w:val="0077555C"/>
    <w:rsid w:val="00780169"/>
    <w:rsid w:val="007871BF"/>
    <w:rsid w:val="00794B40"/>
    <w:rsid w:val="0080530F"/>
    <w:rsid w:val="008076B8"/>
    <w:rsid w:val="00824F98"/>
    <w:rsid w:val="008B0FA6"/>
    <w:rsid w:val="008E0EAD"/>
    <w:rsid w:val="008F78C3"/>
    <w:rsid w:val="009109FC"/>
    <w:rsid w:val="00936923"/>
    <w:rsid w:val="00947C9E"/>
    <w:rsid w:val="00964836"/>
    <w:rsid w:val="00992387"/>
    <w:rsid w:val="009C51AE"/>
    <w:rsid w:val="009E144E"/>
    <w:rsid w:val="009F5C4C"/>
    <w:rsid w:val="00A66831"/>
    <w:rsid w:val="00A81806"/>
    <w:rsid w:val="00AB3850"/>
    <w:rsid w:val="00B508D7"/>
    <w:rsid w:val="00B549BF"/>
    <w:rsid w:val="00B55DC5"/>
    <w:rsid w:val="00B92A96"/>
    <w:rsid w:val="00B94B1B"/>
    <w:rsid w:val="00BE3E65"/>
    <w:rsid w:val="00C35798"/>
    <w:rsid w:val="00C367B3"/>
    <w:rsid w:val="00CD47E5"/>
    <w:rsid w:val="00CE55BE"/>
    <w:rsid w:val="00CF400F"/>
    <w:rsid w:val="00CF46A9"/>
    <w:rsid w:val="00D635BA"/>
    <w:rsid w:val="00D92FF6"/>
    <w:rsid w:val="00DF2DCA"/>
    <w:rsid w:val="00E66304"/>
    <w:rsid w:val="00E81BC7"/>
    <w:rsid w:val="00E85191"/>
    <w:rsid w:val="00E852D1"/>
    <w:rsid w:val="00EE1434"/>
    <w:rsid w:val="00EE3630"/>
    <w:rsid w:val="00F36D74"/>
    <w:rsid w:val="00F8750D"/>
    <w:rsid w:val="00F9264C"/>
    <w:rsid w:val="00FF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239B7B"/>
  <w15:docId w15:val="{2B6EC6F1-F97D-4429-BF4A-9F46EF0C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5DC5"/>
  </w:style>
  <w:style w:type="paragraph" w:styleId="Nagwek1">
    <w:name w:val="heading 1"/>
    <w:basedOn w:val="Normalny"/>
    <w:next w:val="Normalny"/>
    <w:qFormat/>
    <w:rsid w:val="00B55DC5"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B55DC5"/>
    <w:pPr>
      <w:keepNext/>
      <w:spacing w:line="360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55DC5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B55DC5"/>
    <w:pPr>
      <w:spacing w:line="360" w:lineRule="auto"/>
      <w:jc w:val="both"/>
    </w:pPr>
    <w:rPr>
      <w:b/>
      <w:sz w:val="24"/>
    </w:rPr>
  </w:style>
  <w:style w:type="paragraph" w:styleId="Nagwek">
    <w:name w:val="header"/>
    <w:basedOn w:val="Normalny"/>
    <w:link w:val="NagwekZnak"/>
    <w:rsid w:val="009923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92387"/>
  </w:style>
  <w:style w:type="paragraph" w:styleId="Stopka">
    <w:name w:val="footer"/>
    <w:basedOn w:val="Normalny"/>
    <w:link w:val="StopkaZnak"/>
    <w:uiPriority w:val="99"/>
    <w:rsid w:val="009923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2387"/>
  </w:style>
  <w:style w:type="paragraph" w:styleId="Akapitzlist">
    <w:name w:val="List Paragraph"/>
    <w:basedOn w:val="Normalny"/>
    <w:uiPriority w:val="34"/>
    <w:qFormat/>
    <w:rsid w:val="003719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0C3AE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C3AEA"/>
  </w:style>
  <w:style w:type="character" w:styleId="Odwoanieprzypisudolnego">
    <w:name w:val="footnote reference"/>
    <w:uiPriority w:val="99"/>
    <w:semiHidden/>
    <w:unhideWhenUsed/>
    <w:rsid w:val="000C3A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4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9235E-B34D-43A2-9C13-7E5D8B57A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3450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Karolina Kosek</cp:lastModifiedBy>
  <cp:revision>3</cp:revision>
  <cp:lastPrinted>2024-07-23T07:31:00Z</cp:lastPrinted>
  <dcterms:created xsi:type="dcterms:W3CDTF">2026-08-10T11:20:00Z</dcterms:created>
  <dcterms:modified xsi:type="dcterms:W3CDTF">2026-08-10T11:20:00Z</dcterms:modified>
</cp:coreProperties>
</file>