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2F001DCA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="004924FC">
        <w:rPr>
          <w:rFonts w:ascii="Verdana" w:hAnsi="Verdana"/>
          <w:b/>
          <w:sz w:val="18"/>
          <w:szCs w:val="18"/>
        </w:rPr>
        <w:t>, 30-059 Kraków, NIP 675 000 19 23,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32839E68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81758F" w:rsidRPr="0081758F">
        <w:rPr>
          <w:rFonts w:ascii="Verdana" w:eastAsia="Arial Unicode MS" w:hAnsi="Verdana"/>
          <w:sz w:val="18"/>
          <w:szCs w:val="18"/>
        </w:rPr>
        <w:t xml:space="preserve">Usługa dedykowanego szkolenie z programu </w:t>
      </w:r>
      <w:proofErr w:type="spellStart"/>
      <w:r w:rsidR="0081758F" w:rsidRPr="0081758F">
        <w:rPr>
          <w:rFonts w:ascii="Verdana" w:eastAsia="Arial Unicode MS" w:hAnsi="Verdana"/>
          <w:sz w:val="18"/>
          <w:szCs w:val="18"/>
        </w:rPr>
        <w:t>Matlab</w:t>
      </w:r>
      <w:proofErr w:type="spellEnd"/>
      <w:r w:rsidR="0081758F" w:rsidRPr="0081758F">
        <w:rPr>
          <w:rFonts w:ascii="Verdana" w:eastAsia="Arial Unicode MS" w:hAnsi="Verdana"/>
          <w:sz w:val="18"/>
          <w:szCs w:val="18"/>
        </w:rPr>
        <w:t xml:space="preserve"> </w:t>
      </w:r>
      <w:proofErr w:type="spellStart"/>
      <w:r w:rsidR="0081758F" w:rsidRPr="0081758F">
        <w:rPr>
          <w:rFonts w:ascii="Verdana" w:eastAsia="Arial Unicode MS" w:hAnsi="Verdana"/>
          <w:sz w:val="18"/>
          <w:szCs w:val="18"/>
        </w:rPr>
        <w:t>Simulink</w:t>
      </w:r>
      <w:proofErr w:type="spellEnd"/>
      <w:r w:rsidR="0081758F" w:rsidRPr="0081758F">
        <w:rPr>
          <w:rFonts w:ascii="Verdana" w:eastAsia="Arial Unicode MS" w:hAnsi="Verdana"/>
          <w:sz w:val="18"/>
          <w:szCs w:val="18"/>
        </w:rPr>
        <w:t xml:space="preserve"> - modelowanie systemów OZE z ogniwami paliwowymi dla dwóch nauczycieli akademickich w ramach KOMPAS AGH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511A024D" w:rsidR="007C0DF4" w:rsidRPr="004924FC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1817CA">
        <w:rPr>
          <w:rFonts w:ascii="Verdana" w:eastAsia="Arial Unicode MS" w:hAnsi="Verdana"/>
          <w:bCs/>
          <w:sz w:val="18"/>
          <w:szCs w:val="18"/>
        </w:rPr>
        <w:t xml:space="preserve">do 5 miesięcy </w:t>
      </w:r>
      <w:r w:rsidR="0020781E" w:rsidRPr="004924FC">
        <w:rPr>
          <w:rFonts w:ascii="Verdana" w:hAnsi="Verdana"/>
          <w:bCs/>
          <w:sz w:val="18"/>
          <w:szCs w:val="18"/>
        </w:rPr>
        <w:t>od daty podpisania umowy</w:t>
      </w:r>
      <w:r w:rsidR="004924FC">
        <w:rPr>
          <w:rFonts w:ascii="Verdana" w:hAnsi="Verdana"/>
          <w:bCs/>
          <w:sz w:val="18"/>
          <w:szCs w:val="18"/>
        </w:rPr>
        <w:t>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5439AF3A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</w:t>
      </w:r>
      <w:r w:rsidR="008821CA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eastAsia="Arial Unicode MS" w:hAnsi="Verdana"/>
          <w:sz w:val="18"/>
          <w:szCs w:val="18"/>
        </w:rPr>
        <w:t>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</w:t>
      </w:r>
      <w:r w:rsidR="008C678B">
        <w:rPr>
          <w:rFonts w:ascii="Verdana" w:eastAsia="Arial Unicode MS" w:hAnsi="Verdana"/>
          <w:sz w:val="18"/>
          <w:szCs w:val="18"/>
        </w:rPr>
        <w:t>szkolenia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dla </w:t>
      </w:r>
      <w:r w:rsidR="001817CA" w:rsidRPr="001817CA">
        <w:rPr>
          <w:rFonts w:ascii="Verdana" w:eastAsia="Arial Unicode MS" w:hAnsi="Verdana"/>
          <w:sz w:val="18"/>
          <w:szCs w:val="18"/>
        </w:rPr>
        <w:t>2</w:t>
      </w:r>
      <w:r w:rsidR="00EE72EA" w:rsidRPr="001817CA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1DFB843E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</w:t>
      </w:r>
      <w:r w:rsidRPr="001817CA">
        <w:rPr>
          <w:rFonts w:ascii="Verdana" w:eastAsia="Arial Unicode MS" w:hAnsi="Verdana"/>
          <w:iCs/>
          <w:color w:val="auto"/>
          <w:sz w:val="18"/>
          <w:szCs w:val="18"/>
        </w:rPr>
        <w:t xml:space="preserve">nastąpi </w:t>
      </w:r>
      <w:r w:rsidR="008D374F" w:rsidRPr="001817CA">
        <w:rPr>
          <w:rFonts w:ascii="Verdana" w:eastAsia="Arial Unicode MS" w:hAnsi="Verdana"/>
          <w:color w:val="auto"/>
          <w:sz w:val="18"/>
          <w:szCs w:val="18"/>
        </w:rPr>
        <w:t>po zrealizowaniu szkolenia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FF1C96">
        <w:rPr>
          <w:rFonts w:ascii="Verdana" w:eastAsia="Arial Unicode MS" w:hAnsi="Verdana"/>
          <w:iCs/>
          <w:sz w:val="18"/>
          <w:szCs w:val="18"/>
        </w:rPr>
        <w:t>7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FF415E8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1C96">
        <w:rPr>
          <w:rFonts w:ascii="Verdana" w:eastAsia="Arial Unicode MS" w:hAnsi="Verdana"/>
          <w:iCs/>
          <w:sz w:val="18"/>
          <w:szCs w:val="18"/>
        </w:rPr>
        <w:t>7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A372F9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34DA4685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>
        <w:rPr>
          <w:rFonts w:ascii="Verdana" w:hAnsi="Verdana"/>
          <w:sz w:val="18"/>
          <w:szCs w:val="18"/>
        </w:rPr>
        <w:t>IDWew</w:t>
      </w:r>
      <w:proofErr w:type="spellEnd"/>
      <w:r>
        <w:rPr>
          <w:rFonts w:ascii="Verdana" w:hAnsi="Verdana"/>
          <w:sz w:val="18"/>
          <w:szCs w:val="18"/>
        </w:rPr>
        <w:t>) jednostki Zamawiającego: 6750001923</w:t>
      </w:r>
      <w:r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28C1C881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Za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moment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doręczenia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faktury ustrukturyzowanej wystawionej za pośrednictwem Krajowego Systemu e</w:t>
      </w:r>
      <w:r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823EC" w:rsidRDefault="00A372F9" w:rsidP="00A372F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CE0FEC4" w14:textId="77777777" w:rsidR="0020781E" w:rsidRDefault="007C0DF4" w:rsidP="0020781E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  <w:r w:rsidR="0020781E">
        <w:rPr>
          <w:rFonts w:ascii="Verdana" w:eastAsia="Arial Unicode MS" w:hAnsi="Verdana"/>
          <w:sz w:val="18"/>
          <w:szCs w:val="18"/>
        </w:rPr>
        <w:t xml:space="preserve"> oraz 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21E3C165" w14:textId="503D2F9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5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0481E441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 formie kar umownych.</w:t>
      </w:r>
    </w:p>
    <w:p w14:paraId="2392473A" w14:textId="05D23E3D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</w:t>
      </w:r>
      <w:r w:rsidR="004924FC">
        <w:rPr>
          <w:rFonts w:ascii="Verdana" w:eastAsia="Arial Unicode MS" w:hAnsi="Verdana"/>
          <w:sz w:val="18"/>
          <w:szCs w:val="18"/>
        </w:rPr>
        <w:t>mu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989C266" w:rsidR="002B4ABA" w:rsidRPr="006723A9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za zwłokę w wykonaniu przedmiotu umowy w wysokości 0,2% ceny określonej w § 3 pkt. 1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 xml:space="preserve">za każdy </w:t>
      </w:r>
      <w:r w:rsidR="0084510E" w:rsidRPr="006723A9">
        <w:rPr>
          <w:rFonts w:ascii="Verdana" w:hAnsi="Verdana"/>
          <w:sz w:val="18"/>
          <w:szCs w:val="18"/>
        </w:rPr>
        <w:t xml:space="preserve">rozpoczęty </w:t>
      </w:r>
      <w:r w:rsidRPr="006723A9">
        <w:rPr>
          <w:rFonts w:ascii="Verdana" w:hAnsi="Verdana"/>
          <w:sz w:val="18"/>
          <w:szCs w:val="18"/>
        </w:rPr>
        <w:t xml:space="preserve">dzień </w:t>
      </w:r>
      <w:r w:rsidR="0084510E" w:rsidRPr="006723A9">
        <w:rPr>
          <w:rFonts w:ascii="Verdana" w:hAnsi="Verdana"/>
          <w:sz w:val="18"/>
          <w:szCs w:val="18"/>
        </w:rPr>
        <w:t xml:space="preserve">kalendarzowy </w:t>
      </w:r>
      <w:r w:rsidRPr="006723A9">
        <w:rPr>
          <w:rFonts w:ascii="Verdana" w:hAnsi="Verdana"/>
          <w:sz w:val="18"/>
          <w:szCs w:val="18"/>
        </w:rPr>
        <w:t>zwłoki;</w:t>
      </w:r>
    </w:p>
    <w:p w14:paraId="3EABF931" w14:textId="6F55758B" w:rsidR="006723A9" w:rsidRPr="006723A9" w:rsidRDefault="002B4ABA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6723A9">
        <w:rPr>
          <w:rFonts w:ascii="Verdana" w:hAnsi="Verdana"/>
          <w:sz w:val="18"/>
          <w:szCs w:val="18"/>
        </w:rPr>
        <w:t>przyczyn występujących</w:t>
      </w:r>
      <w:r w:rsidRPr="006723A9">
        <w:rPr>
          <w:rFonts w:ascii="Verdana" w:hAnsi="Verdana"/>
          <w:sz w:val="18"/>
          <w:szCs w:val="18"/>
        </w:rPr>
        <w:t xml:space="preserve"> po stronie </w:t>
      </w:r>
      <w:r w:rsidR="0084510E" w:rsidRPr="006723A9">
        <w:rPr>
          <w:rFonts w:ascii="Verdana" w:eastAsia="Arial Unicode MS" w:hAnsi="Verdana"/>
          <w:sz w:val="18"/>
          <w:szCs w:val="18"/>
        </w:rPr>
        <w:t>Wykonawcy</w:t>
      </w:r>
      <w:r w:rsidRPr="006723A9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6723A9">
        <w:rPr>
          <w:rFonts w:ascii="Verdana" w:hAnsi="Verdana"/>
          <w:sz w:val="18"/>
          <w:szCs w:val="18"/>
        </w:rPr>
        <w:t>brutto</w:t>
      </w:r>
      <w:r w:rsidRPr="006723A9">
        <w:rPr>
          <w:rFonts w:ascii="Verdana" w:hAnsi="Verdana"/>
          <w:sz w:val="18"/>
          <w:szCs w:val="18"/>
        </w:rPr>
        <w:t xml:space="preserve"> określonego w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§ 3 ust. 1</w:t>
      </w:r>
      <w:r w:rsidR="0051341D" w:rsidRPr="006723A9">
        <w:rPr>
          <w:rFonts w:ascii="Verdana" w:hAnsi="Verdana"/>
          <w:sz w:val="18"/>
          <w:szCs w:val="18"/>
        </w:rPr>
        <w:t>.</w:t>
      </w:r>
    </w:p>
    <w:p w14:paraId="280AC4CD" w14:textId="202DBAD1" w:rsidR="006723A9" w:rsidRPr="006723A9" w:rsidRDefault="006723A9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w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§ 3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ust. 1, a sumą wynagrodzeń brutto za usługi zrealizowane do dnia wypowiedzenia umowy.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6A141668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AD6FF6">
        <w:rPr>
          <w:rFonts w:ascii="Verdana" w:eastAsia="Arial Unicode MS" w:hAnsi="Verdana"/>
          <w:b/>
          <w:sz w:val="18"/>
          <w:szCs w:val="18"/>
        </w:rPr>
        <w:t>6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1FC2D3FE" w14:textId="77777777" w:rsidR="00E15849" w:rsidRDefault="00E15849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35A2B6AD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AD6FF6">
        <w:rPr>
          <w:rFonts w:ascii="Verdana" w:hAnsi="Verdana"/>
          <w:b/>
          <w:color w:val="000000"/>
          <w:sz w:val="18"/>
          <w:szCs w:val="18"/>
          <w:lang w:eastAsia="zh-CN"/>
        </w:rPr>
        <w:t>7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Default="0019034E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E1F63DF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8</w:t>
      </w:r>
      <w:r w:rsidR="008C678B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62F22A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F4D2D4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41BC206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2A53A8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5091C5B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EEA8C32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F9C5BB5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BB1767D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1B9B495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9C5348D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032E3011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dla Akademia Górniczo-Hutnicza im. Stanisława Staszica w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1966" w14:textId="77777777" w:rsidR="003F2E2B" w:rsidRDefault="003F2E2B" w:rsidP="007C0DF4">
      <w:r>
        <w:separator/>
      </w:r>
    </w:p>
  </w:endnote>
  <w:endnote w:type="continuationSeparator" w:id="0">
    <w:p w14:paraId="0800A38F" w14:textId="77777777" w:rsidR="003F2E2B" w:rsidRDefault="003F2E2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69171" w14:textId="77777777" w:rsidR="0055166B" w:rsidRDefault="005516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94C1" w14:textId="77777777" w:rsidR="0055166B" w:rsidRDefault="0055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C4BA8" w14:textId="77777777" w:rsidR="003F2E2B" w:rsidRDefault="003F2E2B" w:rsidP="007C0DF4">
      <w:r>
        <w:separator/>
      </w:r>
    </w:p>
  </w:footnote>
  <w:footnote w:type="continuationSeparator" w:id="0">
    <w:p w14:paraId="3FFA499A" w14:textId="77777777" w:rsidR="003F2E2B" w:rsidRDefault="003F2E2B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A083" w14:textId="77777777" w:rsidR="0055166B" w:rsidRDefault="0055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0CC5FC53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045662B5" w14:textId="4E09C4BA" w:rsidR="0055166B" w:rsidRPr="0055166B" w:rsidRDefault="0055166B" w:rsidP="0055166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55166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847019" wp14:editId="69B7DF98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42789632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3B79" w14:textId="77777777" w:rsidR="0055166B" w:rsidRDefault="0055166B" w:rsidP="0055166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84701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1BE03B79" w14:textId="77777777" w:rsidR="0055166B" w:rsidRDefault="0055166B" w:rsidP="0055166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55166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7CD591A" wp14:editId="06F0A0AD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86947943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226DAA3C" w:rsidR="003675D8" w:rsidRPr="00BE0600" w:rsidRDefault="003675D8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F4A6" w14:textId="77777777" w:rsidR="0055166B" w:rsidRDefault="0055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1919653">
    <w:abstractNumId w:val="23"/>
  </w:num>
  <w:num w:numId="2" w16cid:durableId="234437815">
    <w:abstractNumId w:val="20"/>
  </w:num>
  <w:num w:numId="3" w16cid:durableId="1315600115">
    <w:abstractNumId w:val="4"/>
  </w:num>
  <w:num w:numId="4" w16cid:durableId="1800300140">
    <w:abstractNumId w:val="31"/>
  </w:num>
  <w:num w:numId="5" w16cid:durableId="1777092352">
    <w:abstractNumId w:val="36"/>
  </w:num>
  <w:num w:numId="6" w16cid:durableId="15080650">
    <w:abstractNumId w:val="8"/>
  </w:num>
  <w:num w:numId="7" w16cid:durableId="1198540685">
    <w:abstractNumId w:val="27"/>
  </w:num>
  <w:num w:numId="8" w16cid:durableId="1551113277">
    <w:abstractNumId w:val="0"/>
  </w:num>
  <w:num w:numId="9" w16cid:durableId="1704406515">
    <w:abstractNumId w:val="1"/>
  </w:num>
  <w:num w:numId="10" w16cid:durableId="2066640908">
    <w:abstractNumId w:val="2"/>
  </w:num>
  <w:num w:numId="11" w16cid:durableId="644242171">
    <w:abstractNumId w:val="11"/>
  </w:num>
  <w:num w:numId="12" w16cid:durableId="1062754886">
    <w:abstractNumId w:val="25"/>
  </w:num>
  <w:num w:numId="13" w16cid:durableId="1297688119">
    <w:abstractNumId w:val="30"/>
  </w:num>
  <w:num w:numId="14" w16cid:durableId="1897545110">
    <w:abstractNumId w:val="15"/>
  </w:num>
  <w:num w:numId="15" w16cid:durableId="1301304606">
    <w:abstractNumId w:val="3"/>
  </w:num>
  <w:num w:numId="16" w16cid:durableId="2019846589">
    <w:abstractNumId w:val="14"/>
  </w:num>
  <w:num w:numId="17" w16cid:durableId="168756752">
    <w:abstractNumId w:val="22"/>
  </w:num>
  <w:num w:numId="18" w16cid:durableId="17999505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00932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42752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9445344">
    <w:abstractNumId w:val="10"/>
  </w:num>
  <w:num w:numId="22" w16cid:durableId="1131510127">
    <w:abstractNumId w:val="33"/>
  </w:num>
  <w:num w:numId="23" w16cid:durableId="1939408087">
    <w:abstractNumId w:val="12"/>
  </w:num>
  <w:num w:numId="24" w16cid:durableId="213588830">
    <w:abstractNumId w:val="34"/>
  </w:num>
  <w:num w:numId="25" w16cid:durableId="58094846">
    <w:abstractNumId w:val="35"/>
  </w:num>
  <w:num w:numId="26" w16cid:durableId="138346939">
    <w:abstractNumId w:val="18"/>
  </w:num>
  <w:num w:numId="27" w16cid:durableId="7317818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6495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75418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8767903">
    <w:abstractNumId w:val="21"/>
  </w:num>
  <w:num w:numId="31" w16cid:durableId="1419862263">
    <w:abstractNumId w:val="5"/>
  </w:num>
  <w:num w:numId="32" w16cid:durableId="357586869">
    <w:abstractNumId w:val="24"/>
  </w:num>
  <w:num w:numId="33" w16cid:durableId="1252206019">
    <w:abstractNumId w:val="7"/>
  </w:num>
  <w:num w:numId="34" w16cid:durableId="1371808303">
    <w:abstractNumId w:val="9"/>
  </w:num>
  <w:num w:numId="35" w16cid:durableId="332536844">
    <w:abstractNumId w:val="26"/>
  </w:num>
  <w:num w:numId="36" w16cid:durableId="749233201">
    <w:abstractNumId w:val="19"/>
  </w:num>
  <w:num w:numId="37" w16cid:durableId="150681125">
    <w:abstractNumId w:val="16"/>
  </w:num>
  <w:num w:numId="38" w16cid:durableId="5897728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1102F"/>
    <w:rsid w:val="00036AA5"/>
    <w:rsid w:val="00041D99"/>
    <w:rsid w:val="0004637F"/>
    <w:rsid w:val="00047EA4"/>
    <w:rsid w:val="00057953"/>
    <w:rsid w:val="00061FB8"/>
    <w:rsid w:val="00065F3B"/>
    <w:rsid w:val="0007321D"/>
    <w:rsid w:val="00090F33"/>
    <w:rsid w:val="00091BB6"/>
    <w:rsid w:val="000B71EB"/>
    <w:rsid w:val="000C2414"/>
    <w:rsid w:val="000D57AC"/>
    <w:rsid w:val="001028B3"/>
    <w:rsid w:val="00102F29"/>
    <w:rsid w:val="00131D88"/>
    <w:rsid w:val="00136499"/>
    <w:rsid w:val="00157DF1"/>
    <w:rsid w:val="001607CC"/>
    <w:rsid w:val="00161C02"/>
    <w:rsid w:val="00171098"/>
    <w:rsid w:val="001817CA"/>
    <w:rsid w:val="0019034E"/>
    <w:rsid w:val="0019526C"/>
    <w:rsid w:val="00196D8D"/>
    <w:rsid w:val="001C55F9"/>
    <w:rsid w:val="001C6A0C"/>
    <w:rsid w:val="001D7C5A"/>
    <w:rsid w:val="00201808"/>
    <w:rsid w:val="0020291C"/>
    <w:rsid w:val="0020781E"/>
    <w:rsid w:val="00210139"/>
    <w:rsid w:val="00212571"/>
    <w:rsid w:val="00222B0F"/>
    <w:rsid w:val="00257A50"/>
    <w:rsid w:val="002662D2"/>
    <w:rsid w:val="0027007E"/>
    <w:rsid w:val="002823EC"/>
    <w:rsid w:val="002845A2"/>
    <w:rsid w:val="002A40F2"/>
    <w:rsid w:val="002B17A2"/>
    <w:rsid w:val="002B4ABA"/>
    <w:rsid w:val="002D5352"/>
    <w:rsid w:val="002D5F51"/>
    <w:rsid w:val="002E14D0"/>
    <w:rsid w:val="002E4C15"/>
    <w:rsid w:val="002F16D3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94EA3"/>
    <w:rsid w:val="003A1429"/>
    <w:rsid w:val="003A6BC5"/>
    <w:rsid w:val="003C377E"/>
    <w:rsid w:val="003C79BA"/>
    <w:rsid w:val="003D4757"/>
    <w:rsid w:val="003D5FE2"/>
    <w:rsid w:val="003E54D1"/>
    <w:rsid w:val="003F0441"/>
    <w:rsid w:val="003F2E2B"/>
    <w:rsid w:val="0040692E"/>
    <w:rsid w:val="004245B5"/>
    <w:rsid w:val="00430E51"/>
    <w:rsid w:val="004346F0"/>
    <w:rsid w:val="00454E6A"/>
    <w:rsid w:val="0047314C"/>
    <w:rsid w:val="00482222"/>
    <w:rsid w:val="004924FC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166B"/>
    <w:rsid w:val="00556D9F"/>
    <w:rsid w:val="0055790B"/>
    <w:rsid w:val="005630FE"/>
    <w:rsid w:val="00587584"/>
    <w:rsid w:val="00587C38"/>
    <w:rsid w:val="005A0543"/>
    <w:rsid w:val="005A740E"/>
    <w:rsid w:val="005E6297"/>
    <w:rsid w:val="005F1312"/>
    <w:rsid w:val="00610A3C"/>
    <w:rsid w:val="0062688E"/>
    <w:rsid w:val="0063103C"/>
    <w:rsid w:val="00631AC6"/>
    <w:rsid w:val="006723A9"/>
    <w:rsid w:val="006759B2"/>
    <w:rsid w:val="006B78B8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06D4F"/>
    <w:rsid w:val="0081758F"/>
    <w:rsid w:val="00837767"/>
    <w:rsid w:val="0084510E"/>
    <w:rsid w:val="00875247"/>
    <w:rsid w:val="00881C25"/>
    <w:rsid w:val="008821CA"/>
    <w:rsid w:val="008834DC"/>
    <w:rsid w:val="008B0789"/>
    <w:rsid w:val="008B3FE8"/>
    <w:rsid w:val="008B5CE9"/>
    <w:rsid w:val="008C678B"/>
    <w:rsid w:val="008D374F"/>
    <w:rsid w:val="008F77EA"/>
    <w:rsid w:val="00906098"/>
    <w:rsid w:val="00906E5D"/>
    <w:rsid w:val="00914E41"/>
    <w:rsid w:val="00922ACB"/>
    <w:rsid w:val="00924091"/>
    <w:rsid w:val="00931340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372F9"/>
    <w:rsid w:val="00A43525"/>
    <w:rsid w:val="00A52A92"/>
    <w:rsid w:val="00A57B8F"/>
    <w:rsid w:val="00A61B4B"/>
    <w:rsid w:val="00A675C2"/>
    <w:rsid w:val="00A710E7"/>
    <w:rsid w:val="00A75968"/>
    <w:rsid w:val="00A80E00"/>
    <w:rsid w:val="00A872EB"/>
    <w:rsid w:val="00A904BE"/>
    <w:rsid w:val="00A94F54"/>
    <w:rsid w:val="00A97227"/>
    <w:rsid w:val="00A97FCA"/>
    <w:rsid w:val="00AC2DEF"/>
    <w:rsid w:val="00AC7CB2"/>
    <w:rsid w:val="00AD6FF6"/>
    <w:rsid w:val="00AE1E17"/>
    <w:rsid w:val="00AE3415"/>
    <w:rsid w:val="00AE42F7"/>
    <w:rsid w:val="00B15BA9"/>
    <w:rsid w:val="00B26B3B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238B"/>
    <w:rsid w:val="00BC427D"/>
    <w:rsid w:val="00BC44DA"/>
    <w:rsid w:val="00BD2656"/>
    <w:rsid w:val="00BE0600"/>
    <w:rsid w:val="00BE0FCF"/>
    <w:rsid w:val="00BF61A1"/>
    <w:rsid w:val="00BF75E3"/>
    <w:rsid w:val="00C03995"/>
    <w:rsid w:val="00C330CF"/>
    <w:rsid w:val="00C3548E"/>
    <w:rsid w:val="00C444A2"/>
    <w:rsid w:val="00C528B3"/>
    <w:rsid w:val="00C546FA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600F"/>
    <w:rsid w:val="00E27EEA"/>
    <w:rsid w:val="00E336BD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3A4C"/>
    <w:rsid w:val="00F85578"/>
    <w:rsid w:val="00FA0093"/>
    <w:rsid w:val="00FB6936"/>
    <w:rsid w:val="00FF1C9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1658</Words>
  <Characters>9952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2026-06-25T08:30:00Z</cp:lastPrinted>
  <dcterms:created xsi:type="dcterms:W3CDTF">2026-07-06T08:05:00Z</dcterms:created>
  <dcterms:modified xsi:type="dcterms:W3CDTF">2026-07-06T08:05:00Z</dcterms:modified>
</cp:coreProperties>
</file>