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 w:rsidP="00886C5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4D19DA" w:rsidRPr="004D19DA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infrastruktury do badań wytrzymałościowych - maszyny do pomiarów wytrzymałości dla WO - </w:t>
      </w:r>
      <w:r w:rsidR="00601E61">
        <w:rPr>
          <w:b/>
        </w:rPr>
        <w:t>KC-DE-zp.272-585/25</w:t>
      </w:r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3B9" w:rsidRDefault="006E73B9">
      <w:pPr>
        <w:spacing w:after="0" w:line="240" w:lineRule="auto"/>
      </w:pPr>
      <w:r>
        <w:separator/>
      </w:r>
    </w:p>
  </w:endnote>
  <w:endnote w:type="continuationSeparator" w:id="0">
    <w:p w:rsidR="006E73B9" w:rsidRDefault="006E7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3B9" w:rsidRDefault="006E73B9">
      <w:pPr>
        <w:rPr>
          <w:sz w:val="12"/>
        </w:rPr>
      </w:pPr>
      <w:r>
        <w:separator/>
      </w:r>
    </w:p>
  </w:footnote>
  <w:footnote w:type="continuationSeparator" w:id="0">
    <w:p w:rsidR="006E73B9" w:rsidRDefault="006E73B9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1E2A20"/>
    <w:rsid w:val="00216CDD"/>
    <w:rsid w:val="0030561C"/>
    <w:rsid w:val="003538E5"/>
    <w:rsid w:val="0036154C"/>
    <w:rsid w:val="00437141"/>
    <w:rsid w:val="004925BC"/>
    <w:rsid w:val="004B6861"/>
    <w:rsid w:val="004D19DA"/>
    <w:rsid w:val="004F63F7"/>
    <w:rsid w:val="00592D87"/>
    <w:rsid w:val="00601E61"/>
    <w:rsid w:val="006E73B9"/>
    <w:rsid w:val="00747D87"/>
    <w:rsid w:val="0076106D"/>
    <w:rsid w:val="007A7250"/>
    <w:rsid w:val="008650D0"/>
    <w:rsid w:val="00886C55"/>
    <w:rsid w:val="008E3B84"/>
    <w:rsid w:val="00A132BA"/>
    <w:rsid w:val="00A21CC6"/>
    <w:rsid w:val="00A52E6F"/>
    <w:rsid w:val="00AD4E09"/>
    <w:rsid w:val="00B34032"/>
    <w:rsid w:val="00BB5FC8"/>
    <w:rsid w:val="00C55B71"/>
    <w:rsid w:val="00C91D8B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FE7F3-ED27-429B-8839-A90713B9B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2</cp:revision>
  <cp:lastPrinted>2024-11-13T09:59:00Z</cp:lastPrinted>
  <dcterms:created xsi:type="dcterms:W3CDTF">2025-09-22T06:03:00Z</dcterms:created>
  <dcterms:modified xsi:type="dcterms:W3CDTF">2025-09-22T06:03:00Z</dcterms:modified>
  <dc:language>pl-PL</dc:language>
</cp:coreProperties>
</file>