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3C1DA" w14:textId="77777777" w:rsidR="009516CC" w:rsidRPr="00824306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320BECF" w14:textId="696823AB" w:rsidR="009516CC" w:rsidRDefault="009516CC" w:rsidP="009516C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1B68E8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E50AB8">
        <w:rPr>
          <w:rFonts w:ascii="Times New Roman" w:hAnsi="Times New Roman" w:cs="Times New Roman"/>
          <w:sz w:val="20"/>
          <w:szCs w:val="20"/>
        </w:rPr>
        <w:t>2</w:t>
      </w:r>
      <w:r w:rsidR="001B68E8">
        <w:rPr>
          <w:rFonts w:ascii="Times New Roman" w:hAnsi="Times New Roman" w:cs="Times New Roman"/>
          <w:sz w:val="20"/>
          <w:szCs w:val="20"/>
        </w:rPr>
        <w:t>/</w:t>
      </w:r>
      <w:r w:rsidR="00E9026E">
        <w:rPr>
          <w:rFonts w:ascii="Times New Roman" w:hAnsi="Times New Roman" w:cs="Times New Roman"/>
          <w:sz w:val="20"/>
          <w:szCs w:val="20"/>
        </w:rPr>
        <w:t>2</w:t>
      </w:r>
      <w:r w:rsidR="00E50AB8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A44EA49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30DCB941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229172FE" w14:textId="301417D5" w:rsidR="009516CC" w:rsidRDefault="009516CC" w:rsidP="00E9026E">
      <w:pPr>
        <w:pStyle w:val="Textbody"/>
        <w:rPr>
          <w:rFonts w:cs="Times New Roman"/>
          <w:b/>
          <w:kern w:val="1"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3</w:t>
      </w:r>
      <w:r w:rsidRPr="00FB714A">
        <w:rPr>
          <w:rFonts w:cs="Times New Roman"/>
          <w:b/>
          <w:kern w:val="1"/>
        </w:rPr>
        <w:t xml:space="preserve"> –</w:t>
      </w:r>
      <w:r w:rsidR="001B68E8" w:rsidRPr="001B68E8">
        <w:rPr>
          <w:rFonts w:cs="Times New Roman"/>
          <w:b/>
          <w:bCs/>
          <w:sz w:val="22"/>
          <w:szCs w:val="22"/>
        </w:rPr>
        <w:t xml:space="preserve"> </w:t>
      </w:r>
      <w:r w:rsidR="00E9026E" w:rsidRPr="003C1D0A">
        <w:rPr>
          <w:b/>
        </w:rPr>
        <w:t xml:space="preserve">Rękawice diagnostyczne </w:t>
      </w:r>
      <w:r w:rsidR="00C248D0">
        <w:rPr>
          <w:b/>
        </w:rPr>
        <w:t>do procedur wysokiego ryzyka zakażeń</w:t>
      </w:r>
    </w:p>
    <w:p w14:paraId="40F535B1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</w:p>
    <w:p w14:paraId="1A19A2B7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1771"/>
        <w:gridCol w:w="3119"/>
        <w:gridCol w:w="1980"/>
        <w:gridCol w:w="1813"/>
      </w:tblGrid>
      <w:tr w:rsidR="00E9026E" w:rsidRPr="00FB714A" w14:paraId="0BA8C802" w14:textId="77777777" w:rsidTr="00CC6AF2">
        <w:tc>
          <w:tcPr>
            <w:tcW w:w="605" w:type="dxa"/>
          </w:tcPr>
          <w:p w14:paraId="64841108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771" w:type="dxa"/>
          </w:tcPr>
          <w:p w14:paraId="5B00F378" w14:textId="77777777" w:rsidR="00CC6AF2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</w:t>
            </w:r>
          </w:p>
          <w:p w14:paraId="11EEB456" w14:textId="23E6741B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 asortymentowa</w:t>
            </w:r>
          </w:p>
        </w:tc>
        <w:tc>
          <w:tcPr>
            <w:tcW w:w="3119" w:type="dxa"/>
          </w:tcPr>
          <w:p w14:paraId="398E55D8" w14:textId="567CEF21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980" w:type="dxa"/>
          </w:tcPr>
          <w:p w14:paraId="24801590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813" w:type="dxa"/>
          </w:tcPr>
          <w:p w14:paraId="60C803D6" w14:textId="77777777" w:rsidR="00E9026E" w:rsidRPr="00FB714A" w:rsidRDefault="00E9026E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7448105D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E9026E" w:rsidRPr="00FB714A" w14:paraId="208923F5" w14:textId="77777777" w:rsidTr="00CC6AF2">
        <w:tc>
          <w:tcPr>
            <w:tcW w:w="605" w:type="dxa"/>
          </w:tcPr>
          <w:p w14:paraId="650DB0E4" w14:textId="77777777" w:rsidR="00E9026E" w:rsidRPr="00FB714A" w:rsidRDefault="00E9026E" w:rsidP="00E9026E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771" w:type="dxa"/>
          </w:tcPr>
          <w:p w14:paraId="5A8E7BF2" w14:textId="6BEB576D" w:rsidR="00E9026E" w:rsidRPr="001B68E8" w:rsidRDefault="00E9026E" w:rsidP="00E9026E">
            <w:pPr>
              <w:pStyle w:val="Textbody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</w:tcBorders>
          </w:tcPr>
          <w:p w14:paraId="5948158F" w14:textId="507F2732" w:rsidR="00E9026E" w:rsidRPr="001B68E8" w:rsidRDefault="00C248D0" w:rsidP="00E9026E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Całkowita długość rękawicy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</w:tcBorders>
          </w:tcPr>
          <w:p w14:paraId="1A8F0E38" w14:textId="448E5883" w:rsidR="00844ACC" w:rsidRDefault="00C248D0" w:rsidP="00E9026E">
            <w:pPr>
              <w:pStyle w:val="Textbody"/>
              <w:rPr>
                <w:rFonts w:cs="Times New Roman"/>
                <w:sz w:val="24"/>
                <w:szCs w:val="24"/>
              </w:rPr>
            </w:pPr>
            <w:r w:rsidRPr="00C248D0">
              <w:rPr>
                <w:rFonts w:cs="Times New Roman"/>
                <w:sz w:val="24"/>
                <w:szCs w:val="24"/>
              </w:rPr>
              <w:t>≥</w:t>
            </w:r>
            <w:r w:rsidR="00CC6AF2">
              <w:rPr>
                <w:rFonts w:cs="Times New Roman"/>
                <w:sz w:val="24"/>
                <w:szCs w:val="24"/>
              </w:rPr>
              <w:t xml:space="preserve"> 300</w:t>
            </w:r>
            <w:r w:rsidRPr="00C248D0">
              <w:rPr>
                <w:rFonts w:cs="Times New Roman"/>
                <w:sz w:val="24"/>
                <w:szCs w:val="24"/>
              </w:rPr>
              <w:t xml:space="preserve"> mm </w:t>
            </w:r>
          </w:p>
          <w:p w14:paraId="3D6FFD05" w14:textId="578EC100" w:rsidR="00E9026E" w:rsidRPr="00C248D0" w:rsidRDefault="00C248D0" w:rsidP="00E9026E">
            <w:pPr>
              <w:pStyle w:val="Textbody"/>
              <w:rPr>
                <w:rFonts w:cs="Times New Roman"/>
                <w:sz w:val="24"/>
                <w:szCs w:val="24"/>
              </w:rPr>
            </w:pPr>
            <w:r w:rsidRPr="00C248D0">
              <w:rPr>
                <w:rFonts w:cs="Times New Roman"/>
                <w:sz w:val="24"/>
                <w:szCs w:val="24"/>
              </w:rPr>
              <w:t>– 35 pkt</w:t>
            </w:r>
          </w:p>
        </w:tc>
        <w:tc>
          <w:tcPr>
            <w:tcW w:w="1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6B135" w14:textId="77777777" w:rsidR="00E9026E" w:rsidRDefault="00E9026E" w:rsidP="00E9026E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0C4A7C24" w14:textId="77777777" w:rsidR="00E9026E" w:rsidRPr="00FB714A" w:rsidRDefault="00E9026E" w:rsidP="00E9026E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48352E4B" w14:textId="77777777" w:rsidR="009516CC" w:rsidRPr="00FB714A" w:rsidRDefault="009516CC" w:rsidP="009516C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72C24558" w14:textId="77777777" w:rsidR="00844ACC" w:rsidRDefault="00844ACC" w:rsidP="00844AC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EB31D1" w14:textId="77777777" w:rsidR="00844ACC" w:rsidRDefault="00844ACC" w:rsidP="00844ACC">
      <w:pPr>
        <w:rPr>
          <w:sz w:val="22"/>
          <w:szCs w:val="22"/>
        </w:rPr>
      </w:pPr>
    </w:p>
    <w:p w14:paraId="3B3DC73E" w14:textId="56E2D83F" w:rsidR="009516CC" w:rsidRDefault="00844ACC" w:rsidP="00844ACC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C1160C0" w14:textId="77777777" w:rsidR="009516CC" w:rsidRDefault="009516CC" w:rsidP="009516CC"/>
    <w:p w14:paraId="51B98DAD" w14:textId="77777777" w:rsidR="009516CC" w:rsidRDefault="009516CC" w:rsidP="009516CC"/>
    <w:p w14:paraId="567CFD37" w14:textId="77777777" w:rsidR="009516CC" w:rsidRDefault="009516CC" w:rsidP="009516CC"/>
    <w:p w14:paraId="140AF8E1" w14:textId="77777777" w:rsidR="009516CC" w:rsidRDefault="009516CC" w:rsidP="009516CC"/>
    <w:p w14:paraId="03FA97AC" w14:textId="77777777" w:rsidR="009516CC" w:rsidRPr="00503534" w:rsidRDefault="009516CC" w:rsidP="009516C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F996359" w14:textId="77777777" w:rsidR="009516CC" w:rsidRPr="005356CB" w:rsidRDefault="009516CC" w:rsidP="009516C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A851A35" w14:textId="77777777" w:rsidR="009516CC" w:rsidRDefault="009516CC" w:rsidP="009516C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F4B4B07" w14:textId="77777777" w:rsidR="009516CC" w:rsidRDefault="009516CC" w:rsidP="009516CC"/>
    <w:p w14:paraId="668A3B6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0F289B"/>
    <w:rsid w:val="0010402A"/>
    <w:rsid w:val="00107286"/>
    <w:rsid w:val="001217FE"/>
    <w:rsid w:val="001632B8"/>
    <w:rsid w:val="00177D8E"/>
    <w:rsid w:val="00195AA1"/>
    <w:rsid w:val="001B68E8"/>
    <w:rsid w:val="001F3A99"/>
    <w:rsid w:val="002175DF"/>
    <w:rsid w:val="002B21EC"/>
    <w:rsid w:val="00321778"/>
    <w:rsid w:val="00371A5C"/>
    <w:rsid w:val="003913EA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44ACC"/>
    <w:rsid w:val="00851EB2"/>
    <w:rsid w:val="008568AA"/>
    <w:rsid w:val="008B233E"/>
    <w:rsid w:val="008D3EA3"/>
    <w:rsid w:val="009516CC"/>
    <w:rsid w:val="00983E5A"/>
    <w:rsid w:val="009C2643"/>
    <w:rsid w:val="009D0A4F"/>
    <w:rsid w:val="009F62C0"/>
    <w:rsid w:val="00A42076"/>
    <w:rsid w:val="00A42E76"/>
    <w:rsid w:val="00A908AE"/>
    <w:rsid w:val="00AA6FF0"/>
    <w:rsid w:val="00AB736A"/>
    <w:rsid w:val="00B311EA"/>
    <w:rsid w:val="00B420DF"/>
    <w:rsid w:val="00BB1A10"/>
    <w:rsid w:val="00BD6CE4"/>
    <w:rsid w:val="00C248D0"/>
    <w:rsid w:val="00CA28B0"/>
    <w:rsid w:val="00CA3419"/>
    <w:rsid w:val="00CC6AF2"/>
    <w:rsid w:val="00CE090D"/>
    <w:rsid w:val="00CF54F1"/>
    <w:rsid w:val="00D07500"/>
    <w:rsid w:val="00D62393"/>
    <w:rsid w:val="00DF2617"/>
    <w:rsid w:val="00E1426C"/>
    <w:rsid w:val="00E3055E"/>
    <w:rsid w:val="00E50AB8"/>
    <w:rsid w:val="00E80CEF"/>
    <w:rsid w:val="00E9026E"/>
    <w:rsid w:val="00E9274C"/>
    <w:rsid w:val="00F01D03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0DCAD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E9026E"/>
    <w:pPr>
      <w:widowControl/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124</Words>
  <Characters>749</Characters>
  <Application>Microsoft Office Word</Application>
  <DocSecurity>0</DocSecurity>
  <Lines>6</Lines>
  <Paragraphs>1</Paragraphs>
  <ScaleCrop>false</ScaleCrop>
  <Company>Microsoft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2018-04-12T11:12:00Z</dcterms:created>
  <dcterms:modified xsi:type="dcterms:W3CDTF">2025-01-20T07:52:00Z</dcterms:modified>
</cp:coreProperties>
</file>