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F84" w:rsidRPr="00F3453A" w:rsidRDefault="00F3453A" w:rsidP="00DB3F8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</w:t>
      </w:r>
      <w:r w:rsidR="00DB3F84" w:rsidRPr="00F345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SWZ</w:t>
      </w:r>
    </w:p>
    <w:p w:rsidR="00DB3F84" w:rsidRPr="00F3453A" w:rsidRDefault="00DB3F84" w:rsidP="00DB3F84">
      <w:pPr>
        <w:spacing w:before="60" w:after="6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45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</w:t>
      </w:r>
      <w:r w:rsidR="00CC2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.381/</w:t>
      </w:r>
      <w:r w:rsidR="00F41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23</w:t>
      </w:r>
      <w:r w:rsidR="00F345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</w:t>
      </w:r>
      <w:r w:rsidR="008F2B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F41E8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</w:p>
    <w:p w:rsidR="00DB3F84" w:rsidRPr="00763C9D" w:rsidRDefault="00DB3F84" w:rsidP="00DB3F84">
      <w:pPr>
        <w:keepNext/>
        <w:spacing w:after="0" w:line="240" w:lineRule="auto"/>
        <w:ind w:left="567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F345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OFERTA</w:t>
      </w:r>
    </w:p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F2B3A" w:rsidRPr="00064311" w:rsidRDefault="008F2B3A" w:rsidP="008F2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8F2B3A" w:rsidRPr="00064311" w:rsidRDefault="008F2B3A" w:rsidP="008F2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8F2B3A" w:rsidRPr="00064311" w:rsidRDefault="008F2B3A" w:rsidP="008F2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8F2B3A" w:rsidRPr="00064311" w:rsidRDefault="008F2B3A" w:rsidP="008F2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8F2B3A" w:rsidRPr="00064311" w:rsidRDefault="008F2B3A" w:rsidP="008F2B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8F2B3A" w:rsidRPr="00064311" w:rsidRDefault="008F2B3A" w:rsidP="008F2B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8F2B3A" w:rsidRPr="00064311" w:rsidRDefault="008F2B3A" w:rsidP="008F2B3A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8F2B3A" w:rsidRPr="00064311" w:rsidRDefault="008F2B3A" w:rsidP="008F2B3A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8F2B3A" w:rsidRPr="00064311" w:rsidRDefault="008F2B3A" w:rsidP="008F2B3A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64311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7"/>
        <w:gridCol w:w="6140"/>
      </w:tblGrid>
      <w:tr w:rsidR="008F2B3A" w:rsidRPr="00064311" w:rsidTr="00685B05">
        <w:trPr>
          <w:trHeight w:val="330"/>
        </w:trPr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B3A" w:rsidRDefault="00685B05" w:rsidP="003C425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 xml:space="preserve">Rodzaj przedsiębiorcy – </w:t>
            </w:r>
          </w:p>
          <w:p w:rsidR="00685B05" w:rsidRPr="00064311" w:rsidRDefault="00685B05" w:rsidP="003C425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wybrać / zaznaczyć właściwe</w:t>
            </w:r>
            <w:r w:rsidR="000F30F5">
              <w:rPr>
                <w:rFonts w:ascii="Times New Roman" w:eastAsia="Calibri" w:hAnsi="Times New Roman" w:cs="Times New Roman"/>
                <w:lang w:eastAsia="pl-PL"/>
              </w:rPr>
              <w:t>*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B3A" w:rsidRDefault="00685B05" w:rsidP="00685B05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Mikro przedsiębiorca,</w:t>
            </w:r>
          </w:p>
          <w:p w:rsidR="00685B05" w:rsidRDefault="00685B05" w:rsidP="00685B05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Mały przedsiębiorca</w:t>
            </w:r>
          </w:p>
          <w:p w:rsidR="00685B05" w:rsidRDefault="00685B05" w:rsidP="00685B05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Średni przedsiębiorca</w:t>
            </w:r>
          </w:p>
          <w:p w:rsidR="00685B05" w:rsidRPr="00064311" w:rsidRDefault="00685B05" w:rsidP="00685B05">
            <w:pPr>
              <w:autoSpaceDE w:val="0"/>
              <w:autoSpaceDN w:val="0"/>
              <w:adjustRightInd w:val="0"/>
              <w:spacing w:before="60" w:after="6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Duży przedsiębiorca</w:t>
            </w:r>
          </w:p>
        </w:tc>
      </w:tr>
    </w:tbl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8F2B3A" w:rsidRDefault="00DB3F84" w:rsidP="008F2B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odpowiedzi na zaproszenie do postępowania prowadzonego w trybie </w:t>
      </w:r>
      <w:r w:rsidR="008F2B3A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podstawowym bez negocjacji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na: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763C9D">
        <w:rPr>
          <w:rFonts w:ascii="Times New Roman" w:eastAsia="Times New Roman" w:hAnsi="Times New Roman" w:cs="Arial"/>
          <w:b/>
          <w:bCs/>
          <w:sz w:val="24"/>
          <w:szCs w:val="24"/>
          <w:lang w:eastAsia="pl-PL"/>
        </w:rPr>
        <w:t>Utrzymanie</w:t>
      </w:r>
      <w:r w:rsidR="008F2B3A">
        <w:rPr>
          <w:rFonts w:ascii="Times New Roman" w:eastAsia="Times New Roman" w:hAnsi="Times New Roman" w:cs="Arial"/>
          <w:b/>
          <w:bCs/>
          <w:sz w:val="24"/>
          <w:szCs w:val="24"/>
          <w:lang w:eastAsia="pl-PL"/>
        </w:rPr>
        <w:t xml:space="preserve"> i zagospodarowanie terenów zielonych Akade</w:t>
      </w:r>
      <w:r w:rsidRPr="00763C9D">
        <w:rPr>
          <w:rFonts w:ascii="Times New Roman" w:eastAsia="Times New Roman" w:hAnsi="Times New Roman" w:cs="Arial"/>
          <w:b/>
          <w:bCs/>
          <w:sz w:val="24"/>
          <w:szCs w:val="24"/>
          <w:lang w:eastAsia="pl-PL"/>
        </w:rPr>
        <w:t>mii Wychowania Fizycznego im. Bronisława Czecha w Krakowie</w:t>
      </w:r>
      <w:r w:rsidR="008F2B3A">
        <w:rPr>
          <w:rFonts w:ascii="Times New Roman" w:eastAsia="Times New Roman" w:hAnsi="Times New Roman" w:cs="Arial"/>
          <w:b/>
          <w:bCs/>
          <w:sz w:val="24"/>
          <w:szCs w:val="24"/>
          <w:lang w:eastAsia="pl-PL"/>
        </w:rPr>
        <w:t>,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w SWZ </w:t>
      </w:r>
      <w:r w:rsidR="00BE486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za cenę:</w:t>
      </w: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częściowe nr 1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E06568" w:rsidRPr="00E065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Utrzymanie i zagospodarowanie terenów zielonych Akademii Wychowania Fizycznego im. Bronisława Czecha przy al. Jana Pawła II 78, 80, 82, 84</w:t>
      </w:r>
    </w:p>
    <w:p w:rsidR="00E06568" w:rsidRPr="00763C9D" w:rsidRDefault="00E06568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wyliczenia ceny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należy przyjąć zapisy SWZ</w:t>
      </w:r>
      <w:r w:rsidR="000349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opisu przedmiotu zamówienia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8F2B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zawierającego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</w:t>
      </w:r>
      <w:r w:rsidR="008F2B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sprzętu i wykaz powierzchni z zakresem prac</w:t>
      </w:r>
      <w:r w:rsidR="008F2B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1802"/>
        <w:gridCol w:w="6657"/>
      </w:tblGrid>
      <w:tr w:rsidR="00DB3F84" w:rsidRPr="00763C9D" w:rsidTr="008F2B3A">
        <w:trPr>
          <w:trHeight w:val="59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Zryczałtowana kwota brutto w PLN</w:t>
            </w: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Kwotę należy podać w ujęciu miesięcznym </w:t>
            </w: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Listopad </w:t>
            </w:r>
            <w:r w:rsidR="00F41E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2024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rudzień</w:t>
            </w:r>
            <w:r w:rsidR="00F41E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2024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tyczeń</w:t>
            </w:r>
            <w:r w:rsidR="00F41E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2025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uty</w:t>
            </w:r>
            <w:r w:rsidR="00F41E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2025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arzec</w:t>
            </w:r>
            <w:r w:rsidR="00F41E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2025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8F2B3A" w:rsidP="00F41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wiecień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</w:t>
            </w:r>
            <w:r w:rsidR="00F41E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8F2B3A" w:rsidP="00F41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</w:t>
            </w:r>
            <w:r w:rsidR="00F41E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8.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8F2B3A" w:rsidP="00F41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zerwiec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</w:t>
            </w:r>
            <w:r w:rsidR="00F41E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ipiec</w:t>
            </w:r>
            <w:r w:rsidR="00F41E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2025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5B05" w:rsidRDefault="00685B05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  <w:p w:rsidR="00685B05" w:rsidRDefault="00685B05" w:rsidP="00685B05">
            <w:pPr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  <w:p w:rsidR="00DB3F84" w:rsidRPr="00685B05" w:rsidRDefault="00DB3F84" w:rsidP="00685B05">
            <w:pPr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ierpień</w:t>
            </w:r>
            <w:r w:rsidR="00F41E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2025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8F2B3A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rzesień</w:t>
            </w:r>
            <w:r w:rsidR="00F41E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2025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8F2B3A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aździernik</w:t>
            </w:r>
            <w:r w:rsidR="00F41E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2025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0" w:name="_Hlk110259774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F41E8C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 2025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F41E8C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2025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F41E8C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2026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F41E8C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2026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</w:t>
            </w:r>
            <w:r w:rsidR="00F41E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F41E8C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2026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F41E8C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2026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F41E8C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2026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F41E8C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Lipiec 2026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F41E8C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Sierpień 2026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F41E8C" w:rsidP="00F41E8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2026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8F2B3A" w:rsidRPr="00763C9D" w:rsidTr="008F2B3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8F2B3A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</w:t>
            </w:r>
            <w:r w:rsidR="00F41E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B3A" w:rsidRPr="00763C9D" w:rsidRDefault="00F41E8C" w:rsidP="0009215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2026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2B3A" w:rsidRPr="00763C9D" w:rsidRDefault="008F2B3A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bookmarkEnd w:id="0"/>
      <w:tr w:rsidR="00DB3F84" w:rsidRPr="00763C9D" w:rsidTr="008F2B3A"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Default="00DB3F84" w:rsidP="0009215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RAZEM  BRUTTO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Zadanie 1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w </w:t>
            </w:r>
            <w:r w:rsidR="000349D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okresie 24 miesięcy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……………zł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        </w:t>
            </w:r>
          </w:p>
          <w:p w:rsidR="004B138E" w:rsidRPr="00763C9D" w:rsidRDefault="004B138E" w:rsidP="0009215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Słownie: ………………………………………………………</w:t>
            </w:r>
          </w:p>
        </w:tc>
      </w:tr>
    </w:tbl>
    <w:p w:rsidR="00DB3F84" w:rsidRPr="00763C9D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DB3F84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częściowe nr 2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</w:p>
    <w:p w:rsidR="00E06568" w:rsidRDefault="00E06568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065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Utrzymanie i zagospodarowanie terenów zielonych Akademii Wychowania Fizycznego im. Bronisława Czecha  przy ul. Śniadeckich 12B</w:t>
      </w:r>
    </w:p>
    <w:p w:rsidR="00E06568" w:rsidRPr="00763C9D" w:rsidRDefault="00E06568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wyliczenia ceny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należy przyjąć zapisy SWZ</w:t>
      </w:r>
      <w:r w:rsidR="000349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763C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opisu przedmiotu zamówienia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0349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zawierającego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 sprzętu i wykaz powierzchni z zakresem prac</w:t>
      </w:r>
    </w:p>
    <w:tbl>
      <w:tblPr>
        <w:tblW w:w="9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2256"/>
        <w:gridCol w:w="6409"/>
        <w:gridCol w:w="9"/>
      </w:tblGrid>
      <w:tr w:rsidR="00DB3F84" w:rsidRPr="00763C9D" w:rsidTr="00F41E8C">
        <w:trPr>
          <w:gridAfter w:val="1"/>
          <w:wAfter w:w="9" w:type="dxa"/>
          <w:trHeight w:val="162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Miesiąc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Zryczałtowana kwota brutto w PLN</w:t>
            </w:r>
          </w:p>
          <w:p w:rsidR="00DB3F84" w:rsidRPr="00763C9D" w:rsidRDefault="00DB3F84" w:rsidP="000921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Kwotę należy podać w ujęciu miesięcznym</w:t>
            </w:r>
          </w:p>
        </w:tc>
      </w:tr>
      <w:tr w:rsidR="00DB3F84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0349D6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istopad</w:t>
            </w:r>
            <w:r w:rsidR="00F41E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2024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0349D6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rudzień</w:t>
            </w:r>
            <w:r w:rsidR="00F41E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2024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="00F41E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0349D6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tyczeń</w:t>
            </w:r>
            <w:r w:rsidR="00F41E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2025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DB3F84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DB3F84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F84" w:rsidRPr="00763C9D" w:rsidRDefault="000349D6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</w:t>
            </w:r>
            <w:r w:rsidR="00DB3F84"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uty</w:t>
            </w:r>
            <w:r w:rsidR="00F41E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2025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F84" w:rsidRPr="00763C9D" w:rsidRDefault="00DB3F84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2025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2025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2025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2025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F41E8C" w:rsidRDefault="00F41E8C" w:rsidP="0009215C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41E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1-15 Lipca 2025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F41E8C" w:rsidRDefault="00F41E8C" w:rsidP="0009215C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41E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15-31 sierpnia 2025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2025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2025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Listopad 2025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Grudzień 2025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 2026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Luty 2026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2026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Kwiecień 2026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 2026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09215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Czerwiec 2026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09215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F41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F41E8C" w:rsidRDefault="00F41E8C" w:rsidP="00F41E8C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41E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1-15 Lipca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2026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F41E8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F41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F41E8C" w:rsidRDefault="00F41E8C" w:rsidP="00F41E8C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41E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15-31 sierpnia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2026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F41E8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E6AEB" w:rsidP="00F41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F41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Wrzesień 2026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F41E8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rPr>
          <w:gridAfter w:val="1"/>
          <w:wAfter w:w="9" w:type="dxa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E6AEB" w:rsidP="00F41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8C" w:rsidRPr="00763C9D" w:rsidRDefault="00F41E8C" w:rsidP="00F41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Październik 2026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1E8C" w:rsidRPr="00763C9D" w:rsidRDefault="00F41E8C" w:rsidP="00F41E8C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F41E8C" w:rsidRPr="00763C9D" w:rsidTr="00F41E8C">
        <w:tc>
          <w:tcPr>
            <w:tcW w:w="9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E8C" w:rsidRDefault="00F41E8C" w:rsidP="00F41E8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R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AZEM  BRUTTO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Zadanie 2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w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okresie 24 miesięcy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: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…………………zł</w:t>
            </w:r>
            <w:r w:rsidRPr="00763C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 </w:t>
            </w:r>
          </w:p>
          <w:p w:rsidR="00F41E8C" w:rsidRPr="00763C9D" w:rsidRDefault="00F41E8C" w:rsidP="00F41E8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Słownie: ……………………………………………………………………</w:t>
            </w:r>
          </w:p>
        </w:tc>
      </w:tr>
    </w:tbl>
    <w:p w:rsidR="00DB3F84" w:rsidRPr="00763C9D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138E" w:rsidRPr="004B138E" w:rsidRDefault="00DB3F84" w:rsidP="00DB3F84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CC2564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drugim kryterium oceny ofert jest </w:t>
      </w:r>
      <w:r w:rsidR="004B138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posiadanie przez Wykonawcę </w:t>
      </w:r>
      <w:r w:rsidR="005337F0" w:rsidRPr="00E0656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łącznie</w:t>
      </w:r>
      <w:r w:rsidR="005337F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="004B138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następującego sprzętu wykorzystywanego do realizacji niniejszej umowy:</w:t>
      </w:r>
    </w:p>
    <w:p w:rsidR="004B138E" w:rsidRPr="004B138E" w:rsidRDefault="004B138E" w:rsidP="004B138E">
      <w:pPr>
        <w:pStyle w:val="Akapitzlist"/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>Akumulatorowe nożyce do cięcia żywopłotów,</w:t>
      </w:r>
    </w:p>
    <w:p w:rsidR="004B138E" w:rsidRPr="004B138E" w:rsidRDefault="004B138E" w:rsidP="004B138E">
      <w:pPr>
        <w:pStyle w:val="Akapitzlist"/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Wykaszarka</w:t>
      </w:r>
      <w:proofErr w:type="spellEnd"/>
      <w:r w:rsidR="003A784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/i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o napędzie akumulatorowym,</w:t>
      </w:r>
      <w:r w:rsidR="00E065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(DLA ZADANIA 1 WYMAGANE SĄ DWIE WYKASZARKI)</w:t>
      </w:r>
    </w:p>
    <w:p w:rsidR="00B05CF1" w:rsidRPr="00B05CF1" w:rsidRDefault="004B138E" w:rsidP="004B138E">
      <w:pPr>
        <w:pStyle w:val="Akapitzlist"/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Samochód </w:t>
      </w:r>
      <w:r w:rsidR="005337F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transportowy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 napędzie elektrycznym lub równoważnym, przez co Zamawiający rozumie gaz CNG</w:t>
      </w:r>
      <w:r w:rsidR="00DB3F84" w:rsidRPr="00CC2564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E0656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E06568" w:rsidRPr="00E065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(TYLKO DLA ZADANIA 1)</w:t>
      </w:r>
      <w:r w:rsidR="00DB3F84" w:rsidRPr="00E0656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</w:p>
    <w:p w:rsidR="007A33CC" w:rsidRDefault="005337F0" w:rsidP="005337F0">
      <w:pPr>
        <w:pStyle w:val="Akapitzlist"/>
        <w:widowControl w:val="0"/>
        <w:suppressAutoHyphens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Wykonawca może w tym kryterium uzyskać 30 punktów poprzez potwierdzenie dysponowania </w:t>
      </w:r>
      <w:r w:rsidRPr="007A33CC">
        <w:rPr>
          <w:rFonts w:ascii="Times New Roman" w:eastAsia="Calibri" w:hAnsi="Times New Roman" w:cs="Times New Roman"/>
          <w:b/>
          <w:sz w:val="24"/>
          <w:szCs w:val="24"/>
          <w:u w:val="single"/>
        </w:rPr>
        <w:t>łącznie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powyższym sprzętem o napędzie sprzyjającym ochronie środowiska, </w:t>
      </w:r>
      <w:r w:rsidRPr="00F54AE3">
        <w:rPr>
          <w:rFonts w:ascii="Times New Roman" w:eastAsia="Calibri" w:hAnsi="Times New Roman" w:cs="Times New Roman"/>
          <w:b/>
          <w:sz w:val="24"/>
          <w:szCs w:val="24"/>
        </w:rPr>
        <w:t xml:space="preserve">na dowód czego Wykonawca przedstawi wraz z ofertą kartę </w:t>
      </w:r>
      <w:r w:rsidR="002A4C47" w:rsidRPr="00F54AE3">
        <w:rPr>
          <w:rFonts w:ascii="Times New Roman" w:eastAsia="Calibri" w:hAnsi="Times New Roman" w:cs="Times New Roman"/>
          <w:b/>
          <w:sz w:val="24"/>
          <w:szCs w:val="24"/>
        </w:rPr>
        <w:t xml:space="preserve">produktu, zawierającą informację o nazwie, modelu </w:t>
      </w:r>
      <w:r w:rsidR="007A33CC" w:rsidRPr="00F54AE3">
        <w:rPr>
          <w:rFonts w:ascii="Times New Roman" w:eastAsia="Calibri" w:hAnsi="Times New Roman" w:cs="Times New Roman"/>
          <w:b/>
          <w:sz w:val="24"/>
          <w:szCs w:val="24"/>
        </w:rPr>
        <w:t>i rodzaju napędu/zasilania</w:t>
      </w:r>
      <w:r w:rsidR="007A33C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B3F84" w:rsidRDefault="007A33CC" w:rsidP="007A33CC">
      <w:pPr>
        <w:pStyle w:val="Akapitzlist"/>
        <w:widowControl w:val="0"/>
        <w:suppressAutoHyphens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przypadku braku dysponowania łącznie powyższym sprzętem, Wykonawca nie uzyska w tym kryterium punktów. Za wskazanie t</w:t>
      </w:r>
      <w:r w:rsidR="009015C5">
        <w:rPr>
          <w:rFonts w:ascii="Times New Roman" w:eastAsia="Calibri" w:hAnsi="Times New Roman" w:cs="Times New Roman"/>
          <w:sz w:val="24"/>
          <w:szCs w:val="24"/>
        </w:rPr>
        <w:t xml:space="preserve">ylko jednego lub dwóch lub trzech urządzeń dla Zadania 1 oraz jednego urządzenia dla Zadania 2-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Wykonawca otrzyma 0 punktów.</w:t>
      </w:r>
    </w:p>
    <w:p w:rsidR="007A33CC" w:rsidRPr="00CC2564" w:rsidRDefault="007A33CC" w:rsidP="007A33CC">
      <w:pPr>
        <w:pStyle w:val="Akapitzlist"/>
        <w:widowControl w:val="0"/>
        <w:suppressAutoHyphens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06568" w:rsidRDefault="00E06568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06568" w:rsidRDefault="00E06568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ZADANIE 1 </w:t>
      </w:r>
      <w:r w:rsidRPr="00E065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Utrzymanie i zagospodarowanie terenów zielonych Akademii Wychowania Fizycznego im. Bronisława Czecha przy al. Jana Pawła II 78, 80, 82, 84</w:t>
      </w:r>
    </w:p>
    <w:p w:rsidR="00E06568" w:rsidRDefault="00E06568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33CC" w:rsidRDefault="00DB3F84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r w:rsidRPr="00CC2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="007A33C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*</w:t>
      </w:r>
      <w:r w:rsidR="007A33CC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dysponujemy / nie dysponujemy do realizacji przedmiotu zamówienia następującym sprzętem: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3078"/>
        <w:gridCol w:w="2977"/>
        <w:gridCol w:w="2835"/>
      </w:tblGrid>
      <w:tr w:rsidR="007A33CC" w:rsidRPr="00763C9D" w:rsidTr="007A33CC">
        <w:trPr>
          <w:trHeight w:val="162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3CC" w:rsidRPr="00763C9D" w:rsidRDefault="007A33CC" w:rsidP="003C42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CC" w:rsidRPr="00763C9D" w:rsidRDefault="007A33CC" w:rsidP="003C42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33CC" w:rsidRPr="00763C9D" w:rsidRDefault="007A33CC" w:rsidP="003C42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sprzętu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CC" w:rsidRPr="00763C9D" w:rsidRDefault="007A33CC" w:rsidP="003C42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33CC" w:rsidRPr="00763C9D" w:rsidRDefault="007A33CC" w:rsidP="003C42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Producent / model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CC" w:rsidRDefault="007A33CC" w:rsidP="003C42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33CC" w:rsidRPr="00763C9D" w:rsidRDefault="007A33CC" w:rsidP="003C42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zasilania / napędu</w:t>
            </w:r>
          </w:p>
        </w:tc>
      </w:tr>
      <w:tr w:rsidR="007A33CC" w:rsidRPr="00763C9D" w:rsidTr="007A33C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3CC" w:rsidRPr="00763C9D" w:rsidRDefault="007A33CC" w:rsidP="003C425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3CC" w:rsidRPr="00763C9D" w:rsidRDefault="007A33CC" w:rsidP="003C425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Akumulatorowe nożyce do cięcia żywopłotów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33CC" w:rsidRPr="00763C9D" w:rsidRDefault="007A33CC" w:rsidP="003C425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CC" w:rsidRPr="00763C9D" w:rsidRDefault="007A33CC" w:rsidP="003C425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E06568" w:rsidRPr="00763C9D" w:rsidTr="007A33C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568" w:rsidRPr="00763C9D" w:rsidRDefault="00E06568" w:rsidP="00E065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568" w:rsidRPr="00763C9D" w:rsidRDefault="00E06568" w:rsidP="00E065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PIERWSZA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wykaszarka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o napędzie akumulatorowym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6568" w:rsidRPr="00763C9D" w:rsidRDefault="00E06568" w:rsidP="00E0656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68" w:rsidRPr="00763C9D" w:rsidRDefault="00E06568" w:rsidP="00E0656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E06568" w:rsidRPr="00763C9D" w:rsidTr="007A33C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68" w:rsidRPr="00763C9D" w:rsidRDefault="00E06568" w:rsidP="00E065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68" w:rsidRPr="00763C9D" w:rsidRDefault="00E06568" w:rsidP="00E065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DRUGA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wykaszarka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o napędzie akumulatorowym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568" w:rsidRPr="00763C9D" w:rsidRDefault="00E06568" w:rsidP="00E0656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68" w:rsidRPr="00763C9D" w:rsidRDefault="00E06568" w:rsidP="00E0656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E06568" w:rsidRPr="00763C9D" w:rsidTr="007A33C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68" w:rsidRPr="00763C9D" w:rsidRDefault="00E06568" w:rsidP="00E065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68" w:rsidRPr="00763C9D" w:rsidRDefault="00E06568" w:rsidP="00E065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Samochód transportowy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br/>
              <w:t>o napędzie elektrycznym lub równoważnym, przez co Zamawiający rozumie gaz CNG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6568" w:rsidRPr="00763C9D" w:rsidRDefault="00E06568" w:rsidP="00E0656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68" w:rsidRPr="00763C9D" w:rsidRDefault="00E06568" w:rsidP="00E0656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</w:tbl>
    <w:p w:rsidR="007A33CC" w:rsidRDefault="007A33CC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</w:p>
    <w:p w:rsidR="007A33CC" w:rsidRDefault="007A33CC" w:rsidP="007A33CC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*niepotrzebne skreślić</w:t>
      </w:r>
    </w:p>
    <w:p w:rsidR="00E06568" w:rsidRDefault="00E06568" w:rsidP="007A33CC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E06568" w:rsidRDefault="00E06568" w:rsidP="007A33CC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E06568" w:rsidRDefault="00E06568" w:rsidP="00E06568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ZADANIE 2 </w:t>
      </w:r>
      <w:r w:rsidRPr="00E065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Utrzymanie i zagospodarowanie terenów zielonych Akademii Wychowania Fizycznego im. Bronisława Czecha  przy ul. Śniadeckich 12B</w:t>
      </w:r>
    </w:p>
    <w:p w:rsidR="00E06568" w:rsidRDefault="00E06568" w:rsidP="00E06568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r w:rsidRPr="00CC2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*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dysponujemy / nie dysponujemy do realizacji przedmiotu zamówienia następującym sprzętem: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3078"/>
        <w:gridCol w:w="2977"/>
        <w:gridCol w:w="2835"/>
      </w:tblGrid>
      <w:tr w:rsidR="00E06568" w:rsidRPr="00763C9D" w:rsidTr="00F401B7">
        <w:trPr>
          <w:trHeight w:val="162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568" w:rsidRPr="00763C9D" w:rsidRDefault="00E06568" w:rsidP="00F401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L.p.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68" w:rsidRPr="00763C9D" w:rsidRDefault="00E06568" w:rsidP="00F401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06568" w:rsidRPr="00763C9D" w:rsidRDefault="00E06568" w:rsidP="00F401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sprzętu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68" w:rsidRPr="00763C9D" w:rsidRDefault="00E06568" w:rsidP="00F401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06568" w:rsidRPr="00763C9D" w:rsidRDefault="00E06568" w:rsidP="00F401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Producent / model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68" w:rsidRDefault="00E06568" w:rsidP="00F401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06568" w:rsidRPr="00763C9D" w:rsidRDefault="00E06568" w:rsidP="00F401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zasilania / napędu</w:t>
            </w:r>
          </w:p>
        </w:tc>
      </w:tr>
      <w:tr w:rsidR="00E06568" w:rsidRPr="00763C9D" w:rsidTr="00F401B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568" w:rsidRPr="00763C9D" w:rsidRDefault="00E06568" w:rsidP="00F401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568" w:rsidRPr="00763C9D" w:rsidRDefault="00E06568" w:rsidP="00F401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Akumulatorowe nożyce do cięcia żywopłotów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6568" w:rsidRPr="00763C9D" w:rsidRDefault="00E06568" w:rsidP="00F401B7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68" w:rsidRPr="00763C9D" w:rsidRDefault="00E06568" w:rsidP="00F401B7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  <w:tr w:rsidR="00E06568" w:rsidRPr="00763C9D" w:rsidTr="00F401B7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568" w:rsidRPr="00763C9D" w:rsidRDefault="00E06568" w:rsidP="00F401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3C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568" w:rsidRPr="00763C9D" w:rsidRDefault="00E06568" w:rsidP="00E065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Wykaszarka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o napędzie akumulatorowym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6568" w:rsidRPr="00763C9D" w:rsidRDefault="00E06568" w:rsidP="00F401B7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68" w:rsidRPr="00763C9D" w:rsidRDefault="00E06568" w:rsidP="00F401B7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</w:tr>
    </w:tbl>
    <w:p w:rsidR="00E06568" w:rsidRDefault="00E06568" w:rsidP="00E06568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</w:p>
    <w:p w:rsidR="00E06568" w:rsidRPr="007A33CC" w:rsidRDefault="00E06568" w:rsidP="00E06568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*niepotrzebne skreślić</w:t>
      </w:r>
    </w:p>
    <w:p w:rsidR="00E06568" w:rsidRDefault="00E06568" w:rsidP="007A33CC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E06568" w:rsidRPr="007A33CC" w:rsidRDefault="00E06568" w:rsidP="007A33CC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DB3F84" w:rsidRPr="002D6660" w:rsidRDefault="00DB3F84" w:rsidP="00DB3F84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DB3F84" w:rsidRPr="002D6660" w:rsidRDefault="00DB3F84" w:rsidP="00DB3F84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2D666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trzecim</w:t>
      </w:r>
      <w:r w:rsidRPr="002D666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kryterium oceny ofert </w:t>
      </w:r>
      <w:r w:rsidR="000E6FCA" w:rsidRPr="000E6F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 xml:space="preserve">w zakresie zadania częściowego nr 1 </w:t>
      </w:r>
      <w:r w:rsidR="00F54AE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br/>
      </w:r>
      <w:r w:rsidR="000E6FCA" w:rsidRPr="000E6F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i  w zakresie zadania częściowego nr 2</w:t>
      </w:r>
      <w:r w:rsidR="000E6FCA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2D666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jest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termin płatności faktury</w:t>
      </w:r>
      <w:r w:rsidRPr="002D666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Minimalny</w:t>
      </w:r>
      <w:r w:rsidRPr="002D666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termin płatności faktury wynosi 14 dni</w:t>
      </w:r>
      <w:r w:rsidRPr="002D6660">
        <w:rPr>
          <w:rFonts w:ascii="Times New Roman" w:eastAsia="Calibri" w:hAnsi="Times New Roman" w:cs="Times New Roman"/>
          <w:sz w:val="24"/>
          <w:szCs w:val="24"/>
        </w:rPr>
        <w:t xml:space="preserve">. Brak wpisania </w:t>
      </w:r>
      <w:r>
        <w:rPr>
          <w:rFonts w:ascii="Times New Roman" w:eastAsia="Calibri" w:hAnsi="Times New Roman" w:cs="Times New Roman"/>
          <w:sz w:val="24"/>
          <w:szCs w:val="24"/>
        </w:rPr>
        <w:t xml:space="preserve">terminu </w:t>
      </w:r>
      <w:r w:rsidRPr="002D6660">
        <w:rPr>
          <w:rFonts w:ascii="Times New Roman" w:eastAsia="Calibri" w:hAnsi="Times New Roman" w:cs="Times New Roman"/>
          <w:sz w:val="24"/>
          <w:szCs w:val="24"/>
        </w:rPr>
        <w:t xml:space="preserve">przyjmuje się </w:t>
      </w:r>
      <w:r>
        <w:rPr>
          <w:rFonts w:ascii="Times New Roman" w:eastAsia="Calibri" w:hAnsi="Times New Roman" w:cs="Times New Roman"/>
          <w:sz w:val="24"/>
          <w:szCs w:val="24"/>
        </w:rPr>
        <w:t>14 dni</w:t>
      </w:r>
      <w:r w:rsidRPr="002D666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Oferta wykonawcy, który wpisze mniejszą wartość niż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14 dni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zostanie odrzucona jako niezgodna z SWZ. Maksymalnie Wykonawca może wpisać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30 dni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W przypadku wpisania terminu dłuższego niż 30 dni, Zamawiający przyjmie 30 dni. 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>P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rzy postąpieniu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przy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wydłużaniu terminu płatności faktury wykonawca może wpisać wyłącznie 14 dni, 21 dni, 30 dni</w:t>
      </w:r>
      <w:r w:rsidRPr="002D666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. </w:t>
      </w:r>
    </w:p>
    <w:p w:rsidR="00DB3F84" w:rsidRDefault="00DB3F84" w:rsidP="00DB3F84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DB3F84" w:rsidRPr="002D6660" w:rsidRDefault="00DB3F84" w:rsidP="00DB3F84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2D66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wystawione przez nas faktury będą płatne w terminie ………….. dni od daty ich doręczenia Zamawiającemu</w:t>
      </w:r>
      <w:r w:rsidR="009015C5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 W ZAKRESIE ZADANIA 1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.</w:t>
      </w:r>
    </w:p>
    <w:p w:rsidR="00DB3F84" w:rsidRDefault="00DB3F84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15C5" w:rsidRPr="002D6660" w:rsidRDefault="009015C5" w:rsidP="009015C5">
      <w:pPr>
        <w:pStyle w:val="Akapitzlist"/>
        <w:tabs>
          <w:tab w:val="left" w:pos="851"/>
        </w:tabs>
        <w:suppressAutoHyphens/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D66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wystawione przez nas faktury będą płatne w terminie ………….. dni od daty ich doręczenia Zamawiającemu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 W ZAKRESIE ZADANIA 2</w:t>
      </w: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.</w:t>
      </w:r>
    </w:p>
    <w:p w:rsidR="009015C5" w:rsidRDefault="009015C5" w:rsidP="00DB3F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6BE8" w:rsidRPr="00593E61" w:rsidRDefault="00C76BE8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że w okresie realizacji zamówienia </w:t>
      </w:r>
      <w:bookmarkStart w:id="1" w:name="_GoBack"/>
      <w:bookmarkEnd w:id="1"/>
      <w:r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będziemy dysponowali </w:t>
      </w:r>
      <w:r w:rsidR="00F54A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profesjonalnym </w:t>
      </w:r>
      <w:r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sprzętem, narzędziami i maszynami niezbędnymi do realizacji zamówienia z należytą starannością, zgodnie</w:t>
      </w:r>
      <w:r w:rsidR="00593E61"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 </w:t>
      </w:r>
      <w:r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wykazem </w:t>
      </w:r>
      <w:r w:rsidR="00593E61" w:rsidRPr="00593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sprzętu podanym przez Zamawiającego w opisie przedmiotu zamówienia.</w:t>
      </w:r>
    </w:p>
    <w:p w:rsidR="00DB3F84" w:rsidRPr="00763C9D" w:rsidRDefault="00DB3F84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zostanie wykonany w terminie podanym przez Zamawiającego 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SWZ</w:t>
      </w:r>
      <w:r w:rsidR="00B4456B">
        <w:rPr>
          <w:rFonts w:ascii="Times New Roman" w:eastAsia="Times New Roman" w:hAnsi="Times New Roman" w:cs="Times New Roman"/>
          <w:sz w:val="24"/>
          <w:szCs w:val="24"/>
          <w:lang w:eastAsia="pl-PL"/>
        </w:rPr>
        <w:t>, właściwym dla zadania częściowego, na które składamy ofertę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DB3F84" w:rsidRPr="00763C9D" w:rsidRDefault="00DB3F84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Warunków Zamówienia 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DB3F84" w:rsidRDefault="00DB3F84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akceptujemy i przyjmujemy do stosowania zakres obowiązków określony w załączniku nr 1 do SWZ (opis przedmiotu zamówienia)</w:t>
      </w:r>
      <w:r w:rsidR="00B445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zadania częściowego, na które składamy ofertę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DB3F84" w:rsidRDefault="00DB3F84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ze akceptujemy warunki umowy. </w:t>
      </w:r>
    </w:p>
    <w:p w:rsidR="00DB3F84" w:rsidRPr="005813ED" w:rsidRDefault="00DB3F84" w:rsidP="00DB3F84">
      <w:pPr>
        <w:numPr>
          <w:ilvl w:val="0"/>
          <w:numId w:val="1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5813ED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świadczamy, że wybór oferty:</w:t>
      </w:r>
    </w:p>
    <w:p w:rsidR="00DB3F84" w:rsidRPr="00B90BBF" w:rsidRDefault="00DB3F84" w:rsidP="00DB3F84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nie będzie prowadził do powstania u Zamawiającego obowiązku podatkowego zgodnie z przepisami o podatku od towarów i usług.*</w:t>
      </w:r>
    </w:p>
    <w:p w:rsidR="00DB3F84" w:rsidRDefault="00DB3F84" w:rsidP="00DB3F84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będzie prowadził do powstania u Zamawiającego obowiązku podatkowego zgodnie z przepisami o podatku od towarów i usług. Powyższy obowiązek podatkowy będzie dotyczył ……………………………………… (</w:t>
      </w:r>
      <w:r w:rsidRPr="00B90BB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Wpisać nazwę /rodzaj towaru lub usługi, które będą prowadziły do powstania u Zamawiającego obowiązku </w:t>
      </w:r>
      <w:r w:rsidRPr="00B90BB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lastRenderedPageBreak/>
        <w:t>podatkowego zgodnie z przepisami o podatku od towarów i usług)</w:t>
      </w:r>
      <w:r w:rsidRPr="00B90BBF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 w:rsidRPr="00B90BBF">
        <w:rPr>
          <w:rFonts w:ascii="Times New Roman" w:eastAsia="Times New Roman" w:hAnsi="Times New Roman" w:cs="Times New Roman"/>
          <w:sz w:val="24"/>
          <w:szCs w:val="24"/>
          <w:lang w:eastAsia="pl-PL"/>
        </w:rPr>
        <w:t>objętych przedmiotem zamówienia.*</w:t>
      </w:r>
    </w:p>
    <w:p w:rsidR="00DB3F84" w:rsidRDefault="00DB3F84" w:rsidP="00DB3F84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adium </w:t>
      </w:r>
      <w:r w:rsidR="000F3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zadania częściowego nr 1 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zostało wniesione w dniu …..….……. w formie: 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5752B9" w:rsidRPr="005752B9" w:rsidRDefault="005752B9" w:rsidP="005752B9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2B9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zwrot pieniędzy wniesionych tytułem wadium na konto*: ............................. …………...………………... (dotyczy tych Wykonawców, którzy wnoszą wadium przelewem)*,</w:t>
      </w:r>
    </w:p>
    <w:p w:rsidR="005752B9" w:rsidRPr="003D071A" w:rsidRDefault="005752B9" w:rsidP="005752B9">
      <w:pPr>
        <w:widowControl w:val="0"/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3D071A">
        <w:rPr>
          <w:rFonts w:ascii="Times New Roman" w:eastAsia="Calibri" w:hAnsi="Times New Roman" w:cs="Times New Roman"/>
          <w:vertAlign w:val="superscript"/>
        </w:rPr>
        <w:footnoteReference w:id="1"/>
      </w:r>
      <w:r w:rsidRPr="003D071A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3D071A">
        <w:rPr>
          <w:rFonts w:ascii="Times New Roman" w:eastAsia="Calibri" w:hAnsi="Times New Roman" w:cs="Times New Roman"/>
          <w:vertAlign w:val="superscript"/>
        </w:rPr>
        <w:footnoteReference w:id="2"/>
      </w:r>
      <w:r w:rsidRPr="003D071A">
        <w:rPr>
          <w:rFonts w:ascii="Times New Roman" w:eastAsia="Calibri" w:hAnsi="Times New Roman" w:cs="Times New Roman"/>
        </w:rPr>
        <w:t>.</w:t>
      </w:r>
    </w:p>
    <w:p w:rsidR="005752B9" w:rsidRPr="003D071A" w:rsidRDefault="005752B9" w:rsidP="005752B9">
      <w:pPr>
        <w:widowControl w:val="0"/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5752B9" w:rsidRPr="003D071A" w:rsidTr="0067405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5752B9" w:rsidRPr="003D071A" w:rsidTr="0067405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752B9" w:rsidRPr="003D071A" w:rsidTr="0067405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752B9" w:rsidRPr="003D071A" w:rsidTr="0067405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2B9" w:rsidRPr="003D071A" w:rsidRDefault="005752B9" w:rsidP="006740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5752B9" w:rsidRPr="005752B9" w:rsidRDefault="005752B9" w:rsidP="005752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Default="00DB3F84" w:rsidP="00DB3F84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świadczamy, że uważamy się za związanych niniejszą ofertą na czas wskazany w specyfikacji istot</w:t>
      </w:r>
      <w:r w:rsidR="00C87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nych warunków zamówienia, tj. </w:t>
      </w:r>
      <w:r w:rsidR="000F30F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C875F3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daty jej otwarcia</w:t>
      </w:r>
      <w:r w:rsidR="000F30F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B3F84" w:rsidRPr="000F30F5" w:rsidRDefault="00DB3F84" w:rsidP="000F30F5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przypadku przyznania zamówienia - zobowiązujemy się do zawarcia umowy </w:t>
      </w:r>
      <w:r w:rsidR="000F30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6FFE">
        <w:rPr>
          <w:rFonts w:ascii="Times New Roman" w:eastAsia="Times New Roman" w:hAnsi="Times New Roman" w:cs="Times New Roman"/>
          <w:sz w:val="24"/>
          <w:szCs w:val="24"/>
          <w:lang w:eastAsia="pl-PL"/>
        </w:rPr>
        <w:t>w miejscu i terminie wyznaczonym przez Zamawiającego,</w:t>
      </w:r>
    </w:p>
    <w:p w:rsidR="00DB3F84" w:rsidRDefault="00DB3F84" w:rsidP="00DB3F8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Nazwiska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osób uprawnionych do podpisywania dokumentów przetargowych </w:t>
      </w:r>
      <w:r w:rsidR="005752B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i podejmowania zobowiązań w imieniu Wykonawcy wynikający z następującego (</w:t>
      </w:r>
      <w:proofErr w:type="spellStart"/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) dokumentu (ów) ............................................................................................ , który (e) dołączamy do oferty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(KRS, wypis z ewidencji)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B3F84" w:rsidRPr="0019738F" w:rsidRDefault="00DB3F84" w:rsidP="00DB3F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B3F84" w:rsidRPr="00763C9D" w:rsidRDefault="00DB3F84" w:rsidP="00DB3F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.........................................................................................................</w:t>
      </w:r>
    </w:p>
    <w:p w:rsidR="00DB3F84" w:rsidRPr="00763C9D" w:rsidRDefault="00DB3F84" w:rsidP="00DB3F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Funkcja </w:t>
      </w:r>
      <w:r w:rsidRPr="00763C9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</w:t>
      </w:r>
    </w:p>
    <w:p w:rsidR="00DB3F84" w:rsidRPr="00763C9D" w:rsidRDefault="00DB3F84" w:rsidP="000F30F5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DB3F84" w:rsidRPr="00475FC6" w:rsidRDefault="00DB3F84" w:rsidP="00DB3F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3F84" w:rsidRPr="00B90BBF" w:rsidRDefault="00DB3F84" w:rsidP="00DB3F84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DB3F84" w:rsidRPr="00B90BBF" w:rsidRDefault="00DB3F84" w:rsidP="00DB3F84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B90BB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Miejscowość .................................................. dnia ................</w:t>
      </w:r>
      <w:r w:rsidR="00C875F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........................... 20</w:t>
      </w:r>
      <w:r w:rsidR="000F30F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22 </w:t>
      </w:r>
      <w:r w:rsidRPr="00B90BB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roku</w:t>
      </w:r>
    </w:p>
    <w:p w:rsidR="00DB3F84" w:rsidRPr="00B90BBF" w:rsidRDefault="00DB3F84" w:rsidP="00DB3F84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DB3F84" w:rsidRDefault="00DB3F84" w:rsidP="00DB3F8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</w:pPr>
    </w:p>
    <w:p w:rsidR="00DB3F84" w:rsidRDefault="00DB3F84" w:rsidP="00DB3F8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</w:pPr>
    </w:p>
    <w:p w:rsidR="00616C59" w:rsidRPr="00DB3F84" w:rsidRDefault="00DB3F84" w:rsidP="00DB3F8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  <w:t xml:space="preserve">* </w:t>
      </w:r>
      <w:r w:rsidRPr="00B90BBF"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  <w:t>Uwaga! Miejsca wykropkowane i/lub oznaczone „*” we wzorze formularza oferty i wzorach jego załączników Wykonawca zobowiązany jest odpowiednio do ich treści wypełnić lub skreślić.</w:t>
      </w:r>
    </w:p>
    <w:sectPr w:rsidR="00616C59" w:rsidRPr="00DB3F84" w:rsidSect="00685B05">
      <w:footerReference w:type="default" r:id="rId7"/>
      <w:pgSz w:w="11906" w:h="16838"/>
      <w:pgMar w:top="709" w:right="1417" w:bottom="1417" w:left="1417" w:header="708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2B9" w:rsidRDefault="005752B9" w:rsidP="005752B9">
      <w:pPr>
        <w:spacing w:after="0" w:line="240" w:lineRule="auto"/>
      </w:pPr>
      <w:r>
        <w:separator/>
      </w:r>
    </w:p>
  </w:endnote>
  <w:endnote w:type="continuationSeparator" w:id="0">
    <w:p w:rsidR="005752B9" w:rsidRDefault="005752B9" w:rsidP="00575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28757729"/>
      <w:docPartObj>
        <w:docPartGallery w:val="Page Numbers (Bottom of Page)"/>
        <w:docPartUnique/>
      </w:docPartObj>
    </w:sdtPr>
    <w:sdtEndPr/>
    <w:sdtContent>
      <w:p w:rsidR="00685B05" w:rsidRDefault="00685B0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15C5">
          <w:rPr>
            <w:noProof/>
          </w:rPr>
          <w:t>6</w:t>
        </w:r>
        <w:r>
          <w:fldChar w:fldCharType="end"/>
        </w:r>
      </w:p>
    </w:sdtContent>
  </w:sdt>
  <w:p w:rsidR="00685B05" w:rsidRDefault="00685B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2B9" w:rsidRDefault="005752B9" w:rsidP="005752B9">
      <w:pPr>
        <w:spacing w:after="0" w:line="240" w:lineRule="auto"/>
      </w:pPr>
      <w:r>
        <w:separator/>
      </w:r>
    </w:p>
  </w:footnote>
  <w:footnote w:type="continuationSeparator" w:id="0">
    <w:p w:rsidR="005752B9" w:rsidRDefault="005752B9" w:rsidP="005752B9">
      <w:pPr>
        <w:spacing w:after="0" w:line="240" w:lineRule="auto"/>
      </w:pPr>
      <w:r>
        <w:continuationSeparator/>
      </w:r>
    </w:p>
  </w:footnote>
  <w:footnote w:id="1">
    <w:p w:rsidR="005752B9" w:rsidRDefault="005752B9" w:rsidP="005752B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5752B9" w:rsidRDefault="005752B9" w:rsidP="005752B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3FC87096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D7579C"/>
    <w:multiLevelType w:val="hybridMultilevel"/>
    <w:tmpl w:val="E774CD8A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5241D1"/>
    <w:multiLevelType w:val="hybridMultilevel"/>
    <w:tmpl w:val="58448748"/>
    <w:lvl w:ilvl="0" w:tplc="AD588CC2">
      <w:start w:val="1"/>
      <w:numFmt w:val="upperLetter"/>
      <w:lvlText w:val="%1)"/>
      <w:lvlJc w:val="left"/>
      <w:pPr>
        <w:ind w:left="108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123AB9"/>
    <w:multiLevelType w:val="hybridMultilevel"/>
    <w:tmpl w:val="C4801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A2D0F"/>
    <w:multiLevelType w:val="hybridMultilevel"/>
    <w:tmpl w:val="AF5016B0"/>
    <w:lvl w:ilvl="0" w:tplc="BB9022A0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F84"/>
    <w:rsid w:val="000349D6"/>
    <w:rsid w:val="00090E04"/>
    <w:rsid w:val="000E6FCA"/>
    <w:rsid w:val="000F30F5"/>
    <w:rsid w:val="002A4C47"/>
    <w:rsid w:val="0033433D"/>
    <w:rsid w:val="003A784D"/>
    <w:rsid w:val="004B138E"/>
    <w:rsid w:val="004E15CF"/>
    <w:rsid w:val="00507B59"/>
    <w:rsid w:val="005337F0"/>
    <w:rsid w:val="00546457"/>
    <w:rsid w:val="005752B9"/>
    <w:rsid w:val="00593E61"/>
    <w:rsid w:val="006022A4"/>
    <w:rsid w:val="00616C59"/>
    <w:rsid w:val="00685B05"/>
    <w:rsid w:val="007A33CC"/>
    <w:rsid w:val="008F2B3A"/>
    <w:rsid w:val="009015C5"/>
    <w:rsid w:val="009726FB"/>
    <w:rsid w:val="00996CCF"/>
    <w:rsid w:val="009F5781"/>
    <w:rsid w:val="00B05CF1"/>
    <w:rsid w:val="00B4456B"/>
    <w:rsid w:val="00BE486C"/>
    <w:rsid w:val="00C76BE8"/>
    <w:rsid w:val="00C875F3"/>
    <w:rsid w:val="00CC2564"/>
    <w:rsid w:val="00DB3F84"/>
    <w:rsid w:val="00E06568"/>
    <w:rsid w:val="00F3453A"/>
    <w:rsid w:val="00F41E8C"/>
    <w:rsid w:val="00F54AE3"/>
    <w:rsid w:val="00FE6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BF737FE"/>
  <w15:docId w15:val="{943A9537-2909-4DAF-8720-C3109393D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3F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3F8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52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52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5752B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8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5B05"/>
  </w:style>
  <w:style w:type="paragraph" w:styleId="Stopka">
    <w:name w:val="footer"/>
    <w:basedOn w:val="Normalny"/>
    <w:link w:val="StopkaZnak"/>
    <w:uiPriority w:val="99"/>
    <w:unhideWhenUsed/>
    <w:rsid w:val="0068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5B05"/>
  </w:style>
  <w:style w:type="paragraph" w:styleId="Tekstdymka">
    <w:name w:val="Balloon Text"/>
    <w:basedOn w:val="Normalny"/>
    <w:link w:val="TekstdymkaZnak"/>
    <w:uiPriority w:val="99"/>
    <w:semiHidden/>
    <w:unhideWhenUsed/>
    <w:rsid w:val="00BE48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8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6</Pages>
  <Words>1343</Words>
  <Characters>8059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7</cp:revision>
  <cp:lastPrinted>2024-09-26T09:58:00Z</cp:lastPrinted>
  <dcterms:created xsi:type="dcterms:W3CDTF">2024-09-26T09:59:00Z</dcterms:created>
  <dcterms:modified xsi:type="dcterms:W3CDTF">2024-10-01T11:24:00Z</dcterms:modified>
</cp:coreProperties>
</file>