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98658A" w:rsidRDefault="00657A47" w:rsidP="0098658A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98658A">
        <w:rPr>
          <w:rFonts w:ascii="Arial" w:hAnsi="Arial" w:cs="Arial"/>
          <w:bCs/>
          <w:i w:val="0"/>
          <w:szCs w:val="24"/>
        </w:rPr>
        <w:t xml:space="preserve">Załącznik nr </w:t>
      </w:r>
      <w:r w:rsidR="000713C4" w:rsidRPr="0098658A">
        <w:rPr>
          <w:rFonts w:ascii="Arial" w:hAnsi="Arial" w:cs="Arial"/>
          <w:bCs/>
          <w:i w:val="0"/>
          <w:szCs w:val="24"/>
        </w:rPr>
        <w:t>2</w:t>
      </w:r>
      <w:r w:rsidR="007666D6" w:rsidRPr="0098658A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98658A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98658A" w:rsidRDefault="008D442B" w:rsidP="0098658A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8658A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98658A" w:rsidRDefault="008D442B" w:rsidP="0098658A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8658A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98658A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98658A" w:rsidRDefault="00053927" w:rsidP="0098658A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98658A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98658A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98658A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98658A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98658A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98658A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98658A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98658A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98658A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98658A" w:rsidRDefault="00A137C9" w:rsidP="0098658A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98658A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8658A" w:rsidTr="004F10A0">
        <w:tc>
          <w:tcPr>
            <w:tcW w:w="2269" w:type="dxa"/>
            <w:shd w:val="clear" w:color="auto" w:fill="auto"/>
          </w:tcPr>
          <w:p w:rsidR="00A137C9" w:rsidRPr="0098658A" w:rsidRDefault="00A137C9" w:rsidP="0098658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98658A" w:rsidRDefault="000713C4" w:rsidP="0098658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pocztowych w obrocie krajowym i zagranicznym w zakresie przyjmowania, przemieszczania i doręczania przesyłek pocztowych dla Politechniki Częstochowskiej</w:t>
            </w:r>
            <w:r w:rsidR="00A137C9" w:rsidRPr="009865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713C4" w:rsidRPr="0098658A" w:rsidTr="00193C47">
        <w:tc>
          <w:tcPr>
            <w:tcW w:w="2269" w:type="dxa"/>
            <w:shd w:val="clear" w:color="auto" w:fill="auto"/>
          </w:tcPr>
          <w:p w:rsidR="000713C4" w:rsidRPr="0098658A" w:rsidRDefault="000713C4" w:rsidP="0098658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713C4" w:rsidRPr="0098658A" w:rsidRDefault="000713C4" w:rsidP="0098658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RK-NZ.261.17.2024.MT</w:t>
            </w:r>
          </w:p>
        </w:tc>
      </w:tr>
    </w:tbl>
    <w:p w:rsidR="00A137C9" w:rsidRPr="0098658A" w:rsidRDefault="00A137C9" w:rsidP="009865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98658A" w:rsidRDefault="00A137C9" w:rsidP="0098658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8658A">
        <w:rPr>
          <w:rFonts w:ascii="Arial" w:hAnsi="Arial" w:cs="Arial"/>
          <w:sz w:val="24"/>
          <w:szCs w:val="24"/>
        </w:rPr>
        <w:t xml:space="preserve">prowadzonego przez </w:t>
      </w:r>
      <w:r w:rsidR="000713C4" w:rsidRPr="0098658A">
        <w:rPr>
          <w:rFonts w:ascii="Arial" w:hAnsi="Arial" w:cs="Arial"/>
          <w:b/>
          <w:sz w:val="24"/>
          <w:szCs w:val="24"/>
        </w:rPr>
        <w:t>Politechnika Częstochowska</w:t>
      </w:r>
      <w:r w:rsidRPr="0098658A">
        <w:rPr>
          <w:rFonts w:ascii="Arial" w:hAnsi="Arial" w:cs="Arial"/>
          <w:b/>
          <w:sz w:val="24"/>
          <w:szCs w:val="24"/>
        </w:rPr>
        <w:t>,</w:t>
      </w:r>
      <w:r w:rsidRPr="0098658A">
        <w:rPr>
          <w:rFonts w:ascii="Arial" w:hAnsi="Arial" w:cs="Arial"/>
          <w:sz w:val="24"/>
          <w:szCs w:val="24"/>
        </w:rPr>
        <w:t xml:space="preserve"> d</w:t>
      </w:r>
      <w:r w:rsidR="008D442B" w:rsidRPr="0098658A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98658A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98658A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98658A" w:rsidRDefault="00A137C9" w:rsidP="0098658A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98658A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98658A" w:rsidTr="00A137C9">
        <w:tc>
          <w:tcPr>
            <w:tcW w:w="617" w:type="dxa"/>
            <w:shd w:val="clear" w:color="auto" w:fill="auto"/>
            <w:vAlign w:val="center"/>
          </w:tcPr>
          <w:p w:rsidR="003A486D" w:rsidRPr="0098658A" w:rsidRDefault="003A486D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98658A" w:rsidRDefault="003A486D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98658A" w:rsidRDefault="003A486D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98658A" w:rsidTr="00A137C9">
        <w:tc>
          <w:tcPr>
            <w:tcW w:w="617" w:type="dxa"/>
            <w:shd w:val="clear" w:color="auto" w:fill="auto"/>
            <w:vAlign w:val="center"/>
          </w:tcPr>
          <w:p w:rsidR="003A486D" w:rsidRPr="0098658A" w:rsidRDefault="003A486D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98658A" w:rsidRDefault="003A486D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98658A" w:rsidRDefault="003A486D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98658A" w:rsidTr="00A137C9">
        <w:tc>
          <w:tcPr>
            <w:tcW w:w="617" w:type="dxa"/>
            <w:shd w:val="clear" w:color="auto" w:fill="auto"/>
            <w:vAlign w:val="center"/>
          </w:tcPr>
          <w:p w:rsidR="003A486D" w:rsidRPr="0098658A" w:rsidRDefault="003A486D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98658A" w:rsidRDefault="003A486D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98658A" w:rsidRDefault="003A486D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E16022" w:rsidRDefault="00E16022" w:rsidP="0098658A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C652A" w:rsidRPr="0098658A" w:rsidRDefault="0024648D" w:rsidP="0098658A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bookmarkStart w:id="1" w:name="_GoBack"/>
      <w:bookmarkEnd w:id="1"/>
      <w:r w:rsidRPr="0098658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98658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98658A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98658A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713C4" w:rsidRPr="0098658A">
        <w:rPr>
          <w:rFonts w:ascii="Arial" w:hAnsi="Arial" w:cs="Arial"/>
          <w:sz w:val="24"/>
          <w:szCs w:val="24"/>
        </w:rPr>
        <w:t>(</w:t>
      </w:r>
      <w:proofErr w:type="spellStart"/>
      <w:r w:rsidR="000713C4" w:rsidRPr="0098658A">
        <w:rPr>
          <w:rFonts w:ascii="Arial" w:hAnsi="Arial" w:cs="Arial"/>
          <w:sz w:val="24"/>
          <w:szCs w:val="24"/>
        </w:rPr>
        <w:t>t.j</w:t>
      </w:r>
      <w:proofErr w:type="spellEnd"/>
      <w:r w:rsidR="000713C4" w:rsidRPr="0098658A">
        <w:rPr>
          <w:rFonts w:ascii="Arial" w:hAnsi="Arial" w:cs="Arial"/>
          <w:sz w:val="24"/>
          <w:szCs w:val="24"/>
        </w:rPr>
        <w:t>. Dz. U. z 2023r. poz. 1605)</w:t>
      </w:r>
      <w:r w:rsidRPr="0098658A">
        <w:rPr>
          <w:rFonts w:ascii="Arial" w:hAnsi="Arial" w:cs="Arial"/>
          <w:sz w:val="24"/>
          <w:szCs w:val="24"/>
        </w:rPr>
        <w:t>, że w ramach zamówienia</w:t>
      </w:r>
      <w:r w:rsidR="00A137C9" w:rsidRPr="0098658A">
        <w:rPr>
          <w:rFonts w:ascii="Arial" w:hAnsi="Arial" w:cs="Arial"/>
          <w:sz w:val="24"/>
          <w:szCs w:val="24"/>
        </w:rPr>
        <w:t>,</w:t>
      </w:r>
      <w:r w:rsidR="00A137C9" w:rsidRPr="0098658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8658A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98658A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98658A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98658A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98658A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98658A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98658A" w:rsidTr="00A137C9">
        <w:tc>
          <w:tcPr>
            <w:tcW w:w="617" w:type="dxa"/>
            <w:shd w:val="clear" w:color="auto" w:fill="auto"/>
            <w:vAlign w:val="center"/>
          </w:tcPr>
          <w:p w:rsidR="00B641BE" w:rsidRPr="0098658A" w:rsidRDefault="00B641BE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98658A" w:rsidRDefault="00B641BE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98658A" w:rsidRDefault="00B641BE" w:rsidP="00E1602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98658A" w:rsidTr="00A137C9">
        <w:tc>
          <w:tcPr>
            <w:tcW w:w="617" w:type="dxa"/>
            <w:shd w:val="clear" w:color="auto" w:fill="auto"/>
            <w:vAlign w:val="center"/>
          </w:tcPr>
          <w:p w:rsidR="00B641BE" w:rsidRPr="0098658A" w:rsidRDefault="00B641BE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98658A" w:rsidRDefault="00B641BE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98658A" w:rsidRDefault="00B641BE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98658A" w:rsidTr="00A137C9">
        <w:tc>
          <w:tcPr>
            <w:tcW w:w="617" w:type="dxa"/>
            <w:shd w:val="clear" w:color="auto" w:fill="auto"/>
            <w:vAlign w:val="center"/>
          </w:tcPr>
          <w:p w:rsidR="00B641BE" w:rsidRPr="0098658A" w:rsidRDefault="00B641BE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98658A" w:rsidRDefault="00B641BE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98658A" w:rsidRDefault="00B641BE" w:rsidP="0098658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98658A" w:rsidRDefault="007A2C38" w:rsidP="0098658A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98658A" w:rsidRDefault="007A2C38" w:rsidP="0098658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98658A" w:rsidTr="004F10A0">
        <w:tc>
          <w:tcPr>
            <w:tcW w:w="2660" w:type="dxa"/>
            <w:shd w:val="clear" w:color="auto" w:fill="auto"/>
          </w:tcPr>
          <w:p w:rsidR="00A137C9" w:rsidRPr="0098658A" w:rsidRDefault="00A137C9" w:rsidP="0098658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98658A" w:rsidRDefault="00A137C9" w:rsidP="0098658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98658A" w:rsidRDefault="00A137C9" w:rsidP="0098658A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8658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98658A" w:rsidRDefault="00A137C9" w:rsidP="0098658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98658A" w:rsidRDefault="00E16022" w:rsidP="0098658A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(</w:t>
            </w:r>
            <w:r w:rsidRPr="00B402DF">
              <w:rPr>
                <w:rFonts w:ascii="Arial" w:hAnsi="Arial" w:cs="Arial"/>
                <w:i/>
                <w:sz w:val="24"/>
                <w:szCs w:val="24"/>
              </w:rPr>
              <w:t>kwalifikowany podpis elektroniczny lub podpis zaufany lub podpis osobisty</w:t>
            </w:r>
            <w:r w:rsidRPr="0080193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osoby uprawnionej do reprezentowania wykonawców wspólnie ubiegających się o udzielenie zamówienia)</w:t>
            </w:r>
          </w:p>
        </w:tc>
      </w:tr>
    </w:tbl>
    <w:p w:rsidR="00A137C9" w:rsidRPr="0098658A" w:rsidRDefault="00A137C9" w:rsidP="0098658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98658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675" w:rsidRDefault="000A7675" w:rsidP="00025386">
      <w:pPr>
        <w:spacing w:after="0" w:line="240" w:lineRule="auto"/>
      </w:pPr>
      <w:r>
        <w:separator/>
      </w:r>
    </w:p>
  </w:endnote>
  <w:endnote w:type="continuationSeparator" w:id="0">
    <w:p w:rsidR="000A7675" w:rsidRDefault="000A767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3C4" w:rsidRDefault="000713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E1602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02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02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3C4" w:rsidRDefault="000713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675" w:rsidRDefault="000A7675" w:rsidP="00025386">
      <w:pPr>
        <w:spacing w:after="0" w:line="240" w:lineRule="auto"/>
      </w:pPr>
      <w:r>
        <w:separator/>
      </w:r>
    </w:p>
  </w:footnote>
  <w:footnote w:type="continuationSeparator" w:id="0">
    <w:p w:rsidR="000A7675" w:rsidRDefault="000A767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3C4" w:rsidRDefault="000713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3C4" w:rsidRDefault="000713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3C4" w:rsidRDefault="000713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675"/>
    <w:rsid w:val="00025386"/>
    <w:rsid w:val="000423B9"/>
    <w:rsid w:val="00053927"/>
    <w:rsid w:val="000713C4"/>
    <w:rsid w:val="00084786"/>
    <w:rsid w:val="000A7675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8658A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16022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30F91D9"/>
  <w15:chartTrackingRefBased/>
  <w15:docId w15:val="{93AC023E-A0C8-492F-988A-1984E0273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2024-05-14T08:29:00Z</dcterms:created>
  <dcterms:modified xsi:type="dcterms:W3CDTF">2024-05-14T08:29:00Z</dcterms:modified>
</cp:coreProperties>
</file>