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0797" w14:textId="77777777" w:rsidR="00721DB1" w:rsidRDefault="00074D63" w:rsidP="00074D63">
      <w:pPr>
        <w:pStyle w:val="western"/>
        <w:spacing w:after="0"/>
      </w:pPr>
      <w:r>
        <w:t xml:space="preserve">                                              </w:t>
      </w:r>
      <w:r w:rsidR="00721DB1">
        <w:t xml:space="preserve">                               </w:t>
      </w:r>
    </w:p>
    <w:p w14:paraId="3CAEF570" w14:textId="77777777" w:rsidR="00721DB1" w:rsidRPr="003446AA" w:rsidRDefault="00721DB1" w:rsidP="00721DB1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Załącznik nr 4.</w:t>
      </w:r>
    </w:p>
    <w:p w14:paraId="1F0A8B67" w14:textId="421684E5" w:rsidR="00721DB1" w:rsidRPr="00721DB1" w:rsidRDefault="00721DB1" w:rsidP="00721D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</w:t>
      </w:r>
      <w:r w:rsidRPr="00074D63">
        <w:rPr>
          <w:sz w:val="16"/>
          <w:szCs w:val="16"/>
        </w:rPr>
        <w:t>-2412</w:t>
      </w:r>
      <w:r w:rsidR="008C0A3B">
        <w:rPr>
          <w:sz w:val="16"/>
          <w:szCs w:val="16"/>
        </w:rPr>
        <w:t>/</w:t>
      </w:r>
      <w:r w:rsidR="00F443E8">
        <w:rPr>
          <w:sz w:val="16"/>
          <w:szCs w:val="16"/>
        </w:rPr>
        <w:t>21</w:t>
      </w:r>
      <w:r w:rsidR="008C0A3B">
        <w:rPr>
          <w:sz w:val="16"/>
          <w:szCs w:val="16"/>
        </w:rPr>
        <w:t>/</w:t>
      </w:r>
      <w:r w:rsidR="00300E12">
        <w:rPr>
          <w:sz w:val="16"/>
          <w:szCs w:val="16"/>
        </w:rPr>
        <w:t>2</w:t>
      </w:r>
      <w:r w:rsidR="00F443E8">
        <w:rPr>
          <w:sz w:val="16"/>
          <w:szCs w:val="16"/>
        </w:rPr>
        <w:t>2</w:t>
      </w:r>
      <w:r>
        <w:rPr>
          <w:sz w:val="16"/>
          <w:szCs w:val="16"/>
        </w:rPr>
        <w:t>/M</w:t>
      </w:r>
    </w:p>
    <w:p w14:paraId="7292AD5B" w14:textId="77777777" w:rsidR="00074D63" w:rsidRDefault="00074D63" w:rsidP="00721DB1">
      <w:pPr>
        <w:pStyle w:val="western"/>
        <w:spacing w:after="0"/>
        <w:ind w:left="3540" w:firstLine="708"/>
        <w:rPr>
          <w:b/>
        </w:rPr>
      </w:pPr>
      <w:r>
        <w:t xml:space="preserve">  </w:t>
      </w:r>
      <w:r>
        <w:rPr>
          <w:b/>
        </w:rPr>
        <w:t xml:space="preserve">FORMULARZ  CENOWY                                                                                                                                         </w:t>
      </w:r>
    </w:p>
    <w:p w14:paraId="00116C15" w14:textId="65D86462" w:rsidR="008C0A3B" w:rsidRPr="008C0A3B" w:rsidRDefault="00074D63" w:rsidP="008C0A3B">
      <w:pPr>
        <w:pStyle w:val="western"/>
        <w:spacing w:before="0" w:beforeAutospacing="0" w:after="0"/>
        <w:rPr>
          <w:b/>
          <w:bCs/>
          <w:sz w:val="20"/>
          <w:szCs w:val="20"/>
        </w:rPr>
      </w:pPr>
      <w:r w:rsidRPr="00074D63">
        <w:rPr>
          <w:b/>
        </w:rPr>
        <w:t xml:space="preserve">                  </w:t>
      </w:r>
      <w:r>
        <w:rPr>
          <w:b/>
        </w:rPr>
        <w:t xml:space="preserve"> </w:t>
      </w:r>
      <w:r w:rsidRPr="008C0A3B">
        <w:rPr>
          <w:b/>
          <w:sz w:val="20"/>
          <w:szCs w:val="20"/>
        </w:rPr>
        <w:t>(</w:t>
      </w:r>
      <w:r w:rsidRPr="008C0A3B">
        <w:rPr>
          <w:b/>
          <w:bCs/>
          <w:sz w:val="20"/>
          <w:szCs w:val="20"/>
        </w:rPr>
        <w:t>na usługę</w:t>
      </w:r>
      <w:r w:rsidRPr="008C0A3B">
        <w:rPr>
          <w:sz w:val="20"/>
          <w:szCs w:val="20"/>
        </w:rPr>
        <w:t xml:space="preserve"> : </w:t>
      </w:r>
      <w:r w:rsidR="008C0A3B">
        <w:rPr>
          <w:b/>
          <w:bCs/>
          <w:sz w:val="20"/>
          <w:szCs w:val="20"/>
        </w:rPr>
        <w:t>o</w:t>
      </w:r>
      <w:r w:rsidRPr="008C0A3B">
        <w:rPr>
          <w:b/>
          <w:bCs/>
          <w:sz w:val="20"/>
          <w:szCs w:val="20"/>
        </w:rPr>
        <w:t>dbiór i utylizacja odpadów poszpitalnych niebezpiecznych</w:t>
      </w:r>
      <w:r w:rsidR="00B44595" w:rsidRPr="00B44595">
        <w:rPr>
          <w:b/>
          <w:color w:val="00000A"/>
          <w:sz w:val="20"/>
        </w:rPr>
        <w:t xml:space="preserve"> </w:t>
      </w:r>
      <w:r w:rsidR="00B44595">
        <w:rPr>
          <w:b/>
          <w:color w:val="00000A"/>
          <w:sz w:val="20"/>
        </w:rPr>
        <w:t>o kodzie: 180103;  180102;  180109;  180182;  150110</w:t>
      </w:r>
    </w:p>
    <w:p w14:paraId="376C0406" w14:textId="77777777" w:rsidR="00074D63" w:rsidRPr="008C0A3B" w:rsidRDefault="008C0A3B" w:rsidP="008C0A3B">
      <w:pPr>
        <w:pStyle w:val="western"/>
        <w:spacing w:before="0" w:beforeAutospacing="0" w:after="0"/>
        <w:ind w:left="2124" w:firstLine="708"/>
        <w:rPr>
          <w:sz w:val="20"/>
          <w:szCs w:val="20"/>
        </w:rPr>
      </w:pPr>
      <w:r w:rsidRPr="008C0A3B">
        <w:rPr>
          <w:b/>
          <w:bCs/>
          <w:sz w:val="20"/>
          <w:szCs w:val="20"/>
        </w:rPr>
        <w:t>w okresie 12 miesięcy</w:t>
      </w:r>
      <w:r w:rsidR="00074D63" w:rsidRPr="008C0A3B">
        <w:rPr>
          <w:b/>
          <w:bCs/>
          <w:sz w:val="20"/>
          <w:szCs w:val="20"/>
        </w:rPr>
        <w:t>)</w:t>
      </w:r>
    </w:p>
    <w:p w14:paraId="45E31BF8" w14:textId="77777777" w:rsidR="00074D63" w:rsidRDefault="00074D63" w:rsidP="00074D63">
      <w:pPr>
        <w:rPr>
          <w:b/>
        </w:rPr>
      </w:pPr>
    </w:p>
    <w:p w14:paraId="34B4CCA4" w14:textId="77777777" w:rsidR="00074D63" w:rsidRDefault="00074D63" w:rsidP="00074D63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</w:tblGrid>
      <w:tr w:rsidR="00F43B3F" w:rsidRPr="001F1F53" w14:paraId="352F7558" w14:textId="77777777" w:rsidTr="001C580F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71B775D" w14:textId="77777777" w:rsidR="00F43B3F" w:rsidRPr="003B6620" w:rsidRDefault="00F43B3F" w:rsidP="001C580F">
            <w:pPr>
              <w:spacing w:after="972"/>
              <w:ind w:left="56"/>
              <w:rPr>
                <w:spacing w:val="-8"/>
                <w:sz w:val="20"/>
                <w:szCs w:val="20"/>
              </w:rPr>
            </w:pPr>
            <w:r w:rsidRPr="003B6620">
              <w:rPr>
                <w:spacing w:val="-8"/>
                <w:sz w:val="20"/>
                <w:szCs w:val="20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3BEDEB7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1C72C13D" w14:textId="77777777" w:rsidR="00F43B3F" w:rsidRDefault="00F43B3F" w:rsidP="00722695">
            <w:pPr>
              <w:pStyle w:val="western"/>
              <w:spacing w:after="0"/>
            </w:pPr>
            <w:r w:rsidRPr="007278F0">
              <w:rPr>
                <w:spacing w:val="-11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wyszczególnić wszystkie</w:t>
            </w:r>
          </w:p>
          <w:p w14:paraId="796C01D2" w14:textId="77777777" w:rsidR="00F43B3F" w:rsidRDefault="00F43B3F" w:rsidP="00722695">
            <w:pPr>
              <w:pStyle w:val="western"/>
              <w:spacing w:after="323"/>
            </w:pPr>
            <w:r>
              <w:rPr>
                <w:sz w:val="20"/>
                <w:szCs w:val="20"/>
              </w:rPr>
              <w:t>pozycje z grup wymienionych w załączniku nr 2.)</w:t>
            </w:r>
          </w:p>
          <w:p w14:paraId="3F8ECC20" w14:textId="77777777" w:rsidR="00F43B3F" w:rsidRPr="00722695" w:rsidRDefault="00F43B3F" w:rsidP="00722695">
            <w:pPr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  <w:p w14:paraId="6439C4C2" w14:textId="77777777" w:rsidR="00F43B3F" w:rsidRPr="007278F0" w:rsidRDefault="00F43B3F" w:rsidP="001C580F">
            <w:pPr>
              <w:spacing w:after="324"/>
              <w:rPr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73E3E37" w14:textId="77777777" w:rsidR="00F43B3F" w:rsidRPr="007278F0" w:rsidRDefault="00F43B3F" w:rsidP="001C580F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49E5817F" w14:textId="77777777" w:rsidR="00F43B3F" w:rsidRPr="007278F0" w:rsidRDefault="00F43B3F" w:rsidP="001C580F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04A5C3DA" w14:textId="77777777" w:rsidR="00F43B3F" w:rsidRPr="007278F0" w:rsidRDefault="00F43B3F" w:rsidP="001C580F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66572615" w14:textId="77777777" w:rsidR="00F43B3F" w:rsidRPr="007278F0" w:rsidRDefault="00F43B3F" w:rsidP="001C580F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85CF40F" w14:textId="77777777" w:rsidR="00F43B3F" w:rsidRPr="007278F0" w:rsidRDefault="00F43B3F" w:rsidP="001C580F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610BA3A9" w14:textId="77777777" w:rsidR="00F43B3F" w:rsidRPr="007278F0" w:rsidRDefault="00F43B3F" w:rsidP="001C580F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6927DC9" w14:textId="77777777" w:rsidR="00F43B3F" w:rsidRPr="007278F0" w:rsidRDefault="00F43B3F" w:rsidP="001C580F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0CF0575F" w14:textId="77777777" w:rsidR="00F43B3F" w:rsidRPr="007278F0" w:rsidRDefault="00F43B3F" w:rsidP="001C580F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7B5498B2" w14:textId="77777777" w:rsidR="00F43B3F" w:rsidRPr="007278F0" w:rsidRDefault="00F43B3F" w:rsidP="001C580F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772E5EA" w14:textId="77777777" w:rsidR="00F43B3F" w:rsidRPr="007278F0" w:rsidRDefault="00F43B3F" w:rsidP="001C580F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0DEB2897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1180CF99" w14:textId="77777777" w:rsidR="00F43B3F" w:rsidRPr="007278F0" w:rsidRDefault="00F43B3F" w:rsidP="001C580F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15A8D08A" w14:textId="77777777" w:rsidR="00F43B3F" w:rsidRPr="007278F0" w:rsidRDefault="00F43B3F" w:rsidP="001C580F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0854FB34" w14:textId="77777777" w:rsidR="00F43B3F" w:rsidRPr="007278F0" w:rsidRDefault="00F43B3F" w:rsidP="001C580F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35AECA" w14:textId="77777777" w:rsidR="00F43B3F" w:rsidRPr="007278F0" w:rsidRDefault="00F43B3F" w:rsidP="001C580F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097F5E5E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7653ED99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0CCF024B" w14:textId="77777777" w:rsidR="00F43B3F" w:rsidRPr="007278F0" w:rsidRDefault="00F43B3F" w:rsidP="001C580F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C97A686" w14:textId="77777777" w:rsidR="00F43B3F" w:rsidRPr="007278F0" w:rsidRDefault="00F43B3F" w:rsidP="001C580F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60DC541F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7F940366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6C534D99" w14:textId="77777777" w:rsidR="00F43B3F" w:rsidRPr="007278F0" w:rsidRDefault="00F43B3F" w:rsidP="001C580F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2D4D600" w14:textId="77777777" w:rsidR="00F43B3F" w:rsidRPr="007278F0" w:rsidRDefault="00F43B3F" w:rsidP="001C580F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4A229BBC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2CBD5E0E" w14:textId="77777777" w:rsidR="00F43B3F" w:rsidRPr="007278F0" w:rsidRDefault="00F43B3F" w:rsidP="001C580F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77CE01FE" w14:textId="77777777" w:rsidR="00F43B3F" w:rsidRPr="007278F0" w:rsidRDefault="00F43B3F" w:rsidP="001C580F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</w:tr>
      <w:tr w:rsidR="00F43B3F" w:rsidRPr="001F1F53" w14:paraId="16682D35" w14:textId="77777777" w:rsidTr="001C580F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8569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022E" w14:textId="77777777" w:rsidR="00F43B3F" w:rsidRPr="001F1F53" w:rsidRDefault="00F43B3F" w:rsidP="001C580F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946D" w14:textId="77777777" w:rsidR="00F43B3F" w:rsidRPr="001F1F53" w:rsidRDefault="00F43B3F" w:rsidP="001C580F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DAC9" w14:textId="77777777" w:rsidR="00F43B3F" w:rsidRPr="001F1F53" w:rsidRDefault="00F43B3F" w:rsidP="001C580F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2BE8" w14:textId="77777777" w:rsidR="00F43B3F" w:rsidRPr="001F1F53" w:rsidRDefault="00F43B3F" w:rsidP="001C580F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49CA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6A13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54BD" w14:textId="77777777" w:rsidR="00F43B3F" w:rsidRPr="001F1F53" w:rsidRDefault="00F43B3F" w:rsidP="001C580F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A302" w14:textId="77777777" w:rsidR="00F43B3F" w:rsidRPr="001F1F53" w:rsidRDefault="00F43B3F" w:rsidP="001C580F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8774" w14:textId="77777777" w:rsidR="00F43B3F" w:rsidRPr="001F1F53" w:rsidRDefault="00F43B3F" w:rsidP="001C580F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</w:tr>
      <w:tr w:rsidR="00F43B3F" w:rsidRPr="001F1F53" w14:paraId="082CC17E" w14:textId="77777777" w:rsidTr="008C0A3B">
        <w:trPr>
          <w:trHeight w:hRule="exact" w:val="626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0958" w14:textId="77777777" w:rsidR="00F43B3F" w:rsidRPr="001F1F53" w:rsidRDefault="00F43B3F" w:rsidP="001C580F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4C90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F0C1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D7AE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178F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B1A0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1773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65D3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41B2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0EAC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43B3F" w:rsidRPr="001F1F53" w14:paraId="59A860C9" w14:textId="77777777" w:rsidTr="008C0A3B">
        <w:trPr>
          <w:trHeight w:hRule="exact" w:val="706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AC8E" w14:textId="77777777" w:rsidR="00F43B3F" w:rsidRPr="001F1F53" w:rsidRDefault="00F43B3F" w:rsidP="001C580F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9CC1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5170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E770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A4E8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345E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DD0D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32EF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45E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CFF3" w14:textId="77777777" w:rsidR="00F43B3F" w:rsidRPr="001F1F53" w:rsidRDefault="00F43B3F" w:rsidP="001C580F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43B3F" w:rsidRPr="001F1F53" w14:paraId="1D783E4F" w14:textId="77777777" w:rsidTr="008C0A3B">
        <w:trPr>
          <w:trHeight w:hRule="exact" w:val="625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F21D" w14:textId="77777777" w:rsidR="00F43B3F" w:rsidRPr="001F1F53" w:rsidRDefault="00F43B3F" w:rsidP="001C58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0D04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1B0E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E8A9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8FE8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A26E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2610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EDF5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A80B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A3B5" w14:textId="77777777" w:rsidR="00F43B3F" w:rsidRPr="001F1F53" w:rsidRDefault="00F43B3F" w:rsidP="001C580F">
            <w:pPr>
              <w:rPr>
                <w:sz w:val="20"/>
                <w:szCs w:val="20"/>
              </w:rPr>
            </w:pPr>
          </w:p>
        </w:tc>
      </w:tr>
      <w:tr w:rsidR="008C0A3B" w:rsidRPr="001F1F53" w14:paraId="667E8261" w14:textId="77777777" w:rsidTr="008C0A3B">
        <w:trPr>
          <w:trHeight w:hRule="exact" w:val="50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113A" w14:textId="77777777" w:rsidR="008C0A3B" w:rsidRPr="001F1F53" w:rsidRDefault="008C0A3B" w:rsidP="001C58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9E36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43AD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1751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659A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A35C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AECE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D906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79E4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214F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</w:tr>
      <w:tr w:rsidR="008C0A3B" w:rsidRPr="001F1F53" w14:paraId="7F3F9D34" w14:textId="77777777" w:rsidTr="008C0A3B">
        <w:trPr>
          <w:trHeight w:hRule="exact" w:val="505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A34C" w14:textId="77777777" w:rsidR="008C0A3B" w:rsidRPr="001F1F53" w:rsidRDefault="008C0A3B" w:rsidP="001C58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6F34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FA80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EDD2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6BA7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C1C1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EC05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4CAB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EF3A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32E7" w14:textId="77777777" w:rsidR="008C0A3B" w:rsidRPr="001F1F53" w:rsidRDefault="008C0A3B" w:rsidP="001C580F">
            <w:pPr>
              <w:rPr>
                <w:sz w:val="20"/>
                <w:szCs w:val="20"/>
              </w:rPr>
            </w:pPr>
          </w:p>
        </w:tc>
      </w:tr>
    </w:tbl>
    <w:p w14:paraId="344802EB" w14:textId="77777777" w:rsidR="00E80CEF" w:rsidRDefault="00E80CEF">
      <w:pPr>
        <w:rPr>
          <w:sz w:val="20"/>
          <w:szCs w:val="20"/>
        </w:rPr>
      </w:pPr>
    </w:p>
    <w:p w14:paraId="49A4B7CE" w14:textId="77777777" w:rsidR="008C0A3B" w:rsidRDefault="008C0A3B">
      <w:pPr>
        <w:rPr>
          <w:sz w:val="20"/>
          <w:szCs w:val="20"/>
        </w:rPr>
      </w:pPr>
    </w:p>
    <w:p w14:paraId="4F2C29C9" w14:textId="77777777" w:rsidR="008C0A3B" w:rsidRDefault="008C0A3B">
      <w:pPr>
        <w:rPr>
          <w:sz w:val="20"/>
          <w:szCs w:val="20"/>
        </w:rPr>
      </w:pPr>
    </w:p>
    <w:p w14:paraId="6C4BD697" w14:textId="77777777" w:rsidR="008C0A3B" w:rsidRDefault="008C0A3B">
      <w:pPr>
        <w:rPr>
          <w:sz w:val="20"/>
          <w:szCs w:val="20"/>
        </w:rPr>
      </w:pPr>
    </w:p>
    <w:p w14:paraId="34743F24" w14:textId="77777777" w:rsidR="008C0A3B" w:rsidRDefault="008C0A3B">
      <w:pPr>
        <w:rPr>
          <w:sz w:val="20"/>
          <w:szCs w:val="20"/>
        </w:rPr>
      </w:pPr>
    </w:p>
    <w:p w14:paraId="6AA70B49" w14:textId="77777777" w:rsidR="008C0A3B" w:rsidRDefault="008C0A3B">
      <w:pPr>
        <w:rPr>
          <w:sz w:val="20"/>
          <w:szCs w:val="20"/>
        </w:rPr>
      </w:pPr>
    </w:p>
    <w:p w14:paraId="2568ED1A" w14:textId="77777777" w:rsidR="008C0A3B" w:rsidRDefault="008C0A3B">
      <w:pPr>
        <w:rPr>
          <w:sz w:val="20"/>
          <w:szCs w:val="20"/>
        </w:rPr>
      </w:pPr>
    </w:p>
    <w:p w14:paraId="455CC268" w14:textId="77777777" w:rsidR="008C0A3B" w:rsidRDefault="008C0A3B">
      <w:pPr>
        <w:rPr>
          <w:sz w:val="20"/>
          <w:szCs w:val="20"/>
        </w:rPr>
      </w:pPr>
    </w:p>
    <w:p w14:paraId="129ADFF5" w14:textId="77777777" w:rsidR="008C0A3B" w:rsidRDefault="008C0A3B">
      <w:pPr>
        <w:rPr>
          <w:sz w:val="20"/>
          <w:szCs w:val="20"/>
        </w:rPr>
      </w:pPr>
    </w:p>
    <w:p w14:paraId="5A8E7B1E" w14:textId="77777777" w:rsidR="008C0A3B" w:rsidRDefault="008C0A3B">
      <w:pPr>
        <w:rPr>
          <w:sz w:val="20"/>
          <w:szCs w:val="20"/>
        </w:rPr>
      </w:pPr>
    </w:p>
    <w:p w14:paraId="271601D2" w14:textId="77777777" w:rsidR="008C0A3B" w:rsidRDefault="008C0A3B">
      <w:pPr>
        <w:rPr>
          <w:sz w:val="20"/>
          <w:szCs w:val="20"/>
        </w:rPr>
      </w:pPr>
    </w:p>
    <w:p w14:paraId="1250998D" w14:textId="77777777" w:rsidR="008C0A3B" w:rsidRDefault="008C0A3B">
      <w:pPr>
        <w:rPr>
          <w:sz w:val="20"/>
          <w:szCs w:val="20"/>
        </w:rPr>
      </w:pPr>
    </w:p>
    <w:p w14:paraId="391F7BE8" w14:textId="77777777" w:rsidR="008C0A3B" w:rsidRDefault="008C0A3B">
      <w:pPr>
        <w:rPr>
          <w:sz w:val="20"/>
          <w:szCs w:val="20"/>
        </w:rPr>
      </w:pPr>
    </w:p>
    <w:p w14:paraId="07E14A47" w14:textId="77777777" w:rsidR="008C0A3B" w:rsidRDefault="008C0A3B">
      <w:pPr>
        <w:rPr>
          <w:sz w:val="20"/>
          <w:szCs w:val="20"/>
        </w:rPr>
      </w:pPr>
    </w:p>
    <w:p w14:paraId="68EB34D9" w14:textId="77777777" w:rsidR="008C0A3B" w:rsidRDefault="008C0A3B">
      <w:pPr>
        <w:rPr>
          <w:sz w:val="20"/>
          <w:szCs w:val="20"/>
        </w:rPr>
      </w:pPr>
    </w:p>
    <w:p w14:paraId="2257455F" w14:textId="77777777" w:rsidR="008C0A3B" w:rsidRDefault="008C0A3B">
      <w:pPr>
        <w:rPr>
          <w:sz w:val="20"/>
          <w:szCs w:val="20"/>
        </w:rPr>
      </w:pPr>
    </w:p>
    <w:p w14:paraId="090D0D81" w14:textId="77777777" w:rsidR="008C0A3B" w:rsidRDefault="008C0A3B">
      <w:pPr>
        <w:rPr>
          <w:sz w:val="20"/>
          <w:szCs w:val="20"/>
        </w:rPr>
      </w:pPr>
    </w:p>
    <w:p w14:paraId="54CBC5FC" w14:textId="77777777" w:rsidR="008C0A3B" w:rsidRDefault="008C0A3B">
      <w:pPr>
        <w:rPr>
          <w:sz w:val="20"/>
          <w:szCs w:val="20"/>
        </w:rPr>
      </w:pPr>
    </w:p>
    <w:p w14:paraId="28773043" w14:textId="77777777" w:rsidR="008C0A3B" w:rsidRDefault="008C0A3B">
      <w:pPr>
        <w:rPr>
          <w:sz w:val="20"/>
          <w:szCs w:val="20"/>
        </w:rPr>
      </w:pPr>
    </w:p>
    <w:p w14:paraId="7F833A66" w14:textId="77777777" w:rsidR="008C0A3B" w:rsidRDefault="008C0A3B">
      <w:pPr>
        <w:rPr>
          <w:sz w:val="20"/>
          <w:szCs w:val="20"/>
        </w:rPr>
      </w:pPr>
    </w:p>
    <w:p w14:paraId="7295F73F" w14:textId="77777777" w:rsidR="00B8072D" w:rsidRDefault="00B8072D">
      <w:pPr>
        <w:rPr>
          <w:sz w:val="20"/>
          <w:szCs w:val="20"/>
        </w:rPr>
      </w:pPr>
    </w:p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3"/>
        <w:gridCol w:w="1440"/>
        <w:gridCol w:w="1157"/>
        <w:gridCol w:w="1440"/>
      </w:tblGrid>
      <w:tr w:rsidR="00B8072D" w:rsidRPr="001F1F53" w14:paraId="5623E58D" w14:textId="77777777" w:rsidTr="003E545C">
        <w:trPr>
          <w:trHeight w:hRule="exact" w:val="356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23EB" w14:textId="77777777" w:rsidR="00B8072D" w:rsidRPr="001F1F53" w:rsidRDefault="00B8072D" w:rsidP="003E545C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EE46" w14:textId="77777777" w:rsidR="00B8072D" w:rsidRPr="001F1F53" w:rsidRDefault="00B8072D" w:rsidP="003E545C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CFAC" w14:textId="77777777" w:rsidR="00B8072D" w:rsidRPr="001F1F53" w:rsidRDefault="00B8072D" w:rsidP="003E545C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9D99" w14:textId="77777777" w:rsidR="00B8072D" w:rsidRPr="001F1F53" w:rsidRDefault="00B8072D" w:rsidP="003E545C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3A2A2C70" w14:textId="77777777" w:rsidR="00B8072D" w:rsidRDefault="00B8072D" w:rsidP="00B8072D"/>
    <w:p w14:paraId="7EF792D6" w14:textId="77777777" w:rsidR="00B8072D" w:rsidRDefault="00B8072D" w:rsidP="00B8072D"/>
    <w:p w14:paraId="7AC906E3" w14:textId="77777777" w:rsidR="00B8072D" w:rsidRDefault="00B8072D" w:rsidP="00B8072D"/>
    <w:p w14:paraId="0D1A2914" w14:textId="77777777" w:rsidR="00B8072D" w:rsidRPr="001F1F53" w:rsidRDefault="00B8072D" w:rsidP="00B8072D">
      <w:pPr>
        <w:spacing w:after="52" w:line="20" w:lineRule="exact"/>
        <w:rPr>
          <w:sz w:val="20"/>
          <w:szCs w:val="20"/>
        </w:rPr>
      </w:pPr>
    </w:p>
    <w:p w14:paraId="3FA6AC6C" w14:textId="77777777" w:rsidR="00B8072D" w:rsidRPr="00827273" w:rsidRDefault="00B8072D" w:rsidP="00B8072D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Wartość netto: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78318200" w14:textId="77777777" w:rsidR="00B8072D" w:rsidRPr="00827273" w:rsidRDefault="00B8072D" w:rsidP="00B8072D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VAT: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1E5520E1" w14:textId="77777777" w:rsidR="00B8072D" w:rsidRPr="008C0A3B" w:rsidRDefault="00B8072D" w:rsidP="00B8072D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8C0A3B">
        <w:rPr>
          <w:spacing w:val="-2"/>
          <w:sz w:val="20"/>
          <w:szCs w:val="20"/>
        </w:rPr>
        <w:t xml:space="preserve">Wartość  brutto: </w:t>
      </w:r>
      <w:r w:rsidRPr="008C0A3B">
        <w:rPr>
          <w:sz w:val="20"/>
          <w:szCs w:val="20"/>
        </w:rPr>
        <w:tab/>
      </w:r>
      <w:r w:rsidRPr="008C0A3B">
        <w:rPr>
          <w:spacing w:val="-2"/>
          <w:sz w:val="20"/>
          <w:szCs w:val="20"/>
        </w:rPr>
        <w:t>zł</w:t>
      </w:r>
    </w:p>
    <w:p w14:paraId="42DB1A5A" w14:textId="77777777" w:rsidR="00B8072D" w:rsidRDefault="00B8072D" w:rsidP="00B8072D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lastRenderedPageBreak/>
        <w:t>Słownie</w:t>
      </w:r>
      <w:r w:rsidRPr="00721DB1">
        <w:rPr>
          <w:spacing w:val="-2"/>
          <w:sz w:val="20"/>
          <w:szCs w:val="20"/>
        </w:rPr>
        <w:t xml:space="preserve">: </w:t>
      </w:r>
      <w:r w:rsidRPr="00721DB1">
        <w:rPr>
          <w:sz w:val="20"/>
          <w:szCs w:val="20"/>
        </w:rPr>
        <w:tab/>
      </w:r>
      <w:r w:rsidRPr="00721DB1">
        <w:rPr>
          <w:spacing w:val="-2"/>
          <w:sz w:val="20"/>
          <w:szCs w:val="20"/>
        </w:rPr>
        <w:t>zł</w:t>
      </w:r>
    </w:p>
    <w:p w14:paraId="6A8EB487" w14:textId="77777777" w:rsidR="00B8072D" w:rsidRPr="00721DB1" w:rsidRDefault="00B8072D" w:rsidP="00B8072D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</w:p>
    <w:p w14:paraId="7FB083F8" w14:textId="77777777" w:rsidR="00B8072D" w:rsidRDefault="00B8072D" w:rsidP="00B8072D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31C3B4A2" w14:textId="77777777" w:rsidR="00B8072D" w:rsidRDefault="00B8072D" w:rsidP="00B8072D">
      <w:pPr>
        <w:spacing w:after="360" w:line="336" w:lineRule="atLeast"/>
        <w:rPr>
          <w:spacing w:val="-2"/>
          <w:sz w:val="20"/>
          <w:szCs w:val="20"/>
        </w:rPr>
      </w:pPr>
    </w:p>
    <w:p w14:paraId="3BF5884A" w14:textId="77777777" w:rsidR="00B8072D" w:rsidRPr="00721DB1" w:rsidRDefault="00B8072D" w:rsidP="00B8072D">
      <w:pPr>
        <w:spacing w:after="360" w:line="336" w:lineRule="atLeast"/>
        <w:rPr>
          <w:spacing w:val="-2"/>
          <w:sz w:val="20"/>
          <w:szCs w:val="20"/>
        </w:rPr>
      </w:pPr>
    </w:p>
    <w:p w14:paraId="557A45C4" w14:textId="77777777" w:rsidR="00B8072D" w:rsidRDefault="00B8072D" w:rsidP="00B8072D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4ED34399" w14:textId="77777777" w:rsidR="00B8072D" w:rsidRPr="005356CB" w:rsidRDefault="00B8072D" w:rsidP="00B8072D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19D524CB" w14:textId="77777777" w:rsidR="00B8072D" w:rsidRPr="00D64189" w:rsidRDefault="00B8072D" w:rsidP="00B8072D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20F13BEA" w14:textId="77777777" w:rsidR="00B8072D" w:rsidRPr="00D64189" w:rsidRDefault="00B8072D">
      <w:pPr>
        <w:rPr>
          <w:sz w:val="20"/>
          <w:szCs w:val="20"/>
        </w:rPr>
      </w:pPr>
    </w:p>
    <w:sectPr w:rsidR="00B8072D" w:rsidRPr="00D64189" w:rsidSect="008133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 w16cid:durableId="8534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D63"/>
    <w:rsid w:val="00074D63"/>
    <w:rsid w:val="002B21EC"/>
    <w:rsid w:val="00300E12"/>
    <w:rsid w:val="00357C47"/>
    <w:rsid w:val="005F6640"/>
    <w:rsid w:val="00721DB1"/>
    <w:rsid w:val="00722695"/>
    <w:rsid w:val="0074517A"/>
    <w:rsid w:val="007C06DE"/>
    <w:rsid w:val="007E5FFD"/>
    <w:rsid w:val="00851EB2"/>
    <w:rsid w:val="008B233E"/>
    <w:rsid w:val="008C0A3B"/>
    <w:rsid w:val="008D3EA3"/>
    <w:rsid w:val="00A62429"/>
    <w:rsid w:val="00B44595"/>
    <w:rsid w:val="00B8072D"/>
    <w:rsid w:val="00BB1A10"/>
    <w:rsid w:val="00CA3419"/>
    <w:rsid w:val="00CA43CE"/>
    <w:rsid w:val="00D64189"/>
    <w:rsid w:val="00E80CEF"/>
    <w:rsid w:val="00F30BC3"/>
    <w:rsid w:val="00F43B3F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4F3"/>
  <w15:docId w15:val="{7D3F5612-9CE6-49C4-B890-CA88DE12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74D63"/>
    <w:pPr>
      <w:widowControl/>
      <w:autoSpaceDE/>
      <w:autoSpaceDN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24</cp:revision>
  <cp:lastPrinted>2016-07-07T06:52:00Z</cp:lastPrinted>
  <dcterms:created xsi:type="dcterms:W3CDTF">2014-06-25T05:53:00Z</dcterms:created>
  <dcterms:modified xsi:type="dcterms:W3CDTF">2022-11-10T08:22:00Z</dcterms:modified>
</cp:coreProperties>
</file>