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A903C" w14:textId="77777777"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14:paraId="6FBC3712" w14:textId="77777777" w:rsidR="00DD09A9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14:paraId="22998F3F" w14:textId="77777777"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14:paraId="78193854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A92E38D" w14:textId="77777777" w:rsidR="00B80F5A" w:rsidRDefault="00B80F5A" w:rsidP="00B80F5A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0308DEF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1C1F174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858AAB5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C99CB1A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3118D20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35FAE96" w14:textId="77777777"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28B97F8B" w14:textId="77777777" w:rsidR="00DD09A9" w:rsidRDefault="00B80F5A" w:rsidP="00B80F5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6F5EC32C" w14:textId="77777777" w:rsidR="00DD09A9" w:rsidRDefault="001852AE">
      <w:pPr>
        <w:spacing w:line="360" w:lineRule="auto"/>
      </w:pPr>
      <w:r>
        <w:t>Do: Nazwa i siedziba Zamawiającego:</w:t>
      </w:r>
    </w:p>
    <w:p w14:paraId="21725A5C" w14:textId="77777777"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14:paraId="3B013A23" w14:textId="77777777"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14:paraId="39202BD4" w14:textId="77777777"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223E3910" w14:textId="77777777"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481FD482" w14:textId="77777777"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14:paraId="082853D3" w14:textId="77777777" w:rsidR="00DD09A9" w:rsidRDefault="00DD09A9">
      <w:pPr>
        <w:ind w:firstLine="3969"/>
        <w:rPr>
          <w:b/>
        </w:rPr>
      </w:pPr>
    </w:p>
    <w:p w14:paraId="0E247BE7" w14:textId="2ED144EE"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6A28DB" w:rsidRPr="006A28DB">
        <w:rPr>
          <w:b/>
          <w:bCs/>
        </w:rPr>
        <w:t xml:space="preserve">Leasing operacyjny oraz dostawa chromatografu gazowego do badań zawartości H2 </w:t>
      </w:r>
      <w:r w:rsidR="006A28DB">
        <w:rPr>
          <w:b/>
          <w:bCs/>
        </w:rPr>
        <w:br/>
      </w:r>
      <w:r w:rsidR="006A28DB" w:rsidRPr="006A28DB">
        <w:rPr>
          <w:b/>
          <w:bCs/>
        </w:rPr>
        <w:t>w mieszaninie gazowej na potrzeby realizacji projektu SaferH2</w:t>
      </w:r>
      <w:r w:rsidR="00E21FF9" w:rsidRPr="006A28DB">
        <w:rPr>
          <w:b/>
          <w:bCs/>
        </w:rPr>
        <w:t>–</w:t>
      </w:r>
      <w:r w:rsidR="00E21FF9" w:rsidRPr="006A5DF1">
        <w:rPr>
          <w:bCs/>
          <w:sz w:val="22"/>
          <w:szCs w:val="22"/>
        </w:rPr>
        <w:t xml:space="preserve">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</w:t>
      </w:r>
      <w:r w:rsidR="006A28DB">
        <w:rPr>
          <w:b/>
          <w:sz w:val="22"/>
          <w:szCs w:val="22"/>
        </w:rPr>
        <w:t>538</w:t>
      </w:r>
      <w:r w:rsidR="00E52AB8">
        <w:rPr>
          <w:b/>
          <w:sz w:val="22"/>
          <w:szCs w:val="22"/>
        </w:rPr>
        <w:t>/22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 w:rsidR="006A28DB">
        <w:br/>
      </w:r>
      <w:r>
        <w:t>w specyfikacji warunków zamówienia.</w:t>
      </w:r>
    </w:p>
    <w:p w14:paraId="28B213E0" w14:textId="77777777" w:rsidR="00C74A56" w:rsidRPr="00C74A56" w:rsidRDefault="00C74A56">
      <w:pPr>
        <w:widowControl w:val="0"/>
        <w:ind w:right="1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27"/>
        <w:gridCol w:w="1355"/>
        <w:gridCol w:w="1330"/>
        <w:gridCol w:w="682"/>
        <w:gridCol w:w="203"/>
        <w:gridCol w:w="963"/>
      </w:tblGrid>
      <w:tr w:rsidR="009D4DF3" w14:paraId="582A7BE1" w14:textId="77777777" w:rsidTr="009D4DF3">
        <w:trPr>
          <w:trHeight w:val="179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FC3E2" w14:textId="027B313E" w:rsidR="009D4DF3" w:rsidRPr="009D4DF3" w:rsidRDefault="009D4DF3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 w:rsidRPr="009D4DF3">
              <w:rPr>
                <w:b/>
                <w:sz w:val="22"/>
                <w:szCs w:val="22"/>
              </w:rPr>
              <w:t>Wartość BRUTTO leasingu EURO</w:t>
            </w:r>
          </w:p>
        </w:tc>
        <w:tc>
          <w:tcPr>
            <w:tcW w:w="4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2871B" w14:textId="77777777" w:rsidR="009D4DF3" w:rsidRDefault="009D4DF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  <w:p w14:paraId="7E1A75EA" w14:textId="051EB6AC" w:rsidR="009D4DF3" w:rsidRPr="009D4DF3" w:rsidRDefault="009D4DF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14:paraId="77134A44" w14:textId="77777777" w:rsidTr="009D4DF3">
        <w:trPr>
          <w:trHeight w:val="179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A0017" w14:textId="77777777"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4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2722F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14:paraId="4323B8DC" w14:textId="77777777" w:rsidTr="009D4DF3">
        <w:trPr>
          <w:trHeight w:val="368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500B3" w14:textId="77777777"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4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89F61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75972999" w14:textId="07900F6A"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C956E6">
              <w:rPr>
                <w:sz w:val="22"/>
                <w:szCs w:val="22"/>
              </w:rPr>
              <w:t>EURO</w:t>
            </w:r>
          </w:p>
        </w:tc>
      </w:tr>
      <w:tr w:rsidR="00E52AB8" w14:paraId="4E5A1ED4" w14:textId="77777777" w:rsidTr="009D4DF3">
        <w:trPr>
          <w:trHeight w:val="199"/>
        </w:trPr>
        <w:tc>
          <w:tcPr>
            <w:tcW w:w="4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A783" w14:textId="77777777"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23365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A6542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B7E53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E52AB8" w14:paraId="3105D98A" w14:textId="77777777" w:rsidTr="009D4DF3">
        <w:trPr>
          <w:trHeight w:val="198"/>
        </w:trPr>
        <w:tc>
          <w:tcPr>
            <w:tcW w:w="4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D7B69" w14:textId="77777777"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46787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4C146D99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D7254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7E1FF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14:paraId="3358EBE6" w14:textId="77777777" w:rsidTr="009D4DF3">
        <w:trPr>
          <w:trHeight w:val="436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75E2C" w14:textId="77777777"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48C10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14:paraId="7A5DFFA0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97B6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CDAE3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14:paraId="0CC61208" w14:textId="77777777"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E860A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E52AB8" w14:paraId="5A493C91" w14:textId="77777777" w:rsidTr="009D4DF3">
        <w:trPr>
          <w:trHeight w:val="189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090B3" w14:textId="77777777" w:rsidR="00E52AB8" w:rsidRDefault="00F8550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7E2E59">
              <w:rPr>
                <w:b/>
                <w:sz w:val="22"/>
                <w:szCs w:val="22"/>
              </w:rPr>
              <w:t>Łączna wartość pierwszych 11 rat</w:t>
            </w:r>
          </w:p>
          <w:p w14:paraId="755EAE38" w14:textId="392DFD70" w:rsidR="009D4DF3" w:rsidRPr="007E2E59" w:rsidRDefault="009D4DF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89E6B" w14:textId="5A8A49B2"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8F858" w14:textId="25A6C117" w:rsidR="00E52AB8" w:rsidRDefault="00E52AB8" w:rsidP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C2A6C" w14:textId="77777777"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46526" w14:textId="77777777"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5B13E7" w14:paraId="22C4ED76" w14:textId="77777777" w:rsidTr="009D4DF3">
        <w:trPr>
          <w:trHeight w:val="70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1A2D1" w14:textId="77777777" w:rsidR="005B13E7" w:rsidRDefault="00F85507" w:rsidP="005B13E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7E2E59">
              <w:rPr>
                <w:b/>
                <w:sz w:val="22"/>
                <w:szCs w:val="22"/>
              </w:rPr>
              <w:t>Łączna wartość pozostałych 24 rat</w:t>
            </w:r>
          </w:p>
          <w:p w14:paraId="46A577BE" w14:textId="723FE445" w:rsidR="00971126" w:rsidRPr="00971126" w:rsidRDefault="00971126" w:rsidP="00971126">
            <w:pPr>
              <w:rPr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73BD0" w14:textId="77777777" w:rsidR="005B13E7" w:rsidRDefault="005B13E7" w:rsidP="005B13E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  <w:p w14:paraId="29EA03BA" w14:textId="77777777" w:rsidR="00971126" w:rsidRPr="00971126" w:rsidRDefault="00971126" w:rsidP="00971126">
            <w:pPr>
              <w:rPr>
                <w:sz w:val="22"/>
                <w:szCs w:val="22"/>
              </w:rPr>
            </w:pPr>
          </w:p>
          <w:p w14:paraId="05AF02A0" w14:textId="703E87BB" w:rsidR="00971126" w:rsidRPr="00971126" w:rsidRDefault="00971126" w:rsidP="009711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202DB" w14:textId="74EE8CB4"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4435" w14:textId="77777777"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50196504" w14:textId="77777777"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79453A65" w14:textId="77777777"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6FDE283A" w14:textId="77777777"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38BA3CDF" w14:textId="77777777"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DFDF8" w14:textId="77777777"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14:paraId="5FEB868E" w14:textId="77777777" w:rsidTr="009D4DF3">
        <w:trPr>
          <w:trHeight w:val="96"/>
        </w:trPr>
        <w:tc>
          <w:tcPr>
            <w:tcW w:w="4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67D96" w14:textId="77777777"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CECC2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3C5AF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3CA79" w14:textId="77777777"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E52AB8" w14:paraId="1D1C2524" w14:textId="77777777" w:rsidTr="009D4DF3">
        <w:trPr>
          <w:trHeight w:val="96"/>
        </w:trPr>
        <w:tc>
          <w:tcPr>
            <w:tcW w:w="4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5E66D" w14:textId="77777777"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5D291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785BDEE3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29EFA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9C80A" w14:textId="77777777"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14:paraId="4D7FEB7B" w14:textId="77777777" w:rsidTr="009D4DF3">
        <w:trPr>
          <w:trHeight w:val="358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99312" w14:textId="77777777"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4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BEDD5" w14:textId="77777777"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14:paraId="54B2114A" w14:textId="77777777" w:rsidTr="009D4DF3">
        <w:trPr>
          <w:trHeight w:val="179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9A520" w14:textId="77777777"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model)</w:t>
            </w:r>
          </w:p>
        </w:tc>
        <w:tc>
          <w:tcPr>
            <w:tcW w:w="45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0957E" w14:textId="77777777"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4F33C695" w14:textId="77777777" w:rsidR="00DD09A9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</w:t>
            </w:r>
          </w:p>
          <w:p w14:paraId="10562ABB" w14:textId="77777777"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4E4E170D" w14:textId="77777777" w:rsidR="00DD09A9" w:rsidRDefault="00DD09A9">
      <w:pPr>
        <w:tabs>
          <w:tab w:val="right" w:pos="9000"/>
        </w:tabs>
      </w:pPr>
    </w:p>
    <w:p w14:paraId="24D73F64" w14:textId="39A3D37D" w:rsidR="0069263F" w:rsidRDefault="001852AE" w:rsidP="003C3B9C">
      <w:pPr>
        <w:widowControl w:val="0"/>
        <w:ind w:right="1"/>
        <w:jc w:val="both"/>
        <w:rPr>
          <w:b/>
        </w:rPr>
      </w:pPr>
      <w:bookmarkStart w:id="2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3C3B9C">
        <w:rPr>
          <w:b/>
        </w:rPr>
        <w:t>.</w:t>
      </w:r>
      <w:r w:rsidR="009F7830">
        <w:rPr>
          <w:b/>
        </w:rPr>
        <w:t xml:space="preserve">… </w:t>
      </w:r>
      <w:r w:rsidR="00B66700">
        <w:rPr>
          <w:b/>
        </w:rPr>
        <w:t>dni</w:t>
      </w:r>
      <w:r w:rsidR="0069263F">
        <w:rPr>
          <w:b/>
        </w:rPr>
        <w:t xml:space="preserve"> od daty podpisania umowy leasingu</w:t>
      </w:r>
      <w:r>
        <w:rPr>
          <w:b/>
        </w:rPr>
        <w:t xml:space="preserve">, </w:t>
      </w:r>
      <w:bookmarkEnd w:id="1"/>
      <w:bookmarkEnd w:id="2"/>
      <w:r w:rsidR="00B35805">
        <w:rPr>
          <w:highlight w:val="yellow"/>
        </w:rPr>
        <w:t>(kryterium oceny ofert)</w:t>
      </w:r>
    </w:p>
    <w:p w14:paraId="70A7A7DB" w14:textId="77777777" w:rsidR="00C80CA6" w:rsidRDefault="00C80CA6" w:rsidP="003C3B9C">
      <w:pPr>
        <w:widowControl w:val="0"/>
        <w:ind w:right="1"/>
        <w:jc w:val="both"/>
        <w:rPr>
          <w:b/>
        </w:rPr>
      </w:pPr>
      <w:r w:rsidRPr="005B5973">
        <w:rPr>
          <w:b/>
        </w:rPr>
        <w:t xml:space="preserve">liczba rat – </w:t>
      </w:r>
      <w:r w:rsidR="0069263F" w:rsidRPr="005B5973">
        <w:rPr>
          <w:b/>
        </w:rPr>
        <w:t>35</w:t>
      </w:r>
      <w:r w:rsidRPr="005B5973">
        <w:rPr>
          <w:b/>
        </w:rPr>
        <w:t xml:space="preserve">, czas trwania leasingu operacyjnego – </w:t>
      </w:r>
      <w:r w:rsidR="0069263F" w:rsidRPr="005B5973">
        <w:rPr>
          <w:b/>
        </w:rPr>
        <w:t xml:space="preserve">36 </w:t>
      </w:r>
      <w:r w:rsidRPr="005B5973">
        <w:rPr>
          <w:b/>
        </w:rPr>
        <w:t>m-</w:t>
      </w:r>
      <w:proofErr w:type="spellStart"/>
      <w:r w:rsidRPr="005B5973">
        <w:rPr>
          <w:b/>
        </w:rPr>
        <w:t>cy</w:t>
      </w:r>
      <w:proofErr w:type="spellEnd"/>
      <w:r w:rsidRPr="005B5973">
        <w:rPr>
          <w:b/>
        </w:rPr>
        <w:t>.</w:t>
      </w:r>
      <w:r>
        <w:rPr>
          <w:b/>
        </w:rPr>
        <w:t xml:space="preserve"> </w:t>
      </w:r>
    </w:p>
    <w:p w14:paraId="3AB4F28C" w14:textId="77777777" w:rsidR="005B13E7" w:rsidRDefault="005B13E7" w:rsidP="003C3B9C">
      <w:pPr>
        <w:widowControl w:val="0"/>
        <w:ind w:right="1"/>
        <w:jc w:val="both"/>
      </w:pPr>
    </w:p>
    <w:p w14:paraId="4AC9BB54" w14:textId="0CA1B389" w:rsidR="00DD09A9" w:rsidRDefault="001852AE" w:rsidP="003C3B9C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271459E" w14:textId="77777777" w:rsidR="00C716ED" w:rsidRDefault="00C716ED" w:rsidP="003C3B9C">
      <w:pPr>
        <w:tabs>
          <w:tab w:val="left" w:pos="426"/>
        </w:tabs>
        <w:jc w:val="both"/>
        <w:rPr>
          <w:b/>
          <w:sz w:val="22"/>
        </w:rPr>
      </w:pPr>
    </w:p>
    <w:p w14:paraId="38245085" w14:textId="60167759" w:rsidR="00DD09A9" w:rsidRDefault="001852AE" w:rsidP="003C3B9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14:paraId="58ED7343" w14:textId="77777777" w:rsidR="00C716ED" w:rsidRDefault="00C716ED" w:rsidP="003C3B9C">
      <w:pPr>
        <w:tabs>
          <w:tab w:val="left" w:pos="426"/>
        </w:tabs>
        <w:jc w:val="both"/>
      </w:pPr>
    </w:p>
    <w:p w14:paraId="6431D156" w14:textId="77777777" w:rsidR="009F7830" w:rsidRDefault="001852AE" w:rsidP="003C3B9C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14:paraId="6638B3F8" w14:textId="77777777" w:rsidR="0069263F" w:rsidRDefault="0069263F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85D283B" w14:textId="77777777" w:rsidR="00DD09A9" w:rsidRDefault="001852AE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8DD31EF" w14:textId="77777777"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14:paraId="78D150C6" w14:textId="77777777"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114A98E" w14:textId="77777777"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B9562B" w14:textId="77777777"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2BA88E" w14:textId="77777777"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EE2FDE" w14:textId="6CB35039"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p w14:paraId="36197FB6" w14:textId="77777777" w:rsidR="00C716ED" w:rsidRDefault="00C716ED" w:rsidP="00C716ED">
      <w:pPr>
        <w:ind w:left="360"/>
        <w:jc w:val="both"/>
        <w:rPr>
          <w:sz w:val="22"/>
          <w:szCs w:val="22"/>
        </w:rPr>
      </w:pP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 w14:paraId="61B4D4DE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AF4126" w14:textId="77777777"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631F0D" w14:textId="77777777"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1AB242C" w14:textId="77777777"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97556B" w14:textId="77777777"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 w14:paraId="6F4CB78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57312C" w14:textId="77777777" w:rsidR="00DD09A9" w:rsidRDefault="00DD09A9" w:rsidP="003C3B9C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064DBC" w14:textId="77777777" w:rsidR="00DD09A9" w:rsidRDefault="00DD09A9" w:rsidP="003C3B9C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E0FCBD" w14:textId="77777777" w:rsidR="00DD09A9" w:rsidRDefault="00DD09A9" w:rsidP="003C3B9C">
            <w:pPr>
              <w:rPr>
                <w:sz w:val="18"/>
                <w:szCs w:val="22"/>
              </w:rPr>
            </w:pPr>
          </w:p>
        </w:tc>
      </w:tr>
    </w:tbl>
    <w:p w14:paraId="6D2979DA" w14:textId="77777777"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B3488DE" w14:textId="77777777" w:rsidR="00DD09A9" w:rsidRDefault="001852AE" w:rsidP="003C3B9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973A369" w14:textId="77777777"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450C93D" w14:textId="77777777"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A44F7AF" w14:textId="77777777"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2DEDC33" w14:textId="77777777"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AB27262" w14:textId="77777777"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ADAFC22" w14:textId="77777777" w:rsidR="00DD09A9" w:rsidRDefault="001852AE" w:rsidP="003C3B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0778B9" w14:textId="77777777"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AF18EA" w14:textId="77777777"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5B9C55" w14:textId="77777777"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891BC2" w14:textId="77777777"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AFAA1C4" w14:textId="77777777" w:rsidR="00DD09A9" w:rsidRDefault="001852AE" w:rsidP="003C3B9C">
      <w:pPr>
        <w:numPr>
          <w:ilvl w:val="1"/>
          <w:numId w:val="2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1CB033" w14:textId="77777777" w:rsidR="00DD09A9" w:rsidRDefault="00DD09A9" w:rsidP="003C3B9C">
      <w:pPr>
        <w:jc w:val="both"/>
        <w:rPr>
          <w:sz w:val="22"/>
          <w:szCs w:val="22"/>
        </w:rPr>
      </w:pPr>
    </w:p>
    <w:p w14:paraId="33A05FC2" w14:textId="77777777" w:rsidR="00DD09A9" w:rsidRDefault="00DD09A9" w:rsidP="003C3B9C">
      <w:pPr>
        <w:rPr>
          <w:b/>
        </w:rPr>
      </w:pPr>
    </w:p>
    <w:p w14:paraId="2A86570A" w14:textId="77777777" w:rsidR="00DD09A9" w:rsidRPr="00C80CA6" w:rsidRDefault="001852AE" w:rsidP="003C3B9C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E94D5" w14:textId="77777777" w:rsidR="00061F53" w:rsidRDefault="00061F53">
      <w:r>
        <w:separator/>
      </w:r>
    </w:p>
  </w:endnote>
  <w:endnote w:type="continuationSeparator" w:id="0">
    <w:p w14:paraId="16C97529" w14:textId="77777777" w:rsidR="00061F53" w:rsidRDefault="0006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5A94" w14:textId="77777777"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ADD50" w14:textId="77777777" w:rsidR="00061F53" w:rsidRDefault="00061F53">
      <w:r>
        <w:separator/>
      </w:r>
    </w:p>
  </w:footnote>
  <w:footnote w:type="continuationSeparator" w:id="0">
    <w:p w14:paraId="77301E78" w14:textId="77777777" w:rsidR="00061F53" w:rsidRDefault="00061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89148" w14:textId="4CEA6BCB" w:rsidR="00DD09A9" w:rsidRDefault="001852AE" w:rsidP="001A012E">
    <w:pPr>
      <w:pStyle w:val="Nagwek"/>
      <w:tabs>
        <w:tab w:val="clear" w:pos="4536"/>
        <w:tab w:val="clear" w:pos="9072"/>
        <w:tab w:val="left" w:pos="3030"/>
        <w:tab w:val="left" w:pos="5430"/>
      </w:tabs>
      <w:rPr>
        <w:sz w:val="22"/>
      </w:rPr>
    </w:pPr>
    <w:r>
      <w:rPr>
        <w:sz w:val="22"/>
      </w:rPr>
      <w:t>Formularz oferty</w:t>
    </w:r>
    <w:r w:rsidR="001A012E">
      <w:rPr>
        <w:sz w:val="22"/>
      </w:rPr>
      <w:tab/>
    </w:r>
    <w:r w:rsidR="001A012E">
      <w:rPr>
        <w:sz w:val="22"/>
      </w:rPr>
      <w:tab/>
    </w:r>
  </w:p>
  <w:p w14:paraId="58361CF1" w14:textId="2F9E12FE" w:rsidR="001A012E" w:rsidRPr="001A012E" w:rsidRDefault="001A012E" w:rsidP="001A012E">
    <w:pPr>
      <w:pStyle w:val="Tekstpodstawowy"/>
    </w:pPr>
    <w:r w:rsidRPr="001A012E">
      <w:rPr>
        <w:b w:val="0"/>
        <w:noProof/>
      </w:rPr>
      <w:drawing>
        <wp:inline distT="0" distB="0" distL="0" distR="0" wp14:anchorId="5E4B58B0" wp14:editId="0B963D8B">
          <wp:extent cx="5724525" cy="4953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603004264">
    <w:abstractNumId w:val="1"/>
  </w:num>
  <w:num w:numId="2" w16cid:durableId="1855925298">
    <w:abstractNumId w:val="3"/>
  </w:num>
  <w:num w:numId="3" w16cid:durableId="396560204">
    <w:abstractNumId w:val="2"/>
  </w:num>
  <w:num w:numId="4" w16cid:durableId="1607426813">
    <w:abstractNumId w:val="0"/>
  </w:num>
  <w:num w:numId="5" w16cid:durableId="1912159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61F53"/>
    <w:rsid w:val="000E5ABA"/>
    <w:rsid w:val="001050A4"/>
    <w:rsid w:val="0014163F"/>
    <w:rsid w:val="001852AE"/>
    <w:rsid w:val="001A012E"/>
    <w:rsid w:val="001A21E3"/>
    <w:rsid w:val="002B291F"/>
    <w:rsid w:val="002F170C"/>
    <w:rsid w:val="003C3B9C"/>
    <w:rsid w:val="003E3C71"/>
    <w:rsid w:val="00424AAE"/>
    <w:rsid w:val="00453BDF"/>
    <w:rsid w:val="00456562"/>
    <w:rsid w:val="00524F49"/>
    <w:rsid w:val="00543D33"/>
    <w:rsid w:val="0059799B"/>
    <w:rsid w:val="005B13E7"/>
    <w:rsid w:val="005B3665"/>
    <w:rsid w:val="005B5973"/>
    <w:rsid w:val="0069263F"/>
    <w:rsid w:val="006A28DB"/>
    <w:rsid w:val="00717A84"/>
    <w:rsid w:val="007E2E59"/>
    <w:rsid w:val="00804C49"/>
    <w:rsid w:val="00821F0A"/>
    <w:rsid w:val="008658C0"/>
    <w:rsid w:val="008C33A2"/>
    <w:rsid w:val="00971126"/>
    <w:rsid w:val="009A1ACA"/>
    <w:rsid w:val="009B7F8F"/>
    <w:rsid w:val="009D4DF3"/>
    <w:rsid w:val="009F12A2"/>
    <w:rsid w:val="009F7830"/>
    <w:rsid w:val="00A304AB"/>
    <w:rsid w:val="00A80859"/>
    <w:rsid w:val="00AF1316"/>
    <w:rsid w:val="00B30C18"/>
    <w:rsid w:val="00B35310"/>
    <w:rsid w:val="00B35805"/>
    <w:rsid w:val="00B51FF2"/>
    <w:rsid w:val="00B66700"/>
    <w:rsid w:val="00B80F5A"/>
    <w:rsid w:val="00C2655B"/>
    <w:rsid w:val="00C716ED"/>
    <w:rsid w:val="00C74A56"/>
    <w:rsid w:val="00C80CA6"/>
    <w:rsid w:val="00C956E6"/>
    <w:rsid w:val="00CA6936"/>
    <w:rsid w:val="00CF6D56"/>
    <w:rsid w:val="00D12C97"/>
    <w:rsid w:val="00D55F6C"/>
    <w:rsid w:val="00D94629"/>
    <w:rsid w:val="00DA627A"/>
    <w:rsid w:val="00DA68AB"/>
    <w:rsid w:val="00DD09A9"/>
    <w:rsid w:val="00DE3F47"/>
    <w:rsid w:val="00DF1494"/>
    <w:rsid w:val="00E21FF9"/>
    <w:rsid w:val="00E47EF1"/>
    <w:rsid w:val="00E52AB8"/>
    <w:rsid w:val="00EA57FB"/>
    <w:rsid w:val="00F85507"/>
    <w:rsid w:val="00FB3F8E"/>
    <w:rsid w:val="00FC30AA"/>
    <w:rsid w:val="00FD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82B3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F5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F855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D4009-9059-45B6-B9F4-0E95A7237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Joanna Kraińska</cp:lastModifiedBy>
  <cp:revision>2</cp:revision>
  <cp:lastPrinted>2022-06-21T10:30:00Z</cp:lastPrinted>
  <dcterms:created xsi:type="dcterms:W3CDTF">2022-09-01T10:30:00Z</dcterms:created>
  <dcterms:modified xsi:type="dcterms:W3CDTF">2022-09-01T10:30:00Z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