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A5F66" w14:textId="0D5C6881" w:rsidR="00785216" w:rsidRDefault="00785216" w:rsidP="00785216">
      <w:pPr>
        <w:spacing w:after="0" w:line="240" w:lineRule="auto"/>
        <w:jc w:val="center"/>
        <w:rPr>
          <w:rFonts w:eastAsia="Times New Roman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2AC8ABFA" wp14:editId="5571E49E">
            <wp:extent cx="5743575" cy="67627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DA531" w14:textId="3B086D3F" w:rsidR="006D148C" w:rsidRPr="006D148C" w:rsidRDefault="006D148C" w:rsidP="006D148C">
      <w:pPr>
        <w:spacing w:after="0" w:line="240" w:lineRule="auto"/>
        <w:jc w:val="right"/>
        <w:rPr>
          <w:rFonts w:eastAsia="Times New Roman"/>
          <w:b/>
          <w:iCs/>
          <w:sz w:val="20"/>
          <w:szCs w:val="20"/>
          <w:lang w:eastAsia="pl-PL"/>
        </w:rPr>
      </w:pPr>
      <w:r w:rsidRPr="006D148C">
        <w:rPr>
          <w:rFonts w:eastAsia="Times New Roman"/>
          <w:b/>
          <w:iCs/>
          <w:sz w:val="20"/>
          <w:szCs w:val="20"/>
          <w:lang w:eastAsia="pl-PL"/>
        </w:rPr>
        <w:t>Załącznik nr 6 do SWZ</w:t>
      </w:r>
    </w:p>
    <w:p w14:paraId="41908B77" w14:textId="77777777" w:rsidR="006D148C" w:rsidRDefault="006D148C" w:rsidP="00785216">
      <w:pPr>
        <w:spacing w:after="0" w:line="240" w:lineRule="auto"/>
        <w:jc w:val="both"/>
        <w:rPr>
          <w:rFonts w:eastAsia="Times New Roman"/>
          <w:b/>
          <w:i/>
          <w:sz w:val="20"/>
          <w:szCs w:val="20"/>
          <w:lang w:eastAsia="pl-PL"/>
        </w:rPr>
      </w:pPr>
    </w:p>
    <w:p w14:paraId="44AAB421" w14:textId="0E572E1B" w:rsidR="00785216" w:rsidRDefault="00785216" w:rsidP="00785216">
      <w:pPr>
        <w:spacing w:after="0" w:line="240" w:lineRule="auto"/>
        <w:jc w:val="both"/>
        <w:rPr>
          <w:rFonts w:eastAsia="Times New Roman"/>
          <w:i/>
          <w:sz w:val="20"/>
          <w:szCs w:val="20"/>
          <w:lang w:eastAsia="pl-PL"/>
        </w:rPr>
      </w:pPr>
      <w:r>
        <w:rPr>
          <w:rFonts w:eastAsia="Times New Roman"/>
          <w:b/>
          <w:i/>
          <w:sz w:val="20"/>
          <w:szCs w:val="20"/>
          <w:lang w:eastAsia="pl-PL"/>
        </w:rPr>
        <w:t>Załącznik nr 4</w:t>
      </w:r>
      <w:r>
        <w:rPr>
          <w:rFonts w:eastAsia="Times New Roman"/>
          <w:i/>
          <w:sz w:val="20"/>
          <w:szCs w:val="20"/>
          <w:lang w:eastAsia="pl-PL"/>
        </w:rPr>
        <w:t xml:space="preserve"> </w:t>
      </w:r>
      <w:r>
        <w:rPr>
          <w:rFonts w:eastAsia="Times New Roman" w:cs="Calibri"/>
          <w:i/>
          <w:sz w:val="20"/>
          <w:szCs w:val="20"/>
          <w:lang w:eastAsia="pl-PL"/>
        </w:rPr>
        <w:t xml:space="preserve">do </w:t>
      </w:r>
      <w:r>
        <w:rPr>
          <w:rFonts w:eastAsia="Tahoma"/>
          <w:i/>
          <w:color w:val="090A13"/>
          <w:sz w:val="20"/>
          <w:szCs w:val="20"/>
        </w:rPr>
        <w:t>Regulaminu rekrutacji i uczestnictwa pracowników administracyjnych AGH w Krakowie</w:t>
      </w:r>
      <w:r>
        <w:rPr>
          <w:rFonts w:eastAsia="Tahoma"/>
          <w:i/>
          <w:color w:val="090A13"/>
          <w:sz w:val="20"/>
          <w:szCs w:val="20"/>
        </w:rPr>
        <w:br/>
        <w:t>w szkoleniach organizowanych w ramach Projektu (zadanie 6)</w:t>
      </w:r>
      <w:r>
        <w:rPr>
          <w:rFonts w:eastAsia="Times New Roman" w:cs="Calibri"/>
          <w:i/>
          <w:sz w:val="20"/>
          <w:szCs w:val="20"/>
          <w:lang w:eastAsia="pl-PL"/>
        </w:rPr>
        <w:t xml:space="preserve"> „Zintegrowany Program Rozwoju Akademii Górniczo-Hutniczej w Krakowie II (ZPR AGH II)", nr POWR.03.05.00-00-Z309/18</w:t>
      </w:r>
    </w:p>
    <w:p w14:paraId="63CD3B5D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536B55C5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57C6517D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6E3109F7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>ZAŚWIADCZENIE O UKOŃCZENIU SZKOLENIA</w:t>
      </w:r>
    </w:p>
    <w:p w14:paraId="6A583599" w14:textId="77777777" w:rsidR="00785216" w:rsidRDefault="00785216" w:rsidP="0078521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  <w:lang w:eastAsia="pl-PL"/>
        </w:rPr>
        <w:t xml:space="preserve">realizowanego </w:t>
      </w:r>
      <w:r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</w:t>
      </w:r>
      <w:r>
        <w:rPr>
          <w:rFonts w:cs="Verdana"/>
          <w:b/>
          <w:sz w:val="24"/>
          <w:szCs w:val="24"/>
        </w:rPr>
        <w:t xml:space="preserve"> </w:t>
      </w:r>
      <w:r>
        <w:rPr>
          <w:rFonts w:cs="Verdana"/>
          <w:b/>
          <w:i/>
          <w:sz w:val="24"/>
          <w:szCs w:val="24"/>
        </w:rPr>
        <w:t>(ZPR AGH II)”,</w:t>
      </w:r>
      <w:r>
        <w:rPr>
          <w:rFonts w:cs="Verdana"/>
          <w:b/>
          <w:sz w:val="24"/>
          <w:szCs w:val="24"/>
        </w:rPr>
        <w:t xml:space="preserve"> nr </w:t>
      </w:r>
      <w:r>
        <w:rPr>
          <w:rFonts w:eastAsia="Tahoma"/>
          <w:b/>
          <w:color w:val="090A13"/>
          <w:sz w:val="24"/>
          <w:szCs w:val="24"/>
        </w:rPr>
        <w:t>POWR.03.05.00-00-Z309/18</w:t>
      </w:r>
    </w:p>
    <w:p w14:paraId="550D2BF0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755B6B9A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F3BF5D8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b/>
          <w:bCs/>
          <w:sz w:val="24"/>
          <w:szCs w:val="24"/>
          <w:lang w:eastAsia="pl-PL"/>
        </w:rPr>
      </w:pPr>
    </w:p>
    <w:p w14:paraId="4A5345E5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…………………………………………..                                               Kraków, dnia ......................... 20 ….. r.</w:t>
      </w:r>
    </w:p>
    <w:p w14:paraId="77AD47A4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16"/>
          <w:szCs w:val="16"/>
          <w:lang w:eastAsia="pl-PL"/>
        </w:rPr>
      </w:pPr>
      <w:r>
        <w:rPr>
          <w:rFonts w:eastAsia="Times New Roman" w:cs="Arial"/>
          <w:i/>
          <w:sz w:val="16"/>
          <w:szCs w:val="16"/>
          <w:lang w:eastAsia="pl-PL"/>
        </w:rPr>
        <w:t>pieczęć podmiotu prowadzącego szkolenie</w:t>
      </w:r>
    </w:p>
    <w:p w14:paraId="4DA25C88" w14:textId="77777777" w:rsidR="00785216" w:rsidRDefault="00785216" w:rsidP="00785216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68C4B448" w14:textId="77777777" w:rsidR="00785216" w:rsidRDefault="00785216" w:rsidP="00785216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5D45170E" w14:textId="77777777" w:rsidR="00785216" w:rsidRDefault="00785216" w:rsidP="00785216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14:paraId="3E925951" w14:textId="77777777" w:rsidR="00785216" w:rsidRDefault="00785216" w:rsidP="00785216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</w:t>
      </w:r>
      <w:r>
        <w:rPr>
          <w:rFonts w:eastAsia="Times New Roman" w:cs="Arial"/>
          <w:sz w:val="24"/>
          <w:szCs w:val="24"/>
          <w:lang w:eastAsia="pl-PL"/>
        </w:rPr>
        <w:br/>
        <w:t xml:space="preserve">Uczestniczka/Uczestnik </w:t>
      </w:r>
      <w:r>
        <w:rPr>
          <w:rFonts w:eastAsia="Times New Roman"/>
          <w:sz w:val="24"/>
          <w:szCs w:val="24"/>
          <w:lang w:eastAsia="pl-PL"/>
        </w:rPr>
        <w:t xml:space="preserve">projektu </w:t>
      </w:r>
      <w:r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b/>
          <w:sz w:val="24"/>
          <w:szCs w:val="24"/>
        </w:rPr>
        <w:t>„</w:t>
      </w:r>
      <w:r>
        <w:rPr>
          <w:rFonts w:eastAsia="Tahoma"/>
          <w:b/>
          <w:i/>
          <w:color w:val="090A13"/>
          <w:sz w:val="24"/>
          <w:szCs w:val="24"/>
        </w:rPr>
        <w:t>Zintegrowany Program Rozwoju Akademii Górniczo-Hutniczej w Krakowie II (ZPR AGH II)</w:t>
      </w:r>
      <w:r>
        <w:rPr>
          <w:rFonts w:cs="Verdana"/>
          <w:b/>
          <w:sz w:val="24"/>
          <w:szCs w:val="24"/>
        </w:rPr>
        <w:t xml:space="preserve">” </w:t>
      </w:r>
      <w:r>
        <w:rPr>
          <w:rFonts w:eastAsia="Times New Roman" w:cs="Arial"/>
          <w:sz w:val="24"/>
          <w:szCs w:val="24"/>
          <w:lang w:eastAsia="pl-PL"/>
        </w:rPr>
        <w:t xml:space="preserve">odbyła/odbył Szkolenie </w:t>
      </w:r>
    </w:p>
    <w:p w14:paraId="0F793B1E" w14:textId="77777777" w:rsidR="00785216" w:rsidRDefault="00785216" w:rsidP="00785216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>
        <w:rPr>
          <w:rFonts w:eastAsia="Times New Roman" w:cs="Arial"/>
          <w:sz w:val="24"/>
          <w:szCs w:val="24"/>
          <w:lang w:eastAsia="pl-PL"/>
        </w:rPr>
        <w:t>pt</w:t>
      </w:r>
      <w:proofErr w:type="spellEnd"/>
      <w:r>
        <w:rPr>
          <w:rFonts w:eastAsia="Times New Roman" w:cs="Arial"/>
          <w:sz w:val="24"/>
          <w:szCs w:val="24"/>
          <w:lang w:eastAsia="pl-PL"/>
        </w:rPr>
        <w:t>: …………….................................................................................................................................</w:t>
      </w:r>
    </w:p>
    <w:p w14:paraId="38DD9456" w14:textId="77777777" w:rsidR="00785216" w:rsidRDefault="00785216" w:rsidP="00785216">
      <w:pPr>
        <w:spacing w:after="0" w:line="360" w:lineRule="auto"/>
        <w:jc w:val="center"/>
        <w:rPr>
          <w:rFonts w:eastAsia="Times New Roman"/>
          <w:sz w:val="24"/>
          <w:szCs w:val="24"/>
          <w:lang w:eastAsia="pl-PL"/>
        </w:rPr>
      </w:pPr>
    </w:p>
    <w:p w14:paraId="2790880D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prowadzone przez </w:t>
      </w:r>
    </w:p>
    <w:p w14:paraId="6EC02845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</w:p>
    <w:p w14:paraId="5CD5DF31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14:paraId="13E04C05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                                                                          </w:t>
      </w:r>
    </w:p>
    <w:p w14:paraId="1ED120E7" w14:textId="77777777" w:rsidR="00785216" w:rsidRDefault="00785216" w:rsidP="00785216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i/>
          <w:sz w:val="24"/>
          <w:szCs w:val="24"/>
          <w:lang w:eastAsia="pl-PL"/>
        </w:rPr>
      </w:pPr>
    </w:p>
    <w:p w14:paraId="57E80386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 w terminie od ............................... do .................. 20.... r.</w:t>
      </w:r>
    </w:p>
    <w:p w14:paraId="7ADC2210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6A13BFB6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14:paraId="12AEABB8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51FE7C52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</w:p>
    <w:p w14:paraId="2AF444C2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rFonts w:eastAsia="Times New Roman" w:cs="Arial"/>
          <w:sz w:val="16"/>
          <w:szCs w:val="16"/>
          <w:lang w:eastAsia="pl-PL"/>
        </w:rPr>
      </w:pPr>
      <w:r>
        <w:rPr>
          <w:rFonts w:eastAsia="Times New Roman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14:paraId="77FEA0B0" w14:textId="77777777" w:rsidR="00785216" w:rsidRDefault="00785216" w:rsidP="0078521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  <w:r>
        <w:rPr>
          <w:rFonts w:eastAsia="Times New Roman" w:cs="Arial"/>
          <w:sz w:val="20"/>
          <w:szCs w:val="20"/>
          <w:lang w:eastAsia="pl-PL"/>
        </w:rPr>
        <w:t xml:space="preserve">                                                                         pieczęć i podpis osoby reprezentującej podmiot prowadzący szkolenie </w:t>
      </w:r>
    </w:p>
    <w:p w14:paraId="7E677473" w14:textId="77777777" w:rsidR="00785216" w:rsidRDefault="00785216" w:rsidP="00785216"/>
    <w:p w14:paraId="246EABA6" w14:textId="77777777" w:rsidR="00434D10" w:rsidRPr="00785216" w:rsidRDefault="00434D10" w:rsidP="00785216"/>
    <w:sectPr w:rsidR="00434D10" w:rsidRPr="00785216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573AA" w14:textId="77777777" w:rsidR="00CC57BC" w:rsidRDefault="00CC57BC" w:rsidP="00DC324C">
      <w:pPr>
        <w:spacing w:after="0" w:line="240" w:lineRule="auto"/>
      </w:pPr>
      <w:r>
        <w:separator/>
      </w:r>
    </w:p>
  </w:endnote>
  <w:endnote w:type="continuationSeparator" w:id="0">
    <w:p w14:paraId="67683DDB" w14:textId="77777777" w:rsidR="00CC57BC" w:rsidRDefault="00CC57BC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6FE4B" w14:textId="77777777"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6A321" w14:textId="77777777"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36C44" w14:textId="77777777"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6813A" w14:textId="77777777" w:rsidR="00CC57BC" w:rsidRDefault="00CC57BC" w:rsidP="00DC324C">
      <w:pPr>
        <w:spacing w:after="0" w:line="240" w:lineRule="auto"/>
      </w:pPr>
      <w:r>
        <w:separator/>
      </w:r>
    </w:p>
  </w:footnote>
  <w:footnote w:type="continuationSeparator" w:id="0">
    <w:p w14:paraId="10CFE1E3" w14:textId="77777777" w:rsidR="00CC57BC" w:rsidRDefault="00CC57BC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A632D" w14:textId="77777777"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ECCEE" w14:textId="77777777"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3C0E" w14:textId="77777777"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1E2773"/>
    <w:rsid w:val="00230AEF"/>
    <w:rsid w:val="00237719"/>
    <w:rsid w:val="0032641D"/>
    <w:rsid w:val="00365A98"/>
    <w:rsid w:val="003F1510"/>
    <w:rsid w:val="00434D10"/>
    <w:rsid w:val="0047500C"/>
    <w:rsid w:val="005363FC"/>
    <w:rsid w:val="005A0694"/>
    <w:rsid w:val="005C27F6"/>
    <w:rsid w:val="005F0992"/>
    <w:rsid w:val="006D148C"/>
    <w:rsid w:val="0072057E"/>
    <w:rsid w:val="00760A56"/>
    <w:rsid w:val="00785216"/>
    <w:rsid w:val="007E2BEB"/>
    <w:rsid w:val="008B1E82"/>
    <w:rsid w:val="00915DEF"/>
    <w:rsid w:val="00960B63"/>
    <w:rsid w:val="00964093"/>
    <w:rsid w:val="00976159"/>
    <w:rsid w:val="00A0306E"/>
    <w:rsid w:val="00AE1287"/>
    <w:rsid w:val="00B40AC6"/>
    <w:rsid w:val="00B478AD"/>
    <w:rsid w:val="00CC57BC"/>
    <w:rsid w:val="00D86826"/>
    <w:rsid w:val="00DA3501"/>
    <w:rsid w:val="00DC324C"/>
    <w:rsid w:val="00DC7564"/>
    <w:rsid w:val="00DD76EA"/>
    <w:rsid w:val="00E3202E"/>
    <w:rsid w:val="00F0214A"/>
    <w:rsid w:val="00F327BC"/>
    <w:rsid w:val="00F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599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216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5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2022-03-17T10:34:00Z</dcterms:created>
  <dcterms:modified xsi:type="dcterms:W3CDTF">2022-03-17T10:34:00Z</dcterms:modified>
</cp:coreProperties>
</file>