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FE4F10">
        <w:rPr>
          <w:rFonts w:ascii="Arial" w:hAnsi="Arial" w:cs="Arial"/>
          <w:bCs/>
          <w:szCs w:val="24"/>
        </w:rPr>
        <w:t>3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47237" w:rsidRPr="00A47237">
        <w:rPr>
          <w:rFonts w:ascii="Arial" w:hAnsi="Arial" w:cs="Arial"/>
          <w:b/>
          <w:sz w:val="24"/>
          <w:szCs w:val="24"/>
        </w:rPr>
        <w:t>CRZP/238/2025/AZP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47237" w:rsidRPr="00A47237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47237" w:rsidRPr="00A47237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A47237" w:rsidRPr="00A47237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47237" w:rsidRPr="00A47237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A47237" w:rsidRPr="00A47237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47237" w:rsidTr="00444A3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47237" w:rsidRDefault="00A47237" w:rsidP="00444A3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A47237" w:rsidRDefault="00A47237" w:rsidP="00444A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4723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4723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7237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A4723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47237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A47237" w:rsidRDefault="00A47237" w:rsidP="00444A3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47237" w:rsidRDefault="00A47237" w:rsidP="00444A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47237" w:rsidRDefault="00A47237" w:rsidP="00444A3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A47237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47237">
        <w:rPr>
          <w:rFonts w:ascii="Arial" w:hAnsi="Arial" w:cs="Arial"/>
          <w:b/>
          <w:sz w:val="24"/>
          <w:szCs w:val="24"/>
        </w:rPr>
        <w:t xml:space="preserve">Kompleksowa organizacja festiwalu dla studentów - </w:t>
      </w:r>
      <w:proofErr w:type="spellStart"/>
      <w:r w:rsidRPr="00A47237">
        <w:rPr>
          <w:rFonts w:ascii="Arial" w:hAnsi="Arial" w:cs="Arial"/>
          <w:b/>
          <w:sz w:val="24"/>
          <w:szCs w:val="24"/>
        </w:rPr>
        <w:t>Delfinalia</w:t>
      </w:r>
      <w:proofErr w:type="spellEnd"/>
      <w:r w:rsidRPr="00A47237">
        <w:rPr>
          <w:rFonts w:ascii="Arial" w:hAnsi="Arial" w:cs="Arial"/>
          <w:b/>
          <w:sz w:val="24"/>
          <w:szCs w:val="24"/>
        </w:rPr>
        <w:t xml:space="preserve"> 2026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A47237" w:rsidRPr="00A47237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A472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47237" w:rsidTr="00A472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37" w:rsidRDefault="00A47237" w:rsidP="00444A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723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37" w:rsidRDefault="00A47237" w:rsidP="00444A3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723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47237" w:rsidRDefault="00A47237" w:rsidP="00444A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7237">
              <w:rPr>
                <w:rFonts w:ascii="Arial" w:hAnsi="Arial" w:cs="Arial"/>
                <w:sz w:val="24"/>
                <w:szCs w:val="24"/>
              </w:rPr>
              <w:lastRenderedPageBreak/>
              <w:t>Wykonawca spełni warunek jeżeli wykaże, że jest ubezpieczony w zakresie prowadzonej działalności związanej z przedmiotem zamówienia na sumę gwarancyjną na kwotę minimum 250 000,00 zł.</w:t>
            </w:r>
          </w:p>
        </w:tc>
      </w:tr>
      <w:tr w:rsidR="00A47237" w:rsidTr="00A472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37" w:rsidRDefault="00A47237" w:rsidP="00444A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723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37" w:rsidRDefault="00A47237" w:rsidP="00444A3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723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47237" w:rsidRPr="00A47237" w:rsidRDefault="00A47237" w:rsidP="00444A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7237">
              <w:rPr>
                <w:rFonts w:ascii="Arial" w:hAnsi="Arial" w:cs="Arial"/>
                <w:sz w:val="24"/>
                <w:szCs w:val="24"/>
              </w:rPr>
              <w:t>Wykonawca musi wykazać, że organizował lub współorganizował w okresie ostatnich 10 lat dwie imprezy masowe i strefy gastronomiczne na min. 10.000 uczestników lub więcej (każda) skierowane do studentów.</w:t>
            </w:r>
          </w:p>
          <w:p w:rsidR="00A47237" w:rsidRDefault="00A47237" w:rsidP="00444A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7237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złożenia wykazu usług wykonanych, a w przypadku świadczeń okresowych lub ciągłych również wykonywanych, w okresie ostatnich 10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A47237" w:rsidTr="00A472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37" w:rsidRDefault="00A47237" w:rsidP="00444A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723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37" w:rsidRDefault="00A47237" w:rsidP="00444A3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723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47237" w:rsidRDefault="00A47237" w:rsidP="00444A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723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47237" w:rsidTr="00A472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37" w:rsidRDefault="00A47237" w:rsidP="00444A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723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37" w:rsidRDefault="00A47237" w:rsidP="00444A3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723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47237" w:rsidRDefault="00A47237" w:rsidP="00444A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723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177" w:rsidRDefault="00E47177" w:rsidP="00E4548F">
      <w:pPr>
        <w:spacing w:after="0" w:line="240" w:lineRule="auto"/>
      </w:pPr>
      <w:r>
        <w:separator/>
      </w:r>
    </w:p>
  </w:endnote>
  <w:endnote w:type="continuationSeparator" w:id="0">
    <w:p w:rsidR="00E47177" w:rsidRDefault="00E47177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237" w:rsidRDefault="00A472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237" w:rsidRDefault="00A472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237" w:rsidRDefault="00A472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177" w:rsidRDefault="00E47177" w:rsidP="00E4548F">
      <w:pPr>
        <w:spacing w:after="0" w:line="240" w:lineRule="auto"/>
      </w:pPr>
      <w:r>
        <w:separator/>
      </w:r>
    </w:p>
  </w:footnote>
  <w:footnote w:type="continuationSeparator" w:id="0">
    <w:p w:rsidR="00E47177" w:rsidRDefault="00E47177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237" w:rsidRDefault="00A472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237" w:rsidRDefault="00A472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237" w:rsidRDefault="00A472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177"/>
    <w:rsid w:val="002621C4"/>
    <w:rsid w:val="007B107C"/>
    <w:rsid w:val="007C7D43"/>
    <w:rsid w:val="00843802"/>
    <w:rsid w:val="008750B3"/>
    <w:rsid w:val="00A47237"/>
    <w:rsid w:val="00C31816"/>
    <w:rsid w:val="00CA2A23"/>
    <w:rsid w:val="00E4548F"/>
    <w:rsid w:val="00E47177"/>
    <w:rsid w:val="00FE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8F0B560-C5CB-400D-9B18-02F99225B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47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7237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47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7237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4F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F10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1136</Words>
  <Characters>6821</Characters>
  <Application>Microsoft Office Word</Application>
  <DocSecurity>0</DocSecurity>
  <Lines>56</Lines>
  <Paragraphs>15</Paragraphs>
  <ScaleCrop>false</ScaleCrop>
  <Company/>
  <LinksUpToDate>false</LinksUpToDate>
  <CharactersWithSpaces>7942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2025-12-12T09:50:00Z</cp:lastPrinted>
  <dcterms:created xsi:type="dcterms:W3CDTF">2025-12-12T09:50:00Z</dcterms:created>
  <dcterms:modified xsi:type="dcterms:W3CDTF">2025-12-12T09:50:00Z</dcterms:modified>
</cp:coreProperties>
</file>