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="00482308">
        <w:rPr>
          <w:rFonts w:ascii="Arial" w:hAnsi="Arial" w:cs="Arial"/>
          <w:b/>
        </w:rPr>
        <w:t>RZ-DZP.261</w:t>
      </w:r>
      <w:r w:rsidR="006F7EAB">
        <w:rPr>
          <w:rFonts w:ascii="Arial" w:hAnsi="Arial" w:cs="Arial"/>
          <w:b/>
        </w:rPr>
        <w:t>.36</w:t>
      </w:r>
      <w:r>
        <w:rPr>
          <w:rFonts w:ascii="Arial" w:hAnsi="Arial" w:cs="Arial"/>
          <w:b/>
        </w:rPr>
        <w:t>.2025.JP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  <w:bookmarkStart w:id="0" w:name="_GoBack"/>
      <w:bookmarkEnd w:id="0"/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C1" w:rsidRDefault="00846BC1" w:rsidP="00C8018A">
      <w:r>
        <w:separator/>
      </w:r>
    </w:p>
  </w:endnote>
  <w:endnote w:type="continuationSeparator" w:id="0">
    <w:p w:rsidR="00846BC1" w:rsidRDefault="00846BC1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C1" w:rsidRDefault="00846BC1" w:rsidP="00C8018A">
      <w:r>
        <w:separator/>
      </w:r>
    </w:p>
  </w:footnote>
  <w:footnote w:type="continuationSeparator" w:id="0">
    <w:p w:rsidR="00846BC1" w:rsidRDefault="00846BC1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A6128"/>
    <w:rsid w:val="002369EA"/>
    <w:rsid w:val="00482308"/>
    <w:rsid w:val="006F7EAB"/>
    <w:rsid w:val="00846BC1"/>
    <w:rsid w:val="00866860"/>
    <w:rsid w:val="009605CC"/>
    <w:rsid w:val="00C22DAA"/>
    <w:rsid w:val="00C8018A"/>
    <w:rsid w:val="00CE483D"/>
    <w:rsid w:val="00F66394"/>
    <w:rsid w:val="00FD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53999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63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63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63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63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2025-09-23T08:17:00Z</dcterms:created>
  <dcterms:modified xsi:type="dcterms:W3CDTF">2025-09-23T08:17:00Z</dcterms:modified>
</cp:coreProperties>
</file>