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16A8E" w:rsidRPr="00E16A8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16A8E" w:rsidRPr="00E16A8E">
        <w:rPr>
          <w:rFonts w:ascii="Calibri" w:hAnsi="Calibri"/>
          <w:b/>
          <w:bCs/>
          <w:i/>
        </w:rPr>
        <w:t>CRZP/73/2023/AZP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16A8E" w:rsidRPr="00E16A8E">
        <w:rPr>
          <w:rFonts w:ascii="Calibri" w:hAnsi="Calibri"/>
          <w:b/>
          <w:bCs/>
          <w:i/>
        </w:rPr>
        <w:t>Dostawa gadżetów reklamowych dla UMG - 7 -</w:t>
      </w:r>
      <w:proofErr w:type="spellStart"/>
      <w:r w:rsidR="00E16A8E" w:rsidRPr="00E16A8E">
        <w:rPr>
          <w:rFonts w:ascii="Calibri" w:hAnsi="Calibri"/>
          <w:b/>
          <w:bCs/>
          <w:i/>
        </w:rPr>
        <w:t>TransNav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16A8E" w:rsidRPr="00E16A8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16A8E" w:rsidRPr="00E16A8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16A8E" w:rsidRPr="00E16A8E">
        <w:rPr>
          <w:rFonts w:ascii="Calibri" w:hAnsi="Calibri" w:cs="Tahoma"/>
          <w:b/>
          <w:sz w:val="22"/>
          <w:szCs w:val="22"/>
        </w:rPr>
        <w:t>Dostawa gadżetów reklamowych dla UMG - 7 -</w:t>
      </w:r>
      <w:proofErr w:type="spellStart"/>
      <w:r w:rsidR="00E16A8E" w:rsidRPr="00E16A8E">
        <w:rPr>
          <w:rFonts w:ascii="Calibri" w:hAnsi="Calibri" w:cs="Tahoma"/>
          <w:b/>
          <w:sz w:val="22"/>
          <w:szCs w:val="22"/>
        </w:rPr>
        <w:t>TransNav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E16A8E" w:rsidRPr="00CA123E" w:rsidTr="00D960D8">
        <w:trPr>
          <w:jc w:val="center"/>
        </w:trPr>
        <w:tc>
          <w:tcPr>
            <w:tcW w:w="1729" w:type="dxa"/>
          </w:tcPr>
          <w:p w:rsidR="00E16A8E" w:rsidRPr="00CA123E" w:rsidRDefault="00E16A8E" w:rsidP="00D960D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16A8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E16A8E" w:rsidRPr="00CA123E" w:rsidRDefault="00E16A8E" w:rsidP="00D960D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16A8E">
              <w:rPr>
                <w:rFonts w:ascii="Calibri" w:hAnsi="Calibri" w:cs="Tahoma"/>
                <w:sz w:val="22"/>
                <w:szCs w:val="22"/>
              </w:rPr>
              <w:t>Gadżety reklamowe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44A3F" w:rsidRPr="007B5D00" w:rsidRDefault="00844A3F" w:rsidP="00844A3F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844A3F" w:rsidRPr="00CA123E" w:rsidRDefault="00844A3F" w:rsidP="00844A3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844A3F" w:rsidRPr="00CA123E" w:rsidRDefault="00844A3F" w:rsidP="00844A3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844A3F" w:rsidRPr="00CA123E" w:rsidRDefault="00844A3F" w:rsidP="00844A3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844A3F" w:rsidRPr="00CA123E" w:rsidRDefault="00844A3F" w:rsidP="00844A3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44A3F" w:rsidRDefault="00844A3F" w:rsidP="00844A3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44A3F" w:rsidRDefault="00844A3F" w:rsidP="00844A3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44A3F" w:rsidRPr="004358D1" w:rsidRDefault="00844A3F" w:rsidP="00844A3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5/7/10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844A3F" w:rsidRDefault="00844A3F" w:rsidP="00844A3F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E16A8E" w:rsidRPr="006F75D7" w:rsidRDefault="00E16A8E" w:rsidP="00D960D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16A8E" w:rsidRPr="00CA123E" w:rsidTr="00D960D8">
        <w:trPr>
          <w:jc w:val="center"/>
        </w:trPr>
        <w:tc>
          <w:tcPr>
            <w:tcW w:w="1729" w:type="dxa"/>
          </w:tcPr>
          <w:p w:rsidR="00E16A8E" w:rsidRPr="00CA123E" w:rsidRDefault="00E16A8E" w:rsidP="00D960D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16A8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E16A8E" w:rsidRPr="00CA123E" w:rsidRDefault="00E16A8E" w:rsidP="00D960D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16A8E">
              <w:rPr>
                <w:rFonts w:ascii="Calibri" w:hAnsi="Calibri" w:cs="Tahoma"/>
                <w:sz w:val="22"/>
                <w:szCs w:val="22"/>
              </w:rPr>
              <w:t>Ołówek wieczny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44A3F" w:rsidRPr="007B5D00" w:rsidRDefault="00844A3F" w:rsidP="00844A3F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844A3F" w:rsidRPr="00CA123E" w:rsidRDefault="00844A3F" w:rsidP="00844A3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844A3F" w:rsidRPr="00CA123E" w:rsidRDefault="00844A3F" w:rsidP="00844A3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844A3F" w:rsidRPr="00CA123E" w:rsidRDefault="00844A3F" w:rsidP="00844A3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844A3F" w:rsidRPr="00CA123E" w:rsidRDefault="00844A3F" w:rsidP="00844A3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44A3F" w:rsidRDefault="00844A3F" w:rsidP="00844A3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44A3F" w:rsidRDefault="00844A3F" w:rsidP="00844A3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44A3F" w:rsidRPr="004358D1" w:rsidRDefault="00844A3F" w:rsidP="00844A3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5/7/10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844A3F" w:rsidRDefault="00844A3F" w:rsidP="00844A3F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E16A8E" w:rsidRPr="006F75D7" w:rsidRDefault="00E16A8E" w:rsidP="00D960D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16A8E" w:rsidRPr="00CA123E" w:rsidTr="00D960D8">
        <w:trPr>
          <w:jc w:val="center"/>
        </w:trPr>
        <w:tc>
          <w:tcPr>
            <w:tcW w:w="1729" w:type="dxa"/>
          </w:tcPr>
          <w:p w:rsidR="00E16A8E" w:rsidRPr="00CA123E" w:rsidRDefault="00E16A8E" w:rsidP="00D960D8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E16A8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E16A8E" w:rsidRPr="00CA123E" w:rsidRDefault="00E16A8E" w:rsidP="00D960D8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16A8E">
              <w:rPr>
                <w:rFonts w:ascii="Calibri" w:hAnsi="Calibri" w:cs="Tahoma"/>
                <w:sz w:val="22"/>
                <w:szCs w:val="22"/>
              </w:rPr>
              <w:t>Torba sportowa/podróżna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844A3F" w:rsidRPr="007B5D00" w:rsidRDefault="00844A3F" w:rsidP="00844A3F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844A3F" w:rsidRPr="00CA123E" w:rsidRDefault="00844A3F" w:rsidP="00844A3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844A3F" w:rsidRPr="00CA123E" w:rsidRDefault="00844A3F" w:rsidP="00844A3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844A3F" w:rsidRPr="00CA123E" w:rsidRDefault="00844A3F" w:rsidP="00844A3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844A3F" w:rsidRPr="00CA123E" w:rsidRDefault="00844A3F" w:rsidP="00844A3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44A3F" w:rsidRDefault="00844A3F" w:rsidP="00844A3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44A3F" w:rsidRDefault="00844A3F" w:rsidP="00844A3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844A3F" w:rsidRPr="004358D1" w:rsidRDefault="00844A3F" w:rsidP="00844A3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8</w:t>
            </w:r>
            <w:r w:rsidRPr="004358D1"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9</w:t>
            </w:r>
            <w:r w:rsidRPr="004358D1">
              <w:rPr>
                <w:rFonts w:ascii="Calibri" w:hAnsi="Calibri" w:cs="Tahoma"/>
                <w:sz w:val="22"/>
                <w:szCs w:val="22"/>
              </w:rPr>
              <w:t>/1</w:t>
            </w:r>
            <w:r>
              <w:rPr>
                <w:rFonts w:ascii="Calibri" w:hAnsi="Calibri" w:cs="Tahoma"/>
                <w:sz w:val="22"/>
                <w:szCs w:val="22"/>
              </w:rPr>
              <w:t>0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E16A8E" w:rsidRPr="00844A3F" w:rsidRDefault="00844A3F" w:rsidP="00D960D8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844A3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844A3F">
        <w:rPr>
          <w:rFonts w:ascii="Calibri" w:hAnsi="Calibri" w:cs="Calibri"/>
          <w:sz w:val="22"/>
          <w:szCs w:val="22"/>
        </w:rPr>
        <w:t>i zasadami postępowania</w:t>
      </w:r>
      <w:r w:rsidRPr="00844A3F">
        <w:rPr>
          <w:rFonts w:ascii="Calibri" w:hAnsi="Calibri" w:cs="Calibri"/>
          <w:sz w:val="22"/>
          <w:szCs w:val="22"/>
        </w:rPr>
        <w:t>.</w:t>
      </w:r>
      <w:r w:rsidR="00110C43" w:rsidRPr="00844A3F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844A3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44A3F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844A3F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844A3F">
        <w:rPr>
          <w:rFonts w:ascii="Calibri" w:hAnsi="Calibri" w:cs="Tahoma"/>
          <w:sz w:val="22"/>
          <w:szCs w:val="22"/>
        </w:rPr>
        <w:t>dostaw</w:t>
      </w:r>
      <w:r w:rsidR="002301EC" w:rsidRPr="00844A3F">
        <w:rPr>
          <w:rFonts w:ascii="Calibri" w:hAnsi="Calibri" w:cs="Tahoma"/>
          <w:sz w:val="22"/>
          <w:szCs w:val="22"/>
        </w:rPr>
        <w:t xml:space="preserve"> wynosi </w:t>
      </w:r>
      <w:r w:rsidR="00844A3F" w:rsidRPr="00844A3F">
        <w:rPr>
          <w:rFonts w:ascii="Calibri" w:hAnsi="Calibri" w:cs="Tahoma"/>
          <w:b/>
          <w:sz w:val="22"/>
          <w:szCs w:val="22"/>
        </w:rPr>
        <w:t>12</w:t>
      </w:r>
      <w:r w:rsidR="00CE57E9" w:rsidRPr="00844A3F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844A3F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844A3F">
        <w:rPr>
          <w:rFonts w:ascii="Calibri" w:hAnsi="Calibri" w:cs="Tahoma"/>
          <w:sz w:val="22"/>
          <w:szCs w:val="22"/>
        </w:rPr>
        <w:t xml:space="preserve"> </w:t>
      </w:r>
      <w:r w:rsidR="002301EC" w:rsidRPr="00844A3F">
        <w:rPr>
          <w:rFonts w:ascii="Calibri" w:hAnsi="Calibri" w:cs="Tahoma"/>
          <w:sz w:val="22"/>
          <w:szCs w:val="22"/>
        </w:rPr>
        <w:t xml:space="preserve"> </w:t>
      </w:r>
      <w:r w:rsidR="00CE57E9" w:rsidRPr="00844A3F">
        <w:rPr>
          <w:rFonts w:ascii="Calibri" w:hAnsi="Calibri" w:cs="Tahoma"/>
          <w:sz w:val="22"/>
          <w:szCs w:val="22"/>
        </w:rPr>
        <w:t xml:space="preserve">licząc od daty </w:t>
      </w:r>
      <w:r w:rsidRPr="00844A3F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  <w:bookmarkStart w:id="0" w:name="_GoBack"/>
      <w:bookmarkEnd w:id="0"/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EAD" w:rsidRDefault="009C7EAD">
      <w:r>
        <w:separator/>
      </w:r>
    </w:p>
  </w:endnote>
  <w:endnote w:type="continuationSeparator" w:id="0">
    <w:p w:rsidR="009C7EAD" w:rsidRDefault="009C7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A8E" w:rsidRDefault="00E16A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6A8E" w:rsidRDefault="00E16A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EAD" w:rsidRDefault="009C7EAD">
      <w:r>
        <w:separator/>
      </w:r>
    </w:p>
  </w:footnote>
  <w:footnote w:type="continuationSeparator" w:id="0">
    <w:p w:rsidR="009C7EAD" w:rsidRDefault="009C7EA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16A8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- 7 -</w:t>
    </w:r>
    <w:proofErr w:type="spellStart"/>
    <w:r>
      <w:rPr>
        <w:rFonts w:ascii="Tahoma" w:hAnsi="Tahoma" w:cs="Tahoma"/>
        <w:i/>
        <w:sz w:val="16"/>
        <w:szCs w:val="16"/>
      </w:rPr>
      <w:t>TransNav</w:t>
    </w:r>
    <w:proofErr w:type="spellEnd"/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13655DC"/>
    <w:lvl w:ilvl="0" w:tplc="3DD8D84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44A3F"/>
    <w:rsid w:val="0087245F"/>
    <w:rsid w:val="009546C8"/>
    <w:rsid w:val="009C7EAD"/>
    <w:rsid w:val="009E1AE4"/>
    <w:rsid w:val="00A15029"/>
    <w:rsid w:val="00A34898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6A8E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29A6833"/>
  <w15:chartTrackingRefBased/>
  <w15:docId w15:val="{A120D7BF-83E0-428A-88F2-88DEB9B2C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44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644D7-5E97-477C-9F5D-1622D785D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674</Words>
  <Characters>5579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2023-05-18T11:12:00Z</cp:lastPrinted>
  <dcterms:created xsi:type="dcterms:W3CDTF">2023-05-18T11:12:00Z</dcterms:created>
  <dcterms:modified xsi:type="dcterms:W3CDTF">2023-05-18T11:12:00Z</dcterms:modified>
</cp:coreProperties>
</file>