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C238F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:rsidR="00E73182" w:rsidRPr="009C238F" w:rsidRDefault="00C72933" w:rsidP="009C238F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9C238F">
        <w:rPr>
          <w:rFonts w:ascii="Times New Roman" w:eastAsia="Times New Roman" w:hAnsi="Times New Roman"/>
          <w:b/>
          <w:sz w:val="24"/>
          <w:szCs w:val="20"/>
          <w:lang w:eastAsia="pl-PL"/>
        </w:rPr>
        <w:t>07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7C0DC1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E7318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</w:t>
      </w:r>
      <w:r w:rsidR="009C238F">
        <w:rPr>
          <w:rFonts w:ascii="Times New Roman" w:hAnsi="Times New Roman"/>
          <w:b/>
          <w:color w:val="000000"/>
          <w:sz w:val="24"/>
        </w:rPr>
        <w:t>USŁUG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E73182" w:rsidRPr="00565734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65734" w:rsidRPr="00565734">
        <w:rPr>
          <w:rFonts w:ascii="Times New Roman" w:hAnsi="Times New Roman"/>
          <w:b/>
          <w:sz w:val="24"/>
          <w:szCs w:val="24"/>
        </w:rPr>
        <w:t xml:space="preserve">Wdrożenie, dostawa </w:t>
      </w:r>
      <w:r w:rsidR="00565734">
        <w:rPr>
          <w:rFonts w:ascii="Times New Roman" w:hAnsi="Times New Roman"/>
          <w:b/>
          <w:sz w:val="24"/>
          <w:szCs w:val="24"/>
        </w:rPr>
        <w:br/>
      </w:r>
      <w:r w:rsidR="00565734" w:rsidRPr="00565734">
        <w:rPr>
          <w:rFonts w:ascii="Times New Roman" w:hAnsi="Times New Roman"/>
          <w:b/>
          <w:sz w:val="24"/>
          <w:szCs w:val="24"/>
        </w:rPr>
        <w:t>i implementacja Systemu Zarządzania Zasobami Bibliotecznymi wraz z asystą techniczną świadczoną przez okres 36 miesięcy</w:t>
      </w:r>
      <w:r w:rsidR="00565734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538"/>
        <w:gridCol w:w="4111"/>
        <w:gridCol w:w="1984"/>
        <w:gridCol w:w="2410"/>
        <w:gridCol w:w="2693"/>
      </w:tblGrid>
      <w:tr w:rsidR="00E73182" w:rsidTr="00A35FBE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565734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  <w:r w:rsidR="00E73182">
              <w:rPr>
                <w:rFonts w:ascii="Times New Roman" w:hAnsi="Times New Roman"/>
                <w:b/>
                <w:sz w:val="20"/>
                <w:szCs w:val="20"/>
              </w:rPr>
              <w:t xml:space="preserve"> zrealizowanej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usługi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56573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</w:t>
            </w:r>
            <w:r w:rsidR="00565734">
              <w:rPr>
                <w:rFonts w:ascii="Times New Roman" w:hAnsi="Times New Roman"/>
                <w:b/>
                <w:sz w:val="20"/>
                <w:szCs w:val="20"/>
              </w:rPr>
              <w:t>usługi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65734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brutto w PLN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A35FBE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</w:t>
            </w:r>
            <w:r w:rsidR="00A35FBE">
              <w:rPr>
                <w:rFonts w:ascii="Times New Roman" w:hAnsi="Times New Roman"/>
                <w:b/>
                <w:sz w:val="20"/>
                <w:szCs w:val="20"/>
              </w:rPr>
              <w:t>usługi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te zostały wykonane w sposób należyty </w:t>
            </w:r>
          </w:p>
        </w:tc>
      </w:tr>
      <w:tr w:rsidR="00E73182" w:rsidTr="00A35FBE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790836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790836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790836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  <w:tr w:rsidR="00E73182" w:rsidTr="00A35FBE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A35FBE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Usługa  polegająca</w:t>
            </w:r>
            <w:r w:rsidR="00E73182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00FFF" w:rsidTr="00A35FBE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A35FBE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Usługa polegająca</w:t>
            </w:r>
            <w:r w:rsidR="00400FF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na ………………..</w:t>
            </w:r>
          </w:p>
          <w:p w:rsidR="00400FFF" w:rsidRDefault="00400FFF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35FBE" w:rsidRDefault="00A35FBE" w:rsidP="00E73182">
      <w:pPr>
        <w:spacing w:line="360" w:lineRule="auto"/>
        <w:ind w:left="6372" w:firstLine="708"/>
        <w:jc w:val="both"/>
        <w:rPr>
          <w:rFonts w:ascii="Times New Roman" w:hAnsi="Times New Roman"/>
          <w:sz w:val="24"/>
          <w:szCs w:val="24"/>
        </w:rPr>
      </w:pPr>
    </w:p>
    <w:p w:rsidR="00B667A7" w:rsidRDefault="00B667A7" w:rsidP="00B667A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………..…………..……………….……………………</w:t>
      </w:r>
    </w:p>
    <w:p w:rsidR="00B667A7" w:rsidRDefault="00B667A7" w:rsidP="00B667A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p w:rsidR="00941596" w:rsidRPr="00A35FBE" w:rsidRDefault="00941596" w:rsidP="00B667A7">
      <w:pPr>
        <w:spacing w:line="36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sectPr w:rsidR="00941596" w:rsidRPr="00A35FBE" w:rsidSect="009C238F">
      <w:headerReference w:type="default" r:id="rId6"/>
      <w:pgSz w:w="16838" w:h="11906" w:orient="landscape"/>
      <w:pgMar w:top="85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38F" w:rsidRDefault="009C238F" w:rsidP="009C238F">
      <w:pPr>
        <w:spacing w:after="0" w:line="240" w:lineRule="auto"/>
      </w:pPr>
      <w:r>
        <w:separator/>
      </w:r>
    </w:p>
  </w:endnote>
  <w:endnote w:type="continuationSeparator" w:id="0">
    <w:p w:rsidR="009C238F" w:rsidRDefault="009C238F" w:rsidP="009C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38F" w:rsidRDefault="009C238F" w:rsidP="009C238F">
      <w:pPr>
        <w:spacing w:after="0" w:line="240" w:lineRule="auto"/>
      </w:pPr>
      <w:r>
        <w:separator/>
      </w:r>
    </w:p>
  </w:footnote>
  <w:footnote w:type="continuationSeparator" w:id="0">
    <w:p w:rsidR="009C238F" w:rsidRDefault="009C238F" w:rsidP="009C2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38F" w:rsidRDefault="009C238F">
    <w:pPr>
      <w:pStyle w:val="Nagwek"/>
    </w:pPr>
    <w:r>
      <w:rPr>
        <w:noProof/>
        <w:lang w:eastAsia="pl-PL"/>
      </w:rPr>
      <w:drawing>
        <wp:inline distT="0" distB="0" distL="0" distR="0" wp14:anchorId="4EF53B7E" wp14:editId="30F82C56">
          <wp:extent cx="5073015" cy="102489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73015" cy="1024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82"/>
    <w:rsid w:val="00142C8C"/>
    <w:rsid w:val="003026A5"/>
    <w:rsid w:val="00400FFF"/>
    <w:rsid w:val="00513852"/>
    <w:rsid w:val="00565734"/>
    <w:rsid w:val="00664C3C"/>
    <w:rsid w:val="00790836"/>
    <w:rsid w:val="007C0DC1"/>
    <w:rsid w:val="008676A1"/>
    <w:rsid w:val="00941596"/>
    <w:rsid w:val="009C238F"/>
    <w:rsid w:val="00A35FBE"/>
    <w:rsid w:val="00B54D4D"/>
    <w:rsid w:val="00B667A7"/>
    <w:rsid w:val="00BE67C3"/>
    <w:rsid w:val="00C72933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1EE022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2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38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2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3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8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9</cp:revision>
  <dcterms:created xsi:type="dcterms:W3CDTF">2023-01-31T11:26:00Z</dcterms:created>
  <dcterms:modified xsi:type="dcterms:W3CDTF">2023-03-10T15:23:00Z</dcterms:modified>
</cp:coreProperties>
</file>