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921" w14:textId="77777777" w:rsidR="003126EF" w:rsidRPr="003126EF" w:rsidRDefault="003126EF" w:rsidP="003126EF">
      <w:pPr>
        <w:keepNext/>
        <w:keepLines/>
        <w:spacing w:before="40"/>
        <w:jc w:val="right"/>
        <w:outlineLvl w:val="6"/>
        <w:rPr>
          <w:rFonts w:ascii="Arial" w:eastAsiaTheme="majorEastAsia" w:hAnsi="Arial" w:cs="Arial"/>
          <w:i/>
          <w:iCs/>
          <w:sz w:val="20"/>
          <w:szCs w:val="20"/>
          <w:lang w:val="sq-AL"/>
        </w:rPr>
      </w:pPr>
      <w:r w:rsidRPr="003126EF">
        <w:rPr>
          <w:rFonts w:ascii="Arial" w:eastAsiaTheme="majorEastAsia" w:hAnsi="Arial" w:cs="Arial"/>
          <w:i/>
          <w:iCs/>
          <w:sz w:val="20"/>
          <w:szCs w:val="20"/>
          <w:lang w:val="sq-AL"/>
        </w:rPr>
        <w:t>Załącznik Nr 1 do SWZ</w:t>
      </w:r>
    </w:p>
    <w:p w14:paraId="75AF9974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6C9EE642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26F45A34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  <w:r w:rsidRPr="003126E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</w:t>
      </w:r>
      <w:r w:rsidRPr="003126EF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073549D9" w14:textId="77777777" w:rsidR="003126EF" w:rsidRPr="003126EF" w:rsidRDefault="003126EF" w:rsidP="003126EF">
      <w:pPr>
        <w:keepNext/>
        <w:jc w:val="center"/>
        <w:outlineLvl w:val="4"/>
        <w:rPr>
          <w:rFonts w:ascii="Arial" w:hAnsi="Arial" w:cs="Arial"/>
          <w:b/>
          <w:bCs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b/>
          <w:bCs/>
          <w:color w:val="000000"/>
          <w:sz w:val="20"/>
          <w:szCs w:val="20"/>
          <w:lang w:val="sq-AL"/>
        </w:rPr>
        <w:t>Formularz oferty /wzór/</w:t>
      </w:r>
    </w:p>
    <w:p w14:paraId="225EABDA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24F38F82" w14:textId="77777777" w:rsidR="003126EF" w:rsidRPr="003126EF" w:rsidRDefault="003126EF" w:rsidP="003126EF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b/>
          <w:color w:val="000000"/>
          <w:sz w:val="20"/>
          <w:szCs w:val="20"/>
          <w:lang w:val="sq-AL"/>
        </w:rPr>
        <w:t>Zamawiajcy: Specjalistyczny Zespół Opieki Zdrowotnej nad Matką i Dzieckiem w Poznaniu,                 ul. B. Krysiewicza 7/8, 61-825 Poznań</w:t>
      </w:r>
    </w:p>
    <w:p w14:paraId="2ED52261" w14:textId="77777777" w:rsidR="003126EF" w:rsidRPr="003126EF" w:rsidRDefault="003126EF" w:rsidP="003126EF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4194A6E6" w14:textId="77777777" w:rsidR="003126EF" w:rsidRPr="003126EF" w:rsidRDefault="003126EF" w:rsidP="003126EF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7ED3A037" w14:textId="77777777" w:rsidR="003126EF" w:rsidRPr="003126EF" w:rsidRDefault="003126EF" w:rsidP="003126EF">
      <w:pPr>
        <w:outlineLvl w:val="5"/>
        <w:rPr>
          <w:rFonts w:ascii="Arial" w:hAnsi="Arial" w:cs="Arial"/>
          <w:b/>
          <w:bCs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b/>
          <w:bCs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17B655F2" w14:textId="77777777" w:rsidR="003126EF" w:rsidRPr="003126EF" w:rsidRDefault="003126EF" w:rsidP="003126EF">
      <w:pPr>
        <w:outlineLvl w:val="5"/>
        <w:rPr>
          <w:rFonts w:ascii="Arial" w:hAnsi="Arial" w:cs="Arial"/>
          <w:b/>
          <w:bCs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b/>
          <w:bCs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490BD10C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655F92AC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1E8ABE1B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4BABE1AF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1BFDC22E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710F1CC0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6BCEDADF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 xml:space="preserve">wpisany do rejestru ........................................................................................................................................................... pod nr .............................................................................................................................................................. </w:t>
      </w:r>
    </w:p>
    <w:p w14:paraId="79AF9737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Rodzaje Wykonawcy:</w:t>
      </w:r>
    </w:p>
    <w:p w14:paraId="60492312" w14:textId="77777777" w:rsidR="003126EF" w:rsidRPr="003126EF" w:rsidRDefault="003126EF" w:rsidP="003126EF">
      <w:pPr>
        <w:ind w:left="720"/>
        <w:contextualSpacing/>
        <w:rPr>
          <w:rFonts w:ascii="Arial" w:hAnsi="Arial" w:cs="Arial"/>
          <w:sz w:val="20"/>
          <w:szCs w:val="20"/>
        </w:rPr>
      </w:pPr>
      <w:r w:rsidRPr="003126EF">
        <w:rPr>
          <w:rFonts w:ascii="Arial" w:hAnsi="Arial" w:cs="Arial"/>
          <w:sz w:val="20"/>
          <w:szCs w:val="20"/>
        </w:rPr>
        <w:t>□</w:t>
      </w:r>
      <w:r w:rsidRPr="003126EF">
        <w:rPr>
          <w:rFonts w:ascii="Arial" w:hAnsi="Arial" w:cs="Arial"/>
          <w:sz w:val="20"/>
          <w:szCs w:val="20"/>
        </w:rPr>
        <w:tab/>
        <w:t>mikroprzedsiębiorstwo</w:t>
      </w:r>
    </w:p>
    <w:p w14:paraId="70D360BF" w14:textId="77777777" w:rsidR="003126EF" w:rsidRPr="003126EF" w:rsidRDefault="003126EF" w:rsidP="003126EF">
      <w:pPr>
        <w:ind w:left="720"/>
        <w:contextualSpacing/>
        <w:rPr>
          <w:rFonts w:ascii="Arial" w:hAnsi="Arial" w:cs="Arial"/>
          <w:sz w:val="20"/>
          <w:szCs w:val="20"/>
        </w:rPr>
      </w:pPr>
      <w:r w:rsidRPr="003126EF">
        <w:rPr>
          <w:rFonts w:ascii="Arial" w:hAnsi="Arial" w:cs="Arial"/>
          <w:sz w:val="20"/>
          <w:szCs w:val="20"/>
        </w:rPr>
        <w:t>□</w:t>
      </w:r>
      <w:r w:rsidRPr="003126EF">
        <w:rPr>
          <w:rFonts w:ascii="Arial" w:hAnsi="Arial" w:cs="Arial"/>
          <w:sz w:val="20"/>
          <w:szCs w:val="20"/>
        </w:rPr>
        <w:tab/>
        <w:t>małe przedsiębiorstwo</w:t>
      </w:r>
    </w:p>
    <w:p w14:paraId="78337F36" w14:textId="77777777" w:rsidR="003126EF" w:rsidRPr="003126EF" w:rsidRDefault="003126EF" w:rsidP="003126EF">
      <w:pPr>
        <w:ind w:left="720"/>
        <w:contextualSpacing/>
        <w:rPr>
          <w:rFonts w:ascii="Arial" w:hAnsi="Arial" w:cs="Arial"/>
          <w:sz w:val="20"/>
          <w:szCs w:val="20"/>
        </w:rPr>
      </w:pPr>
      <w:r w:rsidRPr="003126EF">
        <w:rPr>
          <w:rFonts w:ascii="Arial" w:hAnsi="Arial" w:cs="Arial"/>
          <w:sz w:val="20"/>
          <w:szCs w:val="20"/>
        </w:rPr>
        <w:t>□</w:t>
      </w:r>
      <w:r w:rsidRPr="003126EF">
        <w:rPr>
          <w:rFonts w:ascii="Arial" w:hAnsi="Arial" w:cs="Arial"/>
          <w:sz w:val="20"/>
          <w:szCs w:val="20"/>
        </w:rPr>
        <w:tab/>
        <w:t>średnie przedsiębiorstwo</w:t>
      </w:r>
    </w:p>
    <w:p w14:paraId="6AA43652" w14:textId="77777777" w:rsidR="003126EF" w:rsidRPr="003126EF" w:rsidRDefault="003126EF" w:rsidP="003126EF">
      <w:pPr>
        <w:ind w:left="720"/>
        <w:contextualSpacing/>
        <w:rPr>
          <w:rFonts w:ascii="Arial" w:hAnsi="Arial" w:cs="Arial"/>
          <w:sz w:val="20"/>
          <w:szCs w:val="20"/>
        </w:rPr>
      </w:pPr>
      <w:r w:rsidRPr="003126EF">
        <w:rPr>
          <w:rFonts w:ascii="Arial" w:hAnsi="Arial" w:cs="Arial"/>
          <w:sz w:val="20"/>
          <w:szCs w:val="20"/>
        </w:rPr>
        <w:t>□</w:t>
      </w:r>
      <w:r w:rsidRPr="003126EF">
        <w:rPr>
          <w:rFonts w:ascii="Arial" w:hAnsi="Arial" w:cs="Arial"/>
          <w:sz w:val="20"/>
          <w:szCs w:val="20"/>
        </w:rPr>
        <w:tab/>
        <w:t>jednoosobowa działalność gospodarcza</w:t>
      </w:r>
    </w:p>
    <w:p w14:paraId="38C4E3CC" w14:textId="77777777" w:rsidR="003126EF" w:rsidRPr="003126EF" w:rsidRDefault="003126EF" w:rsidP="003126EF">
      <w:pPr>
        <w:ind w:left="720"/>
        <w:contextualSpacing/>
        <w:rPr>
          <w:rFonts w:ascii="Arial" w:hAnsi="Arial" w:cs="Arial"/>
          <w:sz w:val="20"/>
          <w:szCs w:val="20"/>
        </w:rPr>
      </w:pPr>
      <w:r w:rsidRPr="003126EF">
        <w:rPr>
          <w:rFonts w:ascii="Arial" w:hAnsi="Arial" w:cs="Arial"/>
          <w:sz w:val="20"/>
          <w:szCs w:val="20"/>
        </w:rPr>
        <w:t>□</w:t>
      </w:r>
      <w:r w:rsidRPr="003126EF">
        <w:rPr>
          <w:rFonts w:ascii="Arial" w:hAnsi="Arial" w:cs="Arial"/>
          <w:sz w:val="20"/>
          <w:szCs w:val="20"/>
        </w:rPr>
        <w:tab/>
        <w:t>osoba fizyczna nieprowadząca działalności gospodarczej</w:t>
      </w:r>
    </w:p>
    <w:p w14:paraId="7463D42F" w14:textId="77777777" w:rsidR="003126EF" w:rsidRPr="003126EF" w:rsidRDefault="003126EF" w:rsidP="003126EF">
      <w:pPr>
        <w:ind w:left="720"/>
        <w:contextualSpacing/>
        <w:rPr>
          <w:rFonts w:ascii="Arial" w:hAnsi="Arial" w:cs="Arial"/>
          <w:sz w:val="20"/>
          <w:szCs w:val="20"/>
        </w:rPr>
      </w:pPr>
      <w:r w:rsidRPr="003126EF">
        <w:rPr>
          <w:rFonts w:ascii="Arial" w:hAnsi="Arial" w:cs="Arial"/>
          <w:sz w:val="20"/>
          <w:szCs w:val="20"/>
        </w:rPr>
        <w:t>□</w:t>
      </w:r>
      <w:r w:rsidRPr="003126EF">
        <w:rPr>
          <w:rFonts w:ascii="Arial" w:hAnsi="Arial" w:cs="Arial"/>
          <w:sz w:val="20"/>
          <w:szCs w:val="20"/>
        </w:rPr>
        <w:tab/>
        <w:t>inny rodzaj</w:t>
      </w:r>
    </w:p>
    <w:p w14:paraId="34D00F6D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(zaznaczyć odpowiednie)</w:t>
      </w:r>
    </w:p>
    <w:p w14:paraId="2CECA848" w14:textId="77777777" w:rsidR="003126EF" w:rsidRPr="003126EF" w:rsidRDefault="003126EF" w:rsidP="003126EF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126EF">
        <w:rPr>
          <w:rFonts w:ascii="Arial" w:hAnsi="Arial" w:cs="Arial"/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047813E5" w14:textId="77777777" w:rsidR="00CA08BD" w:rsidRPr="00327732" w:rsidRDefault="00CA08BD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14:paraId="15FA7A9F" w14:textId="21FEF986" w:rsidR="00FB2B34" w:rsidRPr="004668CA" w:rsidRDefault="00FB2B34" w:rsidP="00A835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668CA">
        <w:rPr>
          <w:rFonts w:ascii="Arial" w:hAnsi="Arial" w:cs="Arial"/>
          <w:sz w:val="20"/>
          <w:szCs w:val="20"/>
          <w:lang w:eastAsia="ar-SA"/>
        </w:rPr>
        <w:t xml:space="preserve">Nawiązując do ogłoszenia w postępowaniu prowadzonym w trybie </w:t>
      </w:r>
      <w:r w:rsidR="00A83541" w:rsidRPr="004668CA">
        <w:rPr>
          <w:rFonts w:ascii="Arial" w:hAnsi="Arial" w:cs="Arial"/>
          <w:sz w:val="20"/>
          <w:szCs w:val="20"/>
          <w:lang w:eastAsia="ar-SA"/>
        </w:rPr>
        <w:t>podstawowym bez negocjacji</w:t>
      </w:r>
      <w:r w:rsidRPr="004668CA">
        <w:rPr>
          <w:rFonts w:ascii="Arial" w:hAnsi="Arial" w:cs="Arial"/>
          <w:sz w:val="20"/>
          <w:szCs w:val="20"/>
          <w:lang w:eastAsia="ar-SA"/>
        </w:rPr>
        <w:t xml:space="preserve"> pn.:</w:t>
      </w:r>
      <w:r w:rsidR="007F40D5" w:rsidRPr="004668CA">
        <w:rPr>
          <w:rFonts w:ascii="Arial" w:hAnsi="Arial" w:cs="Arial"/>
          <w:sz w:val="20"/>
          <w:szCs w:val="20"/>
          <w:lang w:eastAsia="ar-SA"/>
        </w:rPr>
        <w:t xml:space="preserve"> </w:t>
      </w:r>
      <w:bookmarkStart w:id="0" w:name="_Hlk66191036"/>
      <w:r w:rsidR="00A83541" w:rsidRPr="004668CA">
        <w:rPr>
          <w:rFonts w:ascii="Arial" w:hAnsi="Arial" w:cs="Arial"/>
          <w:b/>
          <w:sz w:val="20"/>
          <w:szCs w:val="20"/>
          <w:lang w:eastAsia="ar-SA"/>
        </w:rPr>
        <w:t>„</w:t>
      </w:r>
      <w:r w:rsidR="00F517AC" w:rsidRPr="004668CA">
        <w:rPr>
          <w:rFonts w:ascii="Arial" w:hAnsi="Arial" w:cs="Arial"/>
          <w:b/>
          <w:sz w:val="20"/>
          <w:szCs w:val="20"/>
          <w:lang w:eastAsia="ar-SA"/>
        </w:rPr>
        <w:t>Sukcesywna dostawa środków do manualnej i maszynowej obróbki narzędzi chirurgicznych oraz dezynfekcji sprzętu medycznego</w:t>
      </w:r>
      <w:r w:rsidR="00A83541" w:rsidRPr="004668CA">
        <w:rPr>
          <w:rFonts w:ascii="Arial" w:hAnsi="Arial" w:cs="Arial"/>
          <w:b/>
          <w:sz w:val="20"/>
          <w:szCs w:val="20"/>
          <w:lang w:eastAsia="ar-SA"/>
        </w:rPr>
        <w:t>”</w:t>
      </w:r>
      <w:bookmarkEnd w:id="0"/>
      <w:r w:rsidR="00A83541" w:rsidRPr="004668C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925673" w:rsidRPr="004668CA">
        <w:rPr>
          <w:rFonts w:ascii="Arial" w:hAnsi="Arial" w:cs="Arial"/>
          <w:sz w:val="20"/>
          <w:szCs w:val="20"/>
          <w:lang w:eastAsia="ar-SA"/>
        </w:rPr>
        <w:t>znak sprawy:</w:t>
      </w:r>
      <w:r w:rsidR="00190CCC" w:rsidRPr="004668C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25673" w:rsidRPr="004668CA">
        <w:rPr>
          <w:rFonts w:ascii="Arial" w:hAnsi="Arial" w:cs="Arial"/>
          <w:b/>
          <w:sz w:val="20"/>
          <w:szCs w:val="20"/>
          <w:lang w:eastAsia="ar-SA"/>
        </w:rPr>
        <w:t>ADZP-381-</w:t>
      </w:r>
      <w:r w:rsidR="00F517AC" w:rsidRPr="004668CA">
        <w:rPr>
          <w:rFonts w:ascii="Arial" w:hAnsi="Arial" w:cs="Arial"/>
          <w:b/>
          <w:sz w:val="20"/>
          <w:szCs w:val="20"/>
          <w:lang w:eastAsia="ar-SA"/>
        </w:rPr>
        <w:t>3/22</w:t>
      </w:r>
      <w:r w:rsidR="00925673" w:rsidRPr="004668CA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668CA">
        <w:rPr>
          <w:rFonts w:ascii="Arial" w:hAnsi="Arial" w:cs="Arial"/>
          <w:sz w:val="20"/>
          <w:szCs w:val="20"/>
          <w:lang w:eastAsia="ar-SA"/>
        </w:rPr>
        <w:t>oświadczam</w:t>
      </w:r>
      <w:r w:rsidR="00925673" w:rsidRPr="004668CA">
        <w:rPr>
          <w:rFonts w:ascii="Arial" w:hAnsi="Arial" w:cs="Arial"/>
          <w:sz w:val="20"/>
          <w:szCs w:val="20"/>
          <w:lang w:eastAsia="ar-SA"/>
        </w:rPr>
        <w:t>/oświadczamy</w:t>
      </w:r>
      <w:r w:rsidRPr="004668CA">
        <w:rPr>
          <w:rFonts w:ascii="Arial" w:hAnsi="Arial" w:cs="Arial"/>
          <w:sz w:val="20"/>
          <w:szCs w:val="20"/>
          <w:lang w:eastAsia="ar-SA"/>
        </w:rPr>
        <w:t>, że</w:t>
      </w:r>
      <w:r w:rsidR="00E17072" w:rsidRPr="004668C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25673" w:rsidRPr="004668CA">
        <w:rPr>
          <w:rFonts w:ascii="Arial" w:hAnsi="Arial" w:cs="Arial"/>
          <w:sz w:val="20"/>
          <w:szCs w:val="20"/>
          <w:lang w:eastAsia="ar-SA"/>
        </w:rPr>
        <w:t>oferuję/</w:t>
      </w:r>
      <w:r w:rsidRPr="004668CA">
        <w:rPr>
          <w:rFonts w:ascii="Arial" w:hAnsi="Arial" w:cs="Arial"/>
          <w:sz w:val="20"/>
          <w:szCs w:val="20"/>
          <w:lang w:eastAsia="ar-SA"/>
        </w:rPr>
        <w:t>oferujemy wykonanie zamówienia za następującą cenę i na następujących warunkach:</w:t>
      </w:r>
    </w:p>
    <w:p w14:paraId="47EFCC02" w14:textId="17570AD6" w:rsidR="0042194C" w:rsidRPr="004668CA" w:rsidRDefault="0042194C" w:rsidP="0042194C">
      <w:pPr>
        <w:jc w:val="both"/>
        <w:rPr>
          <w:rFonts w:ascii="Arial" w:hAnsi="Arial" w:cs="Arial"/>
          <w:b/>
          <w:iCs/>
          <w:sz w:val="20"/>
          <w:szCs w:val="20"/>
          <w:lang w:val="sq-AL"/>
        </w:rPr>
      </w:pPr>
    </w:p>
    <w:p w14:paraId="3EDC0798" w14:textId="73F3E0E9" w:rsidR="00CA08BD" w:rsidRPr="004668CA" w:rsidRDefault="00CA08BD" w:rsidP="00A83541">
      <w:pPr>
        <w:spacing w:after="160" w:line="259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4668CA">
        <w:rPr>
          <w:rFonts w:ascii="Arial" w:hAnsi="Arial" w:cs="Arial"/>
          <w:b/>
          <w:bCs/>
          <w:sz w:val="20"/>
          <w:szCs w:val="20"/>
        </w:rPr>
        <w:t xml:space="preserve">Zamówienie częściowe nr 1: </w:t>
      </w:r>
      <w:r w:rsidRPr="004668C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F517AC" w:rsidRPr="004668CA">
        <w:rPr>
          <w:rFonts w:ascii="Arial" w:hAnsi="Arial" w:cs="Arial"/>
          <w:b/>
          <w:bCs/>
          <w:sz w:val="20"/>
          <w:szCs w:val="20"/>
          <w:lang w:eastAsia="ar-SA"/>
        </w:rPr>
        <w:t>Dostawa środków do manualnej i maszynowej obróbki narzędzi chirurgicznych</w:t>
      </w:r>
    </w:p>
    <w:p w14:paraId="44C06854" w14:textId="77777777" w:rsidR="00CA08BD" w:rsidRPr="004668CA" w:rsidRDefault="00CA08BD" w:rsidP="00CA08B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66193248"/>
      <w:r w:rsidRPr="004668CA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246F2F71" w14:textId="24A385AC" w:rsidR="00CA08BD" w:rsidRPr="004668CA" w:rsidRDefault="00CA08BD" w:rsidP="00CA08BD">
      <w:pPr>
        <w:ind w:left="426"/>
        <w:jc w:val="both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>wyliczenie zgodne z  tabelą formularza cenowego</w:t>
      </w:r>
    </w:p>
    <w:p w14:paraId="587BBC1E" w14:textId="6BFCF216" w:rsidR="00CA08BD" w:rsidRPr="004668CA" w:rsidRDefault="00CA08BD" w:rsidP="00CA08BD">
      <w:pPr>
        <w:ind w:left="426"/>
        <w:jc w:val="both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>termin wykonania umowy został określony w SWZ</w:t>
      </w:r>
    </w:p>
    <w:p w14:paraId="7160CFC6" w14:textId="508BB19A" w:rsidR="004E1DB6" w:rsidRPr="004668CA" w:rsidRDefault="00A83541" w:rsidP="004E1DB6">
      <w:pPr>
        <w:ind w:left="426"/>
        <w:jc w:val="both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 xml:space="preserve">termin dostawy </w:t>
      </w:r>
      <w:r w:rsidR="004E1DB6" w:rsidRPr="004668CA">
        <w:rPr>
          <w:rFonts w:ascii="Arial" w:hAnsi="Arial" w:cs="Arial"/>
          <w:sz w:val="20"/>
          <w:szCs w:val="20"/>
        </w:rPr>
        <w:t xml:space="preserve">: …………… </w:t>
      </w:r>
      <w:r w:rsidRPr="004668CA">
        <w:rPr>
          <w:rFonts w:ascii="Arial" w:hAnsi="Arial" w:cs="Arial"/>
          <w:sz w:val="20"/>
          <w:szCs w:val="20"/>
        </w:rPr>
        <w:t>dni</w:t>
      </w:r>
      <w:r w:rsidR="004E1DB6" w:rsidRPr="004668CA">
        <w:rPr>
          <w:rFonts w:ascii="Arial" w:hAnsi="Arial" w:cs="Arial"/>
          <w:sz w:val="20"/>
          <w:szCs w:val="20"/>
        </w:rPr>
        <w:t xml:space="preserve"> (podać w </w:t>
      </w:r>
      <w:r w:rsidRPr="004668CA">
        <w:rPr>
          <w:rFonts w:ascii="Arial" w:hAnsi="Arial" w:cs="Arial"/>
          <w:sz w:val="20"/>
          <w:szCs w:val="20"/>
        </w:rPr>
        <w:t>dniach roboczych)</w:t>
      </w:r>
    </w:p>
    <w:bookmarkEnd w:id="1"/>
    <w:p w14:paraId="46E45157" w14:textId="77777777" w:rsidR="00CA08BD" w:rsidRPr="004668CA" w:rsidRDefault="00CA08BD" w:rsidP="00CA08BD">
      <w:pPr>
        <w:spacing w:after="160" w:line="259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1A1C355A" w14:textId="397FB8CA" w:rsidR="00CA08BD" w:rsidRPr="004668CA" w:rsidRDefault="00CA08BD" w:rsidP="00A83541">
      <w:pPr>
        <w:spacing w:after="160" w:line="259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4668CA">
        <w:rPr>
          <w:rFonts w:ascii="Arial" w:hAnsi="Arial" w:cs="Arial"/>
          <w:b/>
          <w:bCs/>
          <w:sz w:val="20"/>
          <w:szCs w:val="20"/>
        </w:rPr>
        <w:t xml:space="preserve">Zamówienie częściowe nr 2: </w:t>
      </w:r>
      <w:r w:rsidR="004668CA" w:rsidRPr="004668CA">
        <w:rPr>
          <w:rFonts w:ascii="Arial" w:hAnsi="Arial" w:cs="Arial"/>
          <w:b/>
          <w:bCs/>
          <w:sz w:val="20"/>
          <w:szCs w:val="20"/>
          <w:lang w:eastAsia="ar-SA"/>
        </w:rPr>
        <w:t>Dostawa środków do mycia i dezynfekcji sprzętu medycznego</w:t>
      </w:r>
    </w:p>
    <w:p w14:paraId="214ECDD3" w14:textId="77777777" w:rsidR="00A83541" w:rsidRPr="004668CA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673ADDEF" w14:textId="304BED6E" w:rsidR="00A83541" w:rsidRPr="004668CA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>wyliczenie zgodne z  tabelą formularza cenowego</w:t>
      </w:r>
    </w:p>
    <w:p w14:paraId="58610233" w14:textId="77777777" w:rsidR="00A83541" w:rsidRPr="004668CA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>termin wykonania umowy został określony w SWZ</w:t>
      </w:r>
    </w:p>
    <w:p w14:paraId="1C9E3958" w14:textId="77777777" w:rsidR="00A83541" w:rsidRPr="004668CA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4668CA">
        <w:rPr>
          <w:rFonts w:ascii="Arial" w:hAnsi="Arial" w:cs="Arial"/>
          <w:sz w:val="20"/>
          <w:szCs w:val="20"/>
        </w:rPr>
        <w:t>termin dostawy : …………… dni (podać w dniach roboczych)</w:t>
      </w:r>
    </w:p>
    <w:p w14:paraId="7E3EC399" w14:textId="77777777" w:rsidR="00816546" w:rsidRPr="004668CA" w:rsidRDefault="00816546" w:rsidP="00FA57FB">
      <w:pPr>
        <w:jc w:val="both"/>
        <w:rPr>
          <w:rFonts w:ascii="Arial" w:hAnsi="Arial" w:cs="Arial"/>
          <w:sz w:val="20"/>
          <w:szCs w:val="20"/>
        </w:rPr>
      </w:pPr>
      <w:bookmarkStart w:id="2" w:name="_Hlk480878534"/>
    </w:p>
    <w:bookmarkEnd w:id="2"/>
    <w:p w14:paraId="7159BBFA" w14:textId="77777777" w:rsidR="003126EF" w:rsidRPr="00327732" w:rsidRDefault="003126EF" w:rsidP="003126E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1A8D6ABF" w14:textId="77777777" w:rsidR="003126EF" w:rsidRPr="00925673" w:rsidRDefault="003126EF" w:rsidP="003126E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SWZ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3E44DDDB" w14:textId="77777777" w:rsidR="003126EF" w:rsidRPr="00925673" w:rsidRDefault="003126EF" w:rsidP="003126E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>
        <w:rPr>
          <w:rFonts w:ascii="Arial" w:hAnsi="Arial" w:cs="Arial"/>
          <w:color w:val="000000"/>
          <w:sz w:val="20"/>
          <w:szCs w:val="20"/>
          <w:lang w:val="sq-AL"/>
        </w:rPr>
        <w:t>e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we wzorze Umowy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projektowane postanowienia u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mowy został</w:t>
      </w:r>
      <w:r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przez</w:t>
      </w:r>
      <w:r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>
        <w:rPr>
          <w:rFonts w:ascii="Arial" w:hAnsi="Arial" w:cs="Arial"/>
          <w:color w:val="000000"/>
          <w:sz w:val="20"/>
          <w:szCs w:val="20"/>
          <w:lang w:val="sq-AL"/>
        </w:rPr>
        <w:t>e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 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zobowiązujemy się w przypadku wyboru </w:t>
      </w:r>
      <w:r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naszej oferty do zawarcia </w:t>
      </w:r>
      <w:r>
        <w:rPr>
          <w:rFonts w:ascii="Arial" w:hAnsi="Arial" w:cs="Arial"/>
          <w:color w:val="000000"/>
          <w:sz w:val="20"/>
          <w:szCs w:val="20"/>
          <w:lang w:val="sq-AL"/>
        </w:rPr>
        <w:t>U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mowy na określonych w niej warunkach w miejscu i terminie wyznaczonym przez Zamawiającego.</w:t>
      </w:r>
    </w:p>
    <w:p w14:paraId="72FFE46F" w14:textId="77777777" w:rsidR="003126EF" w:rsidRDefault="003126EF" w:rsidP="003126E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5DEB7A45" w14:textId="77777777" w:rsidR="003126EF" w:rsidRPr="00925673" w:rsidRDefault="003126EF" w:rsidP="003126E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lastRenderedPageBreak/>
        <w:t xml:space="preserve">Na podstawie art. </w:t>
      </w:r>
      <w:r>
        <w:rPr>
          <w:rFonts w:ascii="Arial" w:hAnsi="Arial" w:cs="Arial"/>
          <w:color w:val="000000"/>
          <w:sz w:val="20"/>
          <w:szCs w:val="20"/>
        </w:rPr>
        <w:t>225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25673">
        <w:rPr>
          <w:rFonts w:ascii="Arial" w:hAnsi="Arial" w:cs="Arial"/>
          <w:color w:val="000000"/>
          <w:sz w:val="20"/>
          <w:szCs w:val="20"/>
        </w:rPr>
        <w:t xml:space="preserve"> (</w:t>
      </w:r>
      <w:bookmarkStart w:id="3" w:name="_Hlk76458731"/>
      <w:r>
        <w:rPr>
          <w:rFonts w:ascii="Arial" w:hAnsi="Arial" w:cs="Arial"/>
          <w:sz w:val="20"/>
          <w:szCs w:val="20"/>
        </w:rPr>
        <w:t xml:space="preserve">tj. </w:t>
      </w:r>
      <w:r w:rsidRPr="004E20C2">
        <w:rPr>
          <w:rFonts w:ascii="Arial" w:hAnsi="Arial" w:cs="Arial"/>
          <w:sz w:val="20"/>
          <w:szCs w:val="20"/>
        </w:rPr>
        <w:t xml:space="preserve">Dz.U. </w:t>
      </w:r>
      <w:r>
        <w:rPr>
          <w:rFonts w:ascii="Arial" w:hAnsi="Arial" w:cs="Arial"/>
          <w:sz w:val="20"/>
          <w:szCs w:val="20"/>
        </w:rPr>
        <w:t>2021 poz.1129</w:t>
      </w:r>
      <w:r w:rsidRPr="004E20C2">
        <w:rPr>
          <w:rFonts w:ascii="Arial" w:hAnsi="Arial" w:cs="Arial"/>
          <w:sz w:val="20"/>
          <w:szCs w:val="20"/>
        </w:rPr>
        <w:t xml:space="preserve"> ze zm</w:t>
      </w:r>
      <w:bookmarkEnd w:id="3"/>
      <w:r w:rsidRPr="004E20C2">
        <w:rPr>
          <w:rFonts w:ascii="Arial" w:hAnsi="Arial" w:cs="Arial"/>
          <w:sz w:val="20"/>
          <w:szCs w:val="20"/>
        </w:rPr>
        <w:t>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2DBEA453" w14:textId="77777777" w:rsidR="003126EF" w:rsidRPr="00327732" w:rsidRDefault="003126EF" w:rsidP="003126E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05B2D647" w14:textId="77777777" w:rsidR="003126EF" w:rsidRPr="00327732" w:rsidRDefault="003126EF" w:rsidP="003126E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38D31844" w14:textId="77777777" w:rsidR="003126EF" w:rsidRPr="00327732" w:rsidRDefault="003126EF" w:rsidP="003126E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</w:p>
    <w:p w14:paraId="1556C491" w14:textId="77777777" w:rsidR="003126EF" w:rsidRPr="00327732" w:rsidRDefault="003126EF" w:rsidP="003126E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3CBFBCAD" w14:textId="77777777" w:rsidR="003126EF" w:rsidRPr="00925673" w:rsidRDefault="003126EF" w:rsidP="003126EF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3126EF" w:rsidRPr="00327732" w14:paraId="10C43BFE" w14:textId="77777777" w:rsidTr="006920D6">
        <w:trPr>
          <w:trHeight w:val="345"/>
        </w:trPr>
        <w:tc>
          <w:tcPr>
            <w:tcW w:w="3469" w:type="dxa"/>
          </w:tcPr>
          <w:p w14:paraId="22B61610" w14:textId="77777777" w:rsidR="003126EF" w:rsidRPr="00190CCC" w:rsidRDefault="003126EF" w:rsidP="006920D6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Część zamówienia, których wykonanie Wykonawca </w:t>
            </w:r>
          </w:p>
          <w:p w14:paraId="3E7915CA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5244" w:type="dxa"/>
          </w:tcPr>
          <w:p w14:paraId="4645C624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Nazwy ewentualnych podwykonawców, jeżeli są już znani</w:t>
            </w:r>
          </w:p>
          <w:p w14:paraId="7DCF3229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126EF" w:rsidRPr="00327732" w14:paraId="1C656B63" w14:textId="77777777" w:rsidTr="006920D6">
        <w:trPr>
          <w:trHeight w:val="403"/>
        </w:trPr>
        <w:tc>
          <w:tcPr>
            <w:tcW w:w="3469" w:type="dxa"/>
          </w:tcPr>
          <w:p w14:paraId="533E44BB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16DFA263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126EF" w:rsidRPr="00327732" w14:paraId="3994AA60" w14:textId="77777777" w:rsidTr="006920D6">
        <w:trPr>
          <w:trHeight w:val="403"/>
        </w:trPr>
        <w:tc>
          <w:tcPr>
            <w:tcW w:w="3469" w:type="dxa"/>
          </w:tcPr>
          <w:p w14:paraId="79D56A03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0B50E603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126EF" w:rsidRPr="00327732" w14:paraId="021E6EDC" w14:textId="77777777" w:rsidTr="006920D6">
        <w:trPr>
          <w:trHeight w:val="403"/>
        </w:trPr>
        <w:tc>
          <w:tcPr>
            <w:tcW w:w="3469" w:type="dxa"/>
          </w:tcPr>
          <w:p w14:paraId="175901F0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4CAC1E97" w14:textId="77777777" w:rsidR="003126EF" w:rsidRPr="00327732" w:rsidRDefault="003126EF" w:rsidP="006920D6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48FA5E4" w14:textId="77777777" w:rsidR="003126EF" w:rsidRDefault="003126EF" w:rsidP="003126E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75DC0FF7" w14:textId="77777777" w:rsidR="003126EF" w:rsidRPr="00F60404" w:rsidRDefault="003126EF" w:rsidP="003126E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od nr .................. do nr  ........................ </w:t>
      </w:r>
    </w:p>
    <w:p w14:paraId="165D7C68" w14:textId="77777777" w:rsidR="003126EF" w:rsidRPr="00F60404" w:rsidRDefault="003126EF" w:rsidP="003126EF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F6040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F60404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………………………………………………………………………………………………………..</w:t>
      </w:r>
    </w:p>
    <w:p w14:paraId="1B7A570F" w14:textId="77777777" w:rsidR="003126EF" w:rsidRPr="00327732" w:rsidRDefault="003126EF" w:rsidP="003126E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3F6A938C" w14:textId="77777777" w:rsidR="003126EF" w:rsidRPr="00327732" w:rsidRDefault="003126EF" w:rsidP="003126E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76AB2511" w14:textId="77777777" w:rsidR="003126EF" w:rsidRPr="00327732" w:rsidRDefault="003126EF" w:rsidP="003126E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1EB9FAC2" w14:textId="77777777" w:rsidR="003126EF" w:rsidRPr="00327732" w:rsidRDefault="003126EF" w:rsidP="003126EF">
      <w:pPr>
        <w:pStyle w:val="Tekstpodstawowywcity"/>
        <w:widowControl w:val="0"/>
        <w:suppressAutoHyphens/>
        <w:spacing w:line="240" w:lineRule="auto"/>
        <w:ind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tel.: ………………………………, faks: …………………e-mail:……………………..</w:t>
      </w:r>
    </w:p>
    <w:p w14:paraId="5FD5A86F" w14:textId="77777777" w:rsidR="003126EF" w:rsidRPr="00925673" w:rsidRDefault="003126EF" w:rsidP="003126E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22ABA0DD" w14:textId="77777777" w:rsidR="003126EF" w:rsidRPr="00327732" w:rsidRDefault="003126EF" w:rsidP="003126E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2D46FF66" w14:textId="77777777" w:rsidR="003126EF" w:rsidRDefault="003126EF" w:rsidP="003126E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17C0BFFA" w14:textId="77777777" w:rsidR="003126EF" w:rsidRDefault="003126EF" w:rsidP="003126E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8919E14" w14:textId="77777777" w:rsidR="003126EF" w:rsidRPr="00925673" w:rsidRDefault="003126EF" w:rsidP="003126E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                </w:t>
      </w:r>
    </w:p>
    <w:p w14:paraId="7FE8B6DB" w14:textId="3B3DF1C5" w:rsidR="005A36E6" w:rsidRPr="004F06CE" w:rsidRDefault="005A36E6" w:rsidP="003126EF">
      <w:pPr>
        <w:pStyle w:val="Tekstpodstawowywcity"/>
        <w:spacing w:line="240" w:lineRule="auto"/>
        <w:ind w:left="4596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sectPr w:rsidR="005A36E6" w:rsidRPr="004F06CE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C268" w14:textId="77777777" w:rsidR="006F686B" w:rsidRDefault="006F686B" w:rsidP="00CA08BD">
      <w:r>
        <w:separator/>
      </w:r>
    </w:p>
  </w:endnote>
  <w:endnote w:type="continuationSeparator" w:id="0">
    <w:p w14:paraId="19626785" w14:textId="77777777" w:rsidR="006F686B" w:rsidRDefault="006F686B" w:rsidP="00CA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601E" w14:textId="77777777" w:rsidR="006F686B" w:rsidRDefault="006F686B" w:rsidP="00CA08BD">
      <w:r>
        <w:separator/>
      </w:r>
    </w:p>
  </w:footnote>
  <w:footnote w:type="continuationSeparator" w:id="0">
    <w:p w14:paraId="0276E1C9" w14:textId="77777777" w:rsidR="006F686B" w:rsidRDefault="006F686B" w:rsidP="00CA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56058"/>
    <w:multiLevelType w:val="hybridMultilevel"/>
    <w:tmpl w:val="D6446C9E"/>
    <w:lvl w:ilvl="0" w:tplc="50D6BCA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4"/>
    <w:rsid w:val="00033899"/>
    <w:rsid w:val="000A103A"/>
    <w:rsid w:val="00146795"/>
    <w:rsid w:val="001565C6"/>
    <w:rsid w:val="00190CCC"/>
    <w:rsid w:val="001A2479"/>
    <w:rsid w:val="001B4EA6"/>
    <w:rsid w:val="002110DF"/>
    <w:rsid w:val="002424D9"/>
    <w:rsid w:val="002748AB"/>
    <w:rsid w:val="002D3346"/>
    <w:rsid w:val="003126EF"/>
    <w:rsid w:val="00312EDA"/>
    <w:rsid w:val="0042194C"/>
    <w:rsid w:val="004668CA"/>
    <w:rsid w:val="004B44D1"/>
    <w:rsid w:val="004E1B16"/>
    <w:rsid w:val="004E1DB6"/>
    <w:rsid w:val="004F0635"/>
    <w:rsid w:val="004F06CE"/>
    <w:rsid w:val="005A36E6"/>
    <w:rsid w:val="005C787B"/>
    <w:rsid w:val="005F55BE"/>
    <w:rsid w:val="00602831"/>
    <w:rsid w:val="00612E66"/>
    <w:rsid w:val="00617BB0"/>
    <w:rsid w:val="00634EE7"/>
    <w:rsid w:val="00656F36"/>
    <w:rsid w:val="006B2A3E"/>
    <w:rsid w:val="006F5E41"/>
    <w:rsid w:val="006F686B"/>
    <w:rsid w:val="00775C6F"/>
    <w:rsid w:val="0078296F"/>
    <w:rsid w:val="007913FD"/>
    <w:rsid w:val="00793B6B"/>
    <w:rsid w:val="007B1FCB"/>
    <w:rsid w:val="007F40D5"/>
    <w:rsid w:val="00816546"/>
    <w:rsid w:val="00851523"/>
    <w:rsid w:val="00897509"/>
    <w:rsid w:val="008A4154"/>
    <w:rsid w:val="008D2056"/>
    <w:rsid w:val="009039FE"/>
    <w:rsid w:val="00925673"/>
    <w:rsid w:val="0094170B"/>
    <w:rsid w:val="00943530"/>
    <w:rsid w:val="009F1A9B"/>
    <w:rsid w:val="009F6C89"/>
    <w:rsid w:val="00A16E18"/>
    <w:rsid w:val="00A275EB"/>
    <w:rsid w:val="00A666BB"/>
    <w:rsid w:val="00A83541"/>
    <w:rsid w:val="00AD0D4E"/>
    <w:rsid w:val="00B51E32"/>
    <w:rsid w:val="00BA009C"/>
    <w:rsid w:val="00BB27A5"/>
    <w:rsid w:val="00BE6D0D"/>
    <w:rsid w:val="00BF22C3"/>
    <w:rsid w:val="00C42323"/>
    <w:rsid w:val="00C669EA"/>
    <w:rsid w:val="00C859D0"/>
    <w:rsid w:val="00CA08BD"/>
    <w:rsid w:val="00CA3635"/>
    <w:rsid w:val="00CC0888"/>
    <w:rsid w:val="00D4157D"/>
    <w:rsid w:val="00D47A23"/>
    <w:rsid w:val="00DC5DAB"/>
    <w:rsid w:val="00DD2C60"/>
    <w:rsid w:val="00DE50B1"/>
    <w:rsid w:val="00E17072"/>
    <w:rsid w:val="00E353CF"/>
    <w:rsid w:val="00E52FDD"/>
    <w:rsid w:val="00E53D85"/>
    <w:rsid w:val="00F04F93"/>
    <w:rsid w:val="00F13F3F"/>
    <w:rsid w:val="00F158F3"/>
    <w:rsid w:val="00F517AC"/>
    <w:rsid w:val="00FA57FB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1C3"/>
  <w15:docId w15:val="{E35E61C9-DFD9-4B69-AF3A-69214A3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58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58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8B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8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A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Karolina Prentke</cp:lastModifiedBy>
  <cp:revision>4</cp:revision>
  <cp:lastPrinted>2019-03-14T07:25:00Z</cp:lastPrinted>
  <dcterms:created xsi:type="dcterms:W3CDTF">2021-03-09T13:42:00Z</dcterms:created>
  <dcterms:modified xsi:type="dcterms:W3CDTF">2022-01-04T12:35:00Z</dcterms:modified>
</cp:coreProperties>
</file>