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61F" w:rsidRPr="00A2161F" w:rsidRDefault="00A2161F" w:rsidP="00A216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216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Załącznik n 1</w:t>
      </w:r>
      <w:r w:rsidR="00237EF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B</w:t>
      </w:r>
      <w:bookmarkStart w:id="0" w:name="_GoBack"/>
      <w:bookmarkEnd w:id="0"/>
      <w:r w:rsidRPr="00A216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do SIWZ</w:t>
      </w:r>
    </w:p>
    <w:p w:rsidR="00A2161F" w:rsidRPr="00A2161F" w:rsidRDefault="00A2161F" w:rsidP="00A216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216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Znak sprawy K-2.381/22/2020</w:t>
      </w:r>
    </w:p>
    <w:p w:rsidR="00A2161F" w:rsidRPr="00A2161F" w:rsidRDefault="00A2161F" w:rsidP="00A216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2161F" w:rsidRDefault="00A2161F" w:rsidP="00A21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</w:pPr>
      <w:r w:rsidRPr="00A2161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Opis przedmiotu zamówienia:</w:t>
      </w: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 xml:space="preserve"> Zadanie nr 2</w:t>
      </w:r>
    </w:p>
    <w:p w:rsidR="00A2161F" w:rsidRPr="00A2161F" w:rsidRDefault="00A2161F" w:rsidP="00A21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</w:pPr>
    </w:p>
    <w:p w:rsidR="00E977C9" w:rsidRPr="00BE0D18" w:rsidRDefault="00E977C9" w:rsidP="00E977C9">
      <w:pPr>
        <w:spacing w:after="20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ZADANIE II, TEMAT A</w:t>
      </w:r>
    </w:p>
    <w:p w:rsidR="00E977C9" w:rsidRPr="00BE0D18" w:rsidRDefault="00E977C9" w:rsidP="00E977C9">
      <w:pPr>
        <w:spacing w:after="20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Opis przedmiotu zamówienia: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Przedmiotem zamówienia jest kompleksowe sprzątanie pomieszczeń w budynku Krytych Kortów Tenisowych przy al. Jana Pawła II</w:t>
      </w:r>
      <w:r w:rsidR="00276EC2">
        <w:rPr>
          <w:rFonts w:ascii="Times New Roman" w:hAnsi="Times New Roman" w:cs="Times New Roman"/>
          <w:sz w:val="24"/>
          <w:szCs w:val="24"/>
        </w:rPr>
        <w:t xml:space="preserve"> 78 w okresie od 1.12</w:t>
      </w:r>
      <w:r>
        <w:rPr>
          <w:rFonts w:ascii="Times New Roman" w:hAnsi="Times New Roman" w:cs="Times New Roman"/>
          <w:sz w:val="24"/>
          <w:szCs w:val="24"/>
        </w:rPr>
        <w:t>.2020</w:t>
      </w:r>
      <w:r w:rsidR="00276EC2">
        <w:rPr>
          <w:rFonts w:ascii="Times New Roman" w:hAnsi="Times New Roman" w:cs="Times New Roman"/>
          <w:sz w:val="24"/>
          <w:szCs w:val="24"/>
        </w:rPr>
        <w:t xml:space="preserve"> do 31.05.2021</w:t>
      </w:r>
      <w:r w:rsidRPr="00BE0D18">
        <w:rPr>
          <w:rFonts w:ascii="Times New Roman" w:hAnsi="Times New Roman" w:cs="Times New Roman"/>
          <w:sz w:val="24"/>
          <w:szCs w:val="24"/>
        </w:rPr>
        <w:t>.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Wykaz pomieszczeń i powierzchni w m² zgodnie z planami do wglądu w Dziale:</w:t>
      </w:r>
    </w:p>
    <w:p w:rsidR="00E977C9" w:rsidRPr="00276EC2" w:rsidRDefault="00276EC2" w:rsidP="00276E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977C9" w:rsidRPr="00276E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977C9" w:rsidRPr="00276EC2">
        <w:rPr>
          <w:rFonts w:ascii="Times New Roman" w:hAnsi="Times New Roman" w:cs="Times New Roman"/>
          <w:sz w:val="24"/>
          <w:szCs w:val="24"/>
        </w:rPr>
        <w:t>Ciągi komunikacyjne ( hole, korytarze)</w:t>
      </w:r>
      <w:r w:rsidR="00E977C9" w:rsidRPr="00276EC2">
        <w:rPr>
          <w:rFonts w:ascii="Times New Roman" w:hAnsi="Times New Roman" w:cs="Times New Roman"/>
          <w:sz w:val="24"/>
          <w:szCs w:val="24"/>
        </w:rPr>
        <w:tab/>
      </w:r>
      <w:r w:rsidR="00E977C9" w:rsidRPr="00276EC2">
        <w:rPr>
          <w:rFonts w:ascii="Times New Roman" w:hAnsi="Times New Roman" w:cs="Times New Roman"/>
          <w:sz w:val="24"/>
          <w:szCs w:val="24"/>
        </w:rPr>
        <w:tab/>
        <w:t>codziennie</w:t>
      </w:r>
      <w:r w:rsidR="00E977C9" w:rsidRPr="00276EC2">
        <w:rPr>
          <w:rFonts w:ascii="Times New Roman" w:hAnsi="Times New Roman" w:cs="Times New Roman"/>
          <w:sz w:val="24"/>
          <w:szCs w:val="24"/>
        </w:rPr>
        <w:tab/>
      </w:r>
      <w:r w:rsidR="00E977C9" w:rsidRPr="00276EC2">
        <w:rPr>
          <w:rFonts w:ascii="Times New Roman" w:hAnsi="Times New Roman" w:cs="Times New Roman"/>
          <w:sz w:val="24"/>
          <w:szCs w:val="24"/>
        </w:rPr>
        <w:tab/>
      </w:r>
      <w:r w:rsidR="00E977C9" w:rsidRPr="00276EC2">
        <w:rPr>
          <w:rFonts w:ascii="Times New Roman" w:hAnsi="Times New Roman" w:cs="Times New Roman"/>
          <w:sz w:val="24"/>
          <w:szCs w:val="24"/>
        </w:rPr>
        <w:tab/>
        <w:t xml:space="preserve">   104,50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OLE_LINK1"/>
      <w:r w:rsidRPr="00BE0D18">
        <w:rPr>
          <w:rFonts w:ascii="Times New Roman" w:hAnsi="Times New Roman" w:cs="Times New Roman"/>
          <w:sz w:val="24"/>
          <w:szCs w:val="24"/>
        </w:rPr>
        <w:t>2.</w:t>
      </w:r>
      <w:r w:rsidRPr="00BE0D18">
        <w:rPr>
          <w:rFonts w:ascii="Times New Roman" w:hAnsi="Times New Roman" w:cs="Times New Roman"/>
          <w:sz w:val="24"/>
          <w:szCs w:val="24"/>
        </w:rPr>
        <w:tab/>
        <w:t xml:space="preserve"> Powierzchnia kortów tenisowych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bookmarkEnd w:id="1"/>
      <w:r w:rsidRPr="00BE0D18">
        <w:rPr>
          <w:rFonts w:ascii="Times New Roman" w:hAnsi="Times New Roman" w:cs="Times New Roman"/>
          <w:sz w:val="24"/>
          <w:szCs w:val="24"/>
        </w:rPr>
        <w:t>3 x w tygodniu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  <w:t>2 185,00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3.</w:t>
      </w:r>
      <w:r w:rsidRPr="00BE0D18">
        <w:rPr>
          <w:rFonts w:ascii="Times New Roman" w:hAnsi="Times New Roman" w:cs="Times New Roman"/>
          <w:sz w:val="24"/>
          <w:szCs w:val="24"/>
        </w:rPr>
        <w:tab/>
        <w:t xml:space="preserve"> Salka do </w:t>
      </w:r>
      <w:proofErr w:type="spellStart"/>
      <w:r w:rsidRPr="00BE0D18">
        <w:rPr>
          <w:rFonts w:ascii="Times New Roman" w:hAnsi="Times New Roman" w:cs="Times New Roman"/>
          <w:sz w:val="24"/>
          <w:szCs w:val="24"/>
        </w:rPr>
        <w:t>squasha</w:t>
      </w:r>
      <w:proofErr w:type="spellEnd"/>
      <w:r w:rsidRPr="00BE0D18">
        <w:rPr>
          <w:rFonts w:ascii="Times New Roman" w:hAnsi="Times New Roman" w:cs="Times New Roman"/>
          <w:sz w:val="24"/>
          <w:szCs w:val="24"/>
        </w:rPr>
        <w:t xml:space="preserve"> z widownią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  <w:t>2 x w tygodniu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  <w:t xml:space="preserve">     97,80</w:t>
      </w:r>
    </w:p>
    <w:p w:rsidR="00E977C9" w:rsidRPr="00276EC2" w:rsidRDefault="00E977C9" w:rsidP="00E977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0466"/>
        </w:tabs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EC2">
        <w:rPr>
          <w:rFonts w:ascii="Times New Roman" w:hAnsi="Times New Roman" w:cs="Times New Roman"/>
          <w:sz w:val="24"/>
          <w:szCs w:val="24"/>
        </w:rPr>
        <w:t>4.</w:t>
      </w:r>
      <w:r w:rsidRPr="00276EC2">
        <w:rPr>
          <w:rFonts w:ascii="Times New Roman" w:hAnsi="Times New Roman" w:cs="Times New Roman"/>
          <w:sz w:val="24"/>
          <w:szCs w:val="24"/>
        </w:rPr>
        <w:tab/>
        <w:t xml:space="preserve"> Ściany i sufit </w:t>
      </w:r>
      <w:r w:rsidRPr="00276EC2">
        <w:rPr>
          <w:rFonts w:ascii="Times New Roman" w:hAnsi="Times New Roman" w:cs="Times New Roman"/>
          <w:sz w:val="24"/>
          <w:szCs w:val="24"/>
        </w:rPr>
        <w:tab/>
        <w:t xml:space="preserve">w salce do </w:t>
      </w:r>
      <w:proofErr w:type="spellStart"/>
      <w:r w:rsidRPr="00276EC2">
        <w:rPr>
          <w:rFonts w:ascii="Times New Roman" w:hAnsi="Times New Roman" w:cs="Times New Roman"/>
          <w:sz w:val="24"/>
          <w:szCs w:val="24"/>
        </w:rPr>
        <w:t>squasha</w:t>
      </w:r>
      <w:proofErr w:type="spellEnd"/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  <w:t>1 x w roku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  <w:t xml:space="preserve">   163.00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5.</w:t>
      </w:r>
      <w:r w:rsidRPr="00BE0D18">
        <w:rPr>
          <w:rFonts w:ascii="Times New Roman" w:hAnsi="Times New Roman" w:cs="Times New Roman"/>
          <w:sz w:val="24"/>
          <w:szCs w:val="24"/>
        </w:rPr>
        <w:tab/>
        <w:t xml:space="preserve"> Szatnie, toalety, natryski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  <w:t>codziennie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  <w:t xml:space="preserve">   120,70</w:t>
      </w:r>
    </w:p>
    <w:p w:rsidR="00E977C9" w:rsidRPr="00BE0D18" w:rsidRDefault="00276EC2" w:rsidP="00E977C9">
      <w:pPr>
        <w:spacing w:after="200" w:line="240" w:lineRule="auto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 xml:space="preserve"> Pomieszczenia biurowe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tygodniu</w:t>
      </w:r>
      <w:r w:rsidR="00E977C9">
        <w:rPr>
          <w:rFonts w:ascii="Times New Roman" w:hAnsi="Times New Roman" w:cs="Times New Roman"/>
          <w:sz w:val="24"/>
          <w:szCs w:val="24"/>
        </w:rPr>
        <w:t xml:space="preserve"> i: przy stwierdzeniu korzystania z danego biura w dodatkowym dniu - dezy</w:t>
      </w:r>
      <w:r>
        <w:rPr>
          <w:rFonts w:ascii="Times New Roman" w:hAnsi="Times New Roman" w:cs="Times New Roman"/>
          <w:sz w:val="24"/>
          <w:szCs w:val="24"/>
        </w:rPr>
        <w:t xml:space="preserve">nfekcja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E977C9">
        <w:rPr>
          <w:rFonts w:ascii="Times New Roman" w:hAnsi="Times New Roman" w:cs="Times New Roman"/>
          <w:sz w:val="24"/>
          <w:szCs w:val="24"/>
        </w:rPr>
        <w:t>62,00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>Razem:</w:t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ab/>
        <w:t xml:space="preserve"> 2 570,00</w:t>
      </w:r>
    </w:p>
    <w:p w:rsidR="00E977C9" w:rsidRPr="00276EC2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EC2">
        <w:rPr>
          <w:rFonts w:ascii="Times New Roman" w:hAnsi="Times New Roman" w:cs="Times New Roman"/>
          <w:sz w:val="24"/>
          <w:szCs w:val="24"/>
        </w:rPr>
        <w:t>7.</w:t>
      </w:r>
      <w:r w:rsidRPr="00276EC2">
        <w:rPr>
          <w:rFonts w:ascii="Times New Roman" w:hAnsi="Times New Roman" w:cs="Times New Roman"/>
          <w:sz w:val="24"/>
          <w:szCs w:val="24"/>
        </w:rPr>
        <w:tab/>
        <w:t xml:space="preserve"> Lamperia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  <w:t>1 x w miesiącu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  <w:t xml:space="preserve">    226,00</w:t>
      </w:r>
    </w:p>
    <w:p w:rsidR="00E977C9" w:rsidRPr="00276EC2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EC2">
        <w:rPr>
          <w:rFonts w:ascii="Times New Roman" w:hAnsi="Times New Roman" w:cs="Times New Roman"/>
          <w:sz w:val="24"/>
          <w:szCs w:val="24"/>
        </w:rPr>
        <w:t>8.</w:t>
      </w:r>
      <w:r w:rsidRPr="00276EC2">
        <w:rPr>
          <w:rFonts w:ascii="Times New Roman" w:hAnsi="Times New Roman" w:cs="Times New Roman"/>
          <w:sz w:val="24"/>
          <w:szCs w:val="24"/>
        </w:rPr>
        <w:tab/>
        <w:t>Okna</w:t>
      </w:r>
      <w:r w:rsidRPr="00276EC2">
        <w:rPr>
          <w:rFonts w:ascii="Times New Roman" w:hAnsi="Times New Roman" w:cs="Times New Roman"/>
          <w:sz w:val="24"/>
          <w:szCs w:val="24"/>
        </w:rPr>
        <w:tab/>
        <w:t>dwustronnie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  <w:t>1 x w roku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  <w:t xml:space="preserve">      39,00</w:t>
      </w:r>
    </w:p>
    <w:p w:rsidR="00E977C9" w:rsidRPr="00276EC2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EC2">
        <w:rPr>
          <w:rFonts w:ascii="Times New Roman" w:hAnsi="Times New Roman" w:cs="Times New Roman"/>
          <w:sz w:val="24"/>
          <w:szCs w:val="24"/>
        </w:rPr>
        <w:t xml:space="preserve">9.   </w:t>
      </w:r>
      <w:r w:rsidRPr="00276EC2">
        <w:rPr>
          <w:rFonts w:ascii="Times New Roman" w:hAnsi="Times New Roman" w:cs="Times New Roman"/>
          <w:sz w:val="24"/>
          <w:szCs w:val="24"/>
        </w:rPr>
        <w:tab/>
        <w:t>Okna wschodnie i zachodnie na hali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  <w:t>1 x w roku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  <w:t xml:space="preserve">    184,00</w:t>
      </w:r>
    </w:p>
    <w:p w:rsidR="00E977C9" w:rsidRPr="00BE0D18" w:rsidRDefault="00672FE1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>Serwis – grudzień - maj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codziennie</w:t>
      </w:r>
      <w:r>
        <w:rPr>
          <w:rFonts w:ascii="Times New Roman" w:hAnsi="Times New Roman" w:cs="Times New Roman"/>
          <w:sz w:val="24"/>
          <w:szCs w:val="24"/>
        </w:rPr>
        <w:tab/>
        <w:t xml:space="preserve">w godz.      </w:t>
      </w:r>
      <w:r w:rsidR="00E977C9">
        <w:rPr>
          <w:rFonts w:ascii="Times New Roman" w:hAnsi="Times New Roman" w:cs="Times New Roman"/>
          <w:sz w:val="24"/>
          <w:szCs w:val="24"/>
        </w:rPr>
        <w:t>8.30 – 20.30</w:t>
      </w:r>
      <w:r w:rsidR="00A2161F">
        <w:rPr>
          <w:rFonts w:ascii="Times New Roman" w:hAnsi="Times New Roman" w:cs="Times New Roman"/>
          <w:sz w:val="24"/>
          <w:szCs w:val="24"/>
        </w:rPr>
        <w:tab/>
      </w:r>
      <w:r w:rsidR="00A2161F"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:rsidR="00E977C9" w:rsidRPr="00E06527" w:rsidRDefault="00E06527" w:rsidP="00E0652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E977C9" w:rsidRPr="00E06527">
        <w:rPr>
          <w:rFonts w:ascii="Times New Roman" w:hAnsi="Times New Roman" w:cs="Times New Roman"/>
          <w:b/>
          <w:sz w:val="28"/>
          <w:szCs w:val="28"/>
        </w:rPr>
        <w:t xml:space="preserve">    Ciągi komunikacyjne ( hole, korytarze) codziennie - w godz. 22.30 - 2.30.</w:t>
      </w:r>
    </w:p>
    <w:p w:rsidR="00E977C9" w:rsidRPr="00BE0D18" w:rsidRDefault="00E977C9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zamiatanie, mycie posadzek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utrzymywanie w czystości piktogramów ewakuacyjnych, gaśnic i kaloryferów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usuwanie kurzu, pajęczyn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usuwanie pozostawionych śmieci ( kartonów, butelek po napojach itp. )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trzepanie , odkurzanie wycieraczek, mat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E977C9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2.</w:t>
      </w:r>
      <w:r w:rsidRPr="00BE0D18">
        <w:rPr>
          <w:rFonts w:ascii="Times New Roman" w:hAnsi="Times New Roman" w:cs="Times New Roman"/>
          <w:b/>
          <w:sz w:val="28"/>
          <w:szCs w:val="28"/>
        </w:rPr>
        <w:tab/>
        <w:t>Powierzchnia kortów tenisowych -</w:t>
      </w:r>
      <w:r w:rsidRPr="00BE0D18">
        <w:rPr>
          <w:rFonts w:ascii="Times New Roman" w:hAnsi="Times New Roman" w:cs="Times New Roman"/>
          <w:b/>
          <w:sz w:val="28"/>
          <w:szCs w:val="28"/>
        </w:rPr>
        <w:tab/>
        <w:t>3 x w tygodniu w godz. 22.30 - 2.30.</w:t>
      </w:r>
    </w:p>
    <w:p w:rsidR="00E977C9" w:rsidRPr="00BE0D18" w:rsidRDefault="00E977C9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BE0D18" w:rsidRDefault="00E977C9" w:rsidP="00672FE1">
      <w:pPr>
        <w:spacing w:after="200" w:line="240" w:lineRule="auto"/>
        <w:ind w:left="705" w:hanging="70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zamiatanie i mycie kortów tenisowych z użyciem odpowiednich środków do zastosowanego typu nawierzchni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utrzymywanie w czystości ławek, stolików, siedzisk sędziowskich</w:t>
      </w:r>
      <w:r w:rsidRPr="00BE0D18">
        <w:rPr>
          <w:rFonts w:ascii="Times New Roman" w:hAnsi="Times New Roman" w:cs="Times New Roman"/>
          <w:sz w:val="24"/>
          <w:szCs w:val="24"/>
        </w:rPr>
        <w:tab/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usuwanie kurzu, pajęczyn</w:t>
      </w:r>
    </w:p>
    <w:p w:rsidR="00E977C9" w:rsidRPr="00A2161F" w:rsidRDefault="00E977C9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</w:t>
      </w:r>
    </w:p>
    <w:p w:rsidR="00E977C9" w:rsidRPr="00BE0D18" w:rsidRDefault="00672FE1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  <w:t>Salka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 w:rsidR="00E977C9" w:rsidRPr="00BE0D18">
        <w:rPr>
          <w:rFonts w:ascii="Times New Roman" w:hAnsi="Times New Roman" w:cs="Times New Roman"/>
          <w:b/>
          <w:sz w:val="28"/>
          <w:szCs w:val="28"/>
        </w:rPr>
        <w:t>squasha</w:t>
      </w:r>
      <w:proofErr w:type="spellEnd"/>
      <w:r w:rsidR="00E977C9" w:rsidRPr="00BE0D18">
        <w:rPr>
          <w:rFonts w:ascii="Times New Roman" w:hAnsi="Times New Roman" w:cs="Times New Roman"/>
          <w:b/>
          <w:sz w:val="28"/>
          <w:szCs w:val="28"/>
        </w:rPr>
        <w:t xml:space="preserve"> z widownią – 2 x w tygodniu w godz. 22.30 - 2.30.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ab/>
      </w:r>
    </w:p>
    <w:p w:rsidR="00E977C9" w:rsidRPr="00BE0D18" w:rsidRDefault="00E977C9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zamiatanie i mycie kortu z użyciem odpowiednich środków do  zastosowanego typu nawierzchni ( lekko zwilżona wodą ścierka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zamiatanie i mycie posadzki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usuwanie kurzu i mycie siedzisk, biurek, czyszczenie foteli tapicerowanych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usuwanie kurzu i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672FE1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FE1">
        <w:rPr>
          <w:rFonts w:ascii="Times New Roman" w:hAnsi="Times New Roman" w:cs="Times New Roman"/>
          <w:b/>
          <w:sz w:val="28"/>
          <w:szCs w:val="28"/>
        </w:rPr>
        <w:t>4.</w:t>
      </w:r>
      <w:r w:rsidRPr="00672FE1">
        <w:rPr>
          <w:rFonts w:ascii="Times New Roman" w:hAnsi="Times New Roman" w:cs="Times New Roman"/>
          <w:b/>
          <w:sz w:val="28"/>
          <w:szCs w:val="28"/>
        </w:rPr>
        <w:tab/>
        <w:t xml:space="preserve">Ściany i sufit </w:t>
      </w:r>
      <w:r w:rsidRPr="00672FE1">
        <w:rPr>
          <w:rFonts w:ascii="Times New Roman" w:hAnsi="Times New Roman" w:cs="Times New Roman"/>
          <w:b/>
          <w:sz w:val="28"/>
          <w:szCs w:val="28"/>
        </w:rPr>
        <w:tab/>
        <w:t xml:space="preserve">w salce do </w:t>
      </w:r>
      <w:proofErr w:type="spellStart"/>
      <w:r w:rsidRPr="00672FE1">
        <w:rPr>
          <w:rFonts w:ascii="Times New Roman" w:hAnsi="Times New Roman" w:cs="Times New Roman"/>
          <w:b/>
          <w:sz w:val="28"/>
          <w:szCs w:val="28"/>
        </w:rPr>
        <w:t>squasha</w:t>
      </w:r>
      <w:proofErr w:type="spellEnd"/>
      <w:r w:rsidRPr="00672FE1">
        <w:rPr>
          <w:rFonts w:ascii="Times New Roman" w:hAnsi="Times New Roman" w:cs="Times New Roman"/>
          <w:b/>
          <w:sz w:val="28"/>
          <w:szCs w:val="28"/>
        </w:rPr>
        <w:tab/>
      </w:r>
      <w:r w:rsidRPr="00672FE1">
        <w:rPr>
          <w:rFonts w:ascii="Times New Roman" w:hAnsi="Times New Roman" w:cs="Times New Roman"/>
          <w:b/>
          <w:sz w:val="28"/>
          <w:szCs w:val="28"/>
        </w:rPr>
        <w:tab/>
      </w:r>
      <w:r w:rsidRPr="00672FE1">
        <w:rPr>
          <w:rFonts w:ascii="Times New Roman" w:hAnsi="Times New Roman" w:cs="Times New Roman"/>
          <w:b/>
          <w:sz w:val="28"/>
          <w:szCs w:val="28"/>
        </w:rPr>
        <w:tab/>
        <w:t>1 x w roku</w:t>
      </w:r>
      <w:r w:rsidRPr="00672FE1">
        <w:rPr>
          <w:rFonts w:ascii="Times New Roman" w:hAnsi="Times New Roman" w:cs="Times New Roman"/>
          <w:b/>
          <w:sz w:val="28"/>
          <w:szCs w:val="28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ab/>
      </w: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ab/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mycie śladów po piłeczce, odkurzanie „ półek”  nad ścianką</w:t>
      </w:r>
    </w:p>
    <w:p w:rsidR="00672FE1" w:rsidRPr="00BE0D18" w:rsidRDefault="00672FE1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672FE1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>.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ab/>
        <w:t>Szatnie, toalety, natryski – codziennie w godz. 22.30 - 2.30.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mycie</w:t>
      </w:r>
      <w:r w:rsidRPr="00BE0D18">
        <w:rPr>
          <w:rFonts w:ascii="Times New Roman" w:hAnsi="Times New Roman" w:cs="Times New Roman"/>
          <w:sz w:val="24"/>
          <w:szCs w:val="24"/>
        </w:rPr>
        <w:tab/>
        <w:t xml:space="preserve"> posadzki</w:t>
      </w:r>
    </w:p>
    <w:p w:rsidR="00E977C9" w:rsidRPr="00BE0D18" w:rsidRDefault="00E977C9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mycie muszli ustępowych, pisuarów, spłuczek, umywalek i baterii środkami dezynfekującymi i zapachowymi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mycie ścianek, glazury,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usunięcie kurzu z szafek , ławeczek i kabin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E977C9" w:rsidRPr="00BE0D18" w:rsidRDefault="00E977C9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mycie luster,  pojemników na papier, ręczniki, mydło,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opróżnianie mycie i dezynfekowanie koszy, mycie i dezynfekowanie szczotek klozetowych</w:t>
      </w:r>
    </w:p>
    <w:p w:rsidR="00E977C9" w:rsidRPr="00BE0D18" w:rsidRDefault="00E977C9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uzupełnianie środków czystości ( mydła w płynie, ręczników papierowych, papieru toaletowego i kostek dezynfekujących – na bieżąco wg potrzeb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E06527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ab/>
        <w:t>Pomieszczenia biurowe – 1 x w tygodniu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 xml:space="preserve"> w godz. 22.30 - 2.30.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zamiatanie, odkurzanie mycie podłóg</w:t>
      </w:r>
    </w:p>
    <w:p w:rsidR="00E977C9" w:rsidRPr="00BE0D18" w:rsidRDefault="00E977C9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wytarcie parapetów okiennych i drzwi wejściowych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wytarcie powierzchni mebli biurowych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wytarcie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usuwanie kurzu i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E06527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6527">
        <w:rPr>
          <w:rFonts w:ascii="Times New Roman" w:hAnsi="Times New Roman" w:cs="Times New Roman"/>
          <w:b/>
          <w:sz w:val="28"/>
          <w:szCs w:val="28"/>
        </w:rPr>
        <w:t>7.</w:t>
      </w:r>
      <w:r w:rsidRPr="00E06527">
        <w:rPr>
          <w:rFonts w:ascii="Times New Roman" w:hAnsi="Times New Roman" w:cs="Times New Roman"/>
          <w:b/>
          <w:sz w:val="28"/>
          <w:szCs w:val="28"/>
        </w:rPr>
        <w:tab/>
        <w:t xml:space="preserve">Lamperia - 1 x w miesiącu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OLE_LINK3"/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mycie lamperii olejnych</w:t>
      </w:r>
      <w:bookmarkEnd w:id="2"/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E06527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6527">
        <w:rPr>
          <w:rFonts w:ascii="Times New Roman" w:hAnsi="Times New Roman" w:cs="Times New Roman"/>
          <w:b/>
          <w:sz w:val="28"/>
          <w:szCs w:val="28"/>
        </w:rPr>
        <w:t>8.</w:t>
      </w:r>
      <w:r w:rsidRPr="00E06527">
        <w:rPr>
          <w:rFonts w:ascii="Times New Roman" w:hAnsi="Times New Roman" w:cs="Times New Roman"/>
          <w:b/>
          <w:sz w:val="28"/>
          <w:szCs w:val="28"/>
        </w:rPr>
        <w:tab/>
        <w:t>Okna dwustronnie – 1 x w roku</w:t>
      </w:r>
      <w:r w:rsidRPr="00E06527">
        <w:rPr>
          <w:rFonts w:ascii="Times New Roman" w:hAnsi="Times New Roman" w:cs="Times New Roman"/>
          <w:b/>
          <w:sz w:val="28"/>
          <w:szCs w:val="28"/>
        </w:rPr>
        <w:tab/>
      </w:r>
      <w:r w:rsidRPr="00E06527">
        <w:rPr>
          <w:rFonts w:ascii="Times New Roman" w:hAnsi="Times New Roman" w:cs="Times New Roman"/>
          <w:b/>
          <w:sz w:val="28"/>
          <w:szCs w:val="28"/>
        </w:rPr>
        <w:tab/>
      </w:r>
    </w:p>
    <w:p w:rsidR="00E977C9" w:rsidRPr="00B12A9F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mycie okien ws</w:t>
      </w:r>
      <w:r w:rsidR="00E06527">
        <w:rPr>
          <w:rFonts w:ascii="Times New Roman" w:hAnsi="Times New Roman" w:cs="Times New Roman"/>
          <w:sz w:val="24"/>
          <w:szCs w:val="24"/>
        </w:rPr>
        <w:t xml:space="preserve">kazanych przez administratora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E06527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6527">
        <w:rPr>
          <w:rFonts w:ascii="Times New Roman" w:hAnsi="Times New Roman" w:cs="Times New Roman"/>
          <w:b/>
          <w:sz w:val="28"/>
          <w:szCs w:val="28"/>
        </w:rPr>
        <w:t>9.     Okna wschodnie i zachodnie na hali</w:t>
      </w:r>
      <w:r w:rsidRPr="00E06527">
        <w:rPr>
          <w:rFonts w:ascii="Times New Roman" w:hAnsi="Times New Roman" w:cs="Times New Roman"/>
          <w:b/>
          <w:sz w:val="28"/>
          <w:szCs w:val="28"/>
        </w:rPr>
        <w:tab/>
      </w:r>
      <w:r w:rsidRPr="00E06527">
        <w:rPr>
          <w:rFonts w:ascii="Times New Roman" w:hAnsi="Times New Roman" w:cs="Times New Roman"/>
          <w:b/>
          <w:sz w:val="28"/>
          <w:szCs w:val="28"/>
        </w:rPr>
        <w:tab/>
      </w:r>
      <w:r w:rsidRPr="00E06527">
        <w:rPr>
          <w:rFonts w:ascii="Times New Roman" w:hAnsi="Times New Roman" w:cs="Times New Roman"/>
          <w:b/>
          <w:sz w:val="28"/>
          <w:szCs w:val="28"/>
        </w:rPr>
        <w:tab/>
        <w:t>1 x w roku</w:t>
      </w:r>
      <w:r w:rsidRPr="00E06527">
        <w:rPr>
          <w:rFonts w:ascii="Times New Roman" w:hAnsi="Times New Roman" w:cs="Times New Roman"/>
          <w:b/>
          <w:sz w:val="28"/>
          <w:szCs w:val="28"/>
        </w:rPr>
        <w:tab/>
      </w:r>
      <w:r w:rsidRPr="00E06527">
        <w:rPr>
          <w:rFonts w:ascii="Times New Roman" w:hAnsi="Times New Roman" w:cs="Times New Roman"/>
          <w:b/>
          <w:sz w:val="28"/>
          <w:szCs w:val="28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BE0D18" w:rsidRDefault="00E977C9" w:rsidP="00E065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mycie okien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BE0D18" w:rsidRDefault="00E977C9" w:rsidP="00E977C9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10.</w:t>
      </w:r>
      <w:r w:rsidRPr="00BE0D1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Serwis – codziennie w godz. 8.30 – 20.3</w:t>
      </w:r>
      <w:r w:rsidRPr="00BE0D18">
        <w:rPr>
          <w:rFonts w:ascii="Times New Roman" w:hAnsi="Times New Roman" w:cs="Times New Roman"/>
          <w:b/>
          <w:sz w:val="28"/>
          <w:szCs w:val="28"/>
        </w:rPr>
        <w:t>0</w:t>
      </w:r>
    </w:p>
    <w:p w:rsidR="00E977C9" w:rsidRPr="00BE0D18" w:rsidRDefault="00E977C9" w:rsidP="00E06527">
      <w:pPr>
        <w:spacing w:after="12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utrzymanie na bieżąco czystości w szatniach, toaletac</w:t>
      </w:r>
      <w:r>
        <w:rPr>
          <w:rFonts w:ascii="Times New Roman" w:hAnsi="Times New Roman" w:cs="Times New Roman"/>
          <w:sz w:val="24"/>
          <w:szCs w:val="24"/>
        </w:rPr>
        <w:t xml:space="preserve">h ogólnodostępnych, korytarzach oraz co 1,5 godz. dezynfekcja powierzchni dotykowych takich jak: ławki, klamki, włączniki świateł, baterie umywalkowe, słuchawki prysznicowe, przyciski spłuczek </w:t>
      </w:r>
      <w:proofErr w:type="spellStart"/>
      <w:r>
        <w:rPr>
          <w:rFonts w:ascii="Times New Roman" w:hAnsi="Times New Roman" w:cs="Times New Roman"/>
          <w:sz w:val="24"/>
          <w:szCs w:val="24"/>
        </w:rPr>
        <w:t>wc</w:t>
      </w:r>
      <w:proofErr w:type="spellEnd"/>
      <w:r w:rsidR="00E0652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itp.</w:t>
      </w:r>
    </w:p>
    <w:p w:rsidR="00E977C9" w:rsidRPr="00BE0D18" w:rsidRDefault="00E977C9" w:rsidP="00E06527">
      <w:pPr>
        <w:spacing w:after="120"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bieżące utrzymanie czystości szklanych drzwi, gablot i powierzchni szklanych, sprzątanie po bieżącej konserwacji</w:t>
      </w:r>
    </w:p>
    <w:p w:rsidR="00E977C9" w:rsidRPr="00A2161F" w:rsidRDefault="00E977C9" w:rsidP="00A216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ab/>
        <w:t>inne awaryjne sprzątanie na polecenie Kierownika obiektu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Prace muszą być wykonywane pomiędzy godziną </w:t>
      </w:r>
      <w:r w:rsidRPr="00BE0D18">
        <w:rPr>
          <w:rFonts w:ascii="Times New Roman" w:hAnsi="Times New Roman" w:cs="Times New Roman"/>
          <w:b/>
          <w:sz w:val="28"/>
          <w:szCs w:val="28"/>
        </w:rPr>
        <w:t>22.30 - 2.30.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w terminach wolnych od zajęć dydaktycznych i dyżurów pracowników naukowych i administracyjnych.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Zamawiający prosi o zwrócenie szczególnej uwagi na częstotliwość, metraże i rodzaj nawierzchni sprzątanych obiektów.</w:t>
      </w:r>
    </w:p>
    <w:p w:rsidR="00E977C9" w:rsidRPr="00BE0D18" w:rsidRDefault="00E977C9" w:rsidP="00E977C9">
      <w:pPr>
        <w:spacing w:after="0" w:line="240" w:lineRule="auto"/>
        <w:jc w:val="both"/>
      </w:pPr>
    </w:p>
    <w:p w:rsidR="00E977C9" w:rsidRPr="00BE0D18" w:rsidRDefault="00E977C9" w:rsidP="00E977C9">
      <w:pPr>
        <w:spacing w:after="0" w:line="240" w:lineRule="auto"/>
        <w:jc w:val="both"/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ZADANIE II, TEMAT B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 pomieszczeń w Pawilonie Dydaktyczno-Sportowym im. Henryka Jordana  Al.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</w:t>
      </w:r>
      <w:r w:rsid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>na Pawła II 78 w okresie od 1.12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31.05.2021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pomieszczeń i powierzchni w m² zgodnie z planami do wglądu w Dziale.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1. Ciągi komunikacyjne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1 431,74</w:t>
      </w:r>
    </w:p>
    <w:p w:rsidR="00E977C9" w:rsidRPr="00E06527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>2. Widownia + galeria</w:t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tygodniu</w:t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155,60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3. Sala SG-1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654,20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4. Sala SG-2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544,00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5. Tunel La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762,00</w:t>
      </w:r>
    </w:p>
    <w:p w:rsidR="00E977C9" w:rsidRPr="00E06527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>6. Tunel La–mycie wykładziny tartanowej</w:t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roku</w:t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762,00</w:t>
      </w:r>
    </w:p>
    <w:p w:rsidR="00E06527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 Pomieszczenia biurowe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06527">
        <w:rPr>
          <w:rFonts w:ascii="Times New Roman" w:hAnsi="Times New Roman" w:cs="Times New Roman"/>
          <w:sz w:val="24"/>
          <w:szCs w:val="24"/>
        </w:rPr>
        <w:t>1 x w tygodniu</w:t>
      </w:r>
      <w:r>
        <w:rPr>
          <w:rFonts w:ascii="Times New Roman" w:hAnsi="Times New Roman" w:cs="Times New Roman"/>
          <w:sz w:val="24"/>
          <w:szCs w:val="24"/>
        </w:rPr>
        <w:t xml:space="preserve"> i: przy stwierdzeniu korzys</w:t>
      </w:r>
      <w:r w:rsidR="00E06527">
        <w:rPr>
          <w:rFonts w:ascii="Times New Roman" w:hAnsi="Times New Roman" w:cs="Times New Roman"/>
          <w:sz w:val="24"/>
          <w:szCs w:val="24"/>
        </w:rPr>
        <w:t>tania</w:t>
      </w:r>
    </w:p>
    <w:p w:rsidR="00E977C9" w:rsidRPr="00E06527" w:rsidRDefault="00E06527" w:rsidP="00E06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z danego biura w  </w:t>
      </w:r>
      <w:r w:rsidR="00E977C9">
        <w:rPr>
          <w:rFonts w:ascii="Times New Roman" w:hAnsi="Times New Roman" w:cs="Times New Roman"/>
          <w:sz w:val="24"/>
          <w:szCs w:val="24"/>
        </w:rPr>
        <w:t>dodatkowym dniu - dezynfekcja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386,67</w:t>
      </w: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>8. Sale wykładowe</w:t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962,80</w:t>
      </w:r>
    </w:p>
    <w:p w:rsidR="00E977C9" w:rsidRPr="00BE0D18" w:rsidRDefault="003C427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 Szermierka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w miesiącu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155,20</w:t>
      </w:r>
    </w:p>
    <w:p w:rsidR="00E977C9" w:rsidRPr="00BE0D18" w:rsidRDefault="003C427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 Magazyn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w miesiącu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115,00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11. Szatnia ogólnodostępna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tygodniu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64,40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>12. Sauny</w:t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42,60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13. Szatnie, toalety, natryski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511,94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Razem:           5 786,55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79">
        <w:rPr>
          <w:rFonts w:ascii="Times New Roman" w:hAnsi="Times New Roman" w:cs="Times New Roman"/>
          <w:sz w:val="24"/>
          <w:szCs w:val="24"/>
        </w:rPr>
        <w:t>14. Okna i powierzchnie szklane dwustronnie</w:t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  <w:t>1 x w roku</w:t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  <w:t xml:space="preserve">     375,03</w:t>
      </w: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79">
        <w:rPr>
          <w:rFonts w:ascii="Times New Roman" w:hAnsi="Times New Roman" w:cs="Times New Roman"/>
          <w:sz w:val="24"/>
          <w:szCs w:val="24"/>
        </w:rPr>
        <w:t xml:space="preserve">15. Dezynfekcja dołu gimnastycznego, planszy </w:t>
      </w: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79">
        <w:rPr>
          <w:rFonts w:ascii="Times New Roman" w:hAnsi="Times New Roman" w:cs="Times New Roman"/>
          <w:sz w:val="24"/>
          <w:szCs w:val="24"/>
        </w:rPr>
        <w:t xml:space="preserve">      gimnastycznej, ścieżek rozbiegowych i materacy</w:t>
      </w:r>
      <w:r w:rsidRPr="003C4279">
        <w:rPr>
          <w:rFonts w:ascii="Times New Roman" w:hAnsi="Times New Roman" w:cs="Times New Roman"/>
          <w:sz w:val="24"/>
          <w:szCs w:val="24"/>
        </w:rPr>
        <w:tab/>
        <w:t>1 x w roku</w:t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  <w:t xml:space="preserve">     648,00 </w:t>
      </w: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79">
        <w:rPr>
          <w:rFonts w:ascii="Times New Roman" w:hAnsi="Times New Roman" w:cs="Times New Roman"/>
          <w:sz w:val="24"/>
          <w:szCs w:val="24"/>
        </w:rPr>
        <w:t>16. Okna i powierzchnie szklane trudnodostępne</w:t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  <w:t>1 x w roku</w:t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  <w:t xml:space="preserve">     416,00</w:t>
      </w: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79">
        <w:rPr>
          <w:rFonts w:ascii="Times New Roman" w:hAnsi="Times New Roman" w:cs="Times New Roman"/>
          <w:sz w:val="24"/>
          <w:szCs w:val="24"/>
        </w:rPr>
        <w:t xml:space="preserve">17. Odkurzanie i mycie „skosów” i elementów konstrukcji   </w:t>
      </w: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279">
        <w:rPr>
          <w:rFonts w:ascii="Times New Roman" w:hAnsi="Times New Roman" w:cs="Times New Roman"/>
          <w:sz w:val="24"/>
          <w:szCs w:val="24"/>
        </w:rPr>
        <w:t xml:space="preserve">      na SG-1 i SG-2</w:t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Pr="003C4279">
        <w:rPr>
          <w:rFonts w:ascii="Times New Roman" w:hAnsi="Times New Roman" w:cs="Times New Roman"/>
          <w:sz w:val="24"/>
          <w:szCs w:val="24"/>
        </w:rPr>
        <w:tab/>
        <w:t>1 x w roku</w:t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977C9" w:rsidRPr="00A2161F" w:rsidRDefault="003C427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18. Serwis  grudzień</w:t>
      </w:r>
      <w:r w:rsidR="00E97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E977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>
        <w:rPr>
          <w:rFonts w:ascii="Times New Roman" w:eastAsia="Times New Roman" w:hAnsi="Times New Roman" w:cs="Times New Roman"/>
          <w:sz w:val="24"/>
          <w:szCs w:val="24"/>
          <w:lang w:eastAsia="pl-PL"/>
        </w:rPr>
        <w:t>8.30 – 20.30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1. Ciągi komunikacyjne – codziennie </w:t>
      </w:r>
      <w:r w:rsidRPr="00BE0D18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posadzek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wycieranie, mycie balustrad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usunięcie kurzu z ławek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ewakuacyjnych, gaśnic i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Widownia</w:t>
      </w:r>
      <w:r w:rsidR="003C4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+ galeria - 1 x w tygodniu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powierzchni, usuwanie kurzu i mycie siedzisk i poręczy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 Sala SG-1 - codziennie</w:t>
      </w:r>
      <w:r w:rsidRPr="00BE0D18">
        <w:rPr>
          <w:rFonts w:ascii="Times New Roman" w:hAnsi="Times New Roman" w:cs="Times New Roman"/>
          <w:b/>
          <w:sz w:val="28"/>
          <w:szCs w:val="28"/>
        </w:rPr>
        <w:t xml:space="preserve"> w godz. 22.30 - 2.30.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powierzchni z zastosowaniem odpowiednich środków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 i urządzeń sportowych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odkurzanie wykładziny dywanowej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drabinek, kaloryferów, urządzeń sportowych i luster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 Sala SG-2 - codziennie</w:t>
      </w:r>
      <w:r w:rsidRPr="00BE0D18">
        <w:rPr>
          <w:rFonts w:ascii="Times New Roman" w:hAnsi="Times New Roman" w:cs="Times New Roman"/>
          <w:b/>
          <w:sz w:val="28"/>
          <w:szCs w:val="28"/>
        </w:rPr>
        <w:t xml:space="preserve"> w godz. 22.30 - 2.30.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powierzchni z zastosowaniem odpowiednich środków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 i urządzeń sportowych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tablicy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odkurzanie wykładziny dywanowej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drabinek, kaloryferów, urządzeń sportowych i luster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opróżnianie koszy na śmieci i wyłożenie workami foliowymi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 Tunel La - codziennie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E0D18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odkurzanie powierzchni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 i urządzeń sportowych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okładzin ściennych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4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 Tunel La – mycie wykładziny tartanowej</w:t>
      </w:r>
      <w:r w:rsidRPr="003C4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1 x w roku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 Pomies</w:t>
      </w:r>
      <w:r w:rsidR="003C4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zczenia biurowe - 1 x w tygodniu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odkurzanie i mycie podłóg w zależności od rodzaju nawierzchni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parapetów okiennych i drzwi wejściowych,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powierzchni mebli biurowych,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161F" w:rsidRDefault="00A2161F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161F" w:rsidRPr="00BE0D18" w:rsidRDefault="00A2161F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 w:rsidR="003C4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Sale wykładowe – codziennie</w:t>
      </w:r>
      <w:r w:rsidRPr="00BE0D18">
        <w:rPr>
          <w:rFonts w:ascii="Times New Roman" w:hAnsi="Times New Roman" w:cs="Times New Roman"/>
          <w:b/>
          <w:sz w:val="28"/>
          <w:szCs w:val="28"/>
        </w:rPr>
        <w:t xml:space="preserve"> w godz. 22.30 - 2.30.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posadzki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 szkolnych i taktycznych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odpowiednimi środkami tablic magnetycznych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ze stolików, sprzętów, parapetów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3C427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9. Szermierka - 2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 w miesiącu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powierzchni z zastosowaniem odpowiednich środków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3C427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10. Magazyn - 2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 w miesiącu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posadzki</w:t>
      </w:r>
    </w:p>
    <w:p w:rsidR="00E977C9" w:rsidRPr="00A2161F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stolików, sprzętu i urządzeń sportowych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11. Szatnia ogólnodostępna - 1 x w tygodniu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posadzki</w:t>
      </w:r>
    </w:p>
    <w:p w:rsidR="00E977C9" w:rsidRPr="00A2161F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stolików, i blatu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3C427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12. Sauny – codziennie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 xml:space="preserve"> w godz. 22.30 - 2.30.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wieszaków, kaloryferów i ścian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muszli oraz ich dezynfekcja, mycie z zastosowaniem środków zapachowych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glazury w miejscach zabrudzonych,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opróżnianie, mycie, dezynfekowanie koszy, szczotek </w:t>
      </w:r>
      <w:proofErr w:type="spellStart"/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i muszlach ustępowych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uzupełnienie papieru toaletowego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mydła, papieru toaletowego i ręczników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środków zapachowych w miarę potrzeb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kabin sauny wraz z wyposażeniem oraz ławeczek wypoczynkowych odpowiednimi środkami odkażającymi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13. Szatnie, toalety, natryski - codziennie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E0D18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</w:t>
      </w:r>
    </w:p>
    <w:p w:rsidR="00E977C9" w:rsidRPr="00BE0D18" w:rsidRDefault="00E977C9" w:rsidP="003C42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czyszczenie umywalek, pisuarów i muszli oraz ich dezynfekcja, mycie z zastosowaniem środków     </w:t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zapachowych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glazury w miejscach zabrudzonych,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opróżnianie, mycie, dezynfekowanie koszy, szczotek </w:t>
      </w:r>
      <w:proofErr w:type="spellStart"/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w pisuarach i muszlach ustępowych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mydła, papieru toaletowego i ręczników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środków zapachowych w miarę potrzeb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4279">
        <w:rPr>
          <w:rFonts w:ascii="Times New Roman" w:hAnsi="Times New Roman" w:cs="Times New Roman"/>
          <w:b/>
          <w:sz w:val="24"/>
          <w:szCs w:val="24"/>
        </w:rPr>
        <w:t>14. Okna i powierzchnie szklane dwustronnie - 1 x w roku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 mycie okien i powierzchni szklanych wskazanych przez administratora obiektu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4279">
        <w:rPr>
          <w:rFonts w:ascii="Times New Roman" w:hAnsi="Times New Roman" w:cs="Times New Roman"/>
          <w:b/>
          <w:sz w:val="24"/>
          <w:szCs w:val="24"/>
        </w:rPr>
        <w:t>15.Dezynfekcja dołu gimnastycznego, planszy gimnastycznej, ścieżek rozbiegowych ,</w:t>
      </w: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4279">
        <w:rPr>
          <w:rFonts w:ascii="Times New Roman" w:hAnsi="Times New Roman" w:cs="Times New Roman"/>
          <w:b/>
          <w:sz w:val="24"/>
          <w:szCs w:val="24"/>
        </w:rPr>
        <w:t xml:space="preserve"> materacy - 1 x w roku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4279">
        <w:rPr>
          <w:rFonts w:ascii="Times New Roman" w:hAnsi="Times New Roman" w:cs="Times New Roman"/>
          <w:b/>
          <w:sz w:val="24"/>
          <w:szCs w:val="24"/>
        </w:rPr>
        <w:t>16</w:t>
      </w:r>
      <w:r w:rsidRPr="003C4279">
        <w:rPr>
          <w:rFonts w:ascii="Times New Roman" w:hAnsi="Times New Roman" w:cs="Times New Roman"/>
          <w:sz w:val="24"/>
          <w:szCs w:val="24"/>
        </w:rPr>
        <w:t>.</w:t>
      </w:r>
      <w:r w:rsidRPr="003C4279">
        <w:rPr>
          <w:rFonts w:ascii="Times New Roman" w:hAnsi="Times New Roman" w:cs="Times New Roman"/>
          <w:b/>
          <w:sz w:val="24"/>
          <w:szCs w:val="24"/>
        </w:rPr>
        <w:t>Mycie okien trudnodostępnych - 1 x w roku</w:t>
      </w:r>
    </w:p>
    <w:p w:rsidR="00E977C9" w:rsidRPr="006C5D46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trike/>
          <w:sz w:val="24"/>
          <w:szCs w:val="24"/>
        </w:rPr>
      </w:pP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4279">
        <w:rPr>
          <w:rFonts w:ascii="Times New Roman" w:hAnsi="Times New Roman" w:cs="Times New Roman"/>
          <w:b/>
          <w:sz w:val="24"/>
          <w:szCs w:val="24"/>
        </w:rPr>
        <w:t>17. Odkurzanie i mycie „skosów” i elementów konstrukcji na SG-1 i SG-2 - 1 x w roku</w:t>
      </w:r>
    </w:p>
    <w:p w:rsidR="00E977C9" w:rsidRPr="006C5D46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trike/>
          <w:sz w:val="24"/>
          <w:szCs w:val="24"/>
        </w:rPr>
      </w:pPr>
    </w:p>
    <w:p w:rsidR="00E977C9" w:rsidRPr="006C5D46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D46">
        <w:rPr>
          <w:rFonts w:ascii="Times New Roman" w:hAnsi="Times New Roman" w:cs="Times New Roman"/>
          <w:b/>
          <w:sz w:val="24"/>
          <w:szCs w:val="24"/>
        </w:rPr>
        <w:t xml:space="preserve">18. Serwis wrzesień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6C5D46">
        <w:rPr>
          <w:rFonts w:ascii="Times New Roman" w:hAnsi="Times New Roman" w:cs="Times New Roman"/>
          <w:b/>
          <w:sz w:val="24"/>
          <w:szCs w:val="24"/>
        </w:rPr>
        <w:t>listopad</w:t>
      </w:r>
      <w:r>
        <w:rPr>
          <w:rFonts w:ascii="Times New Roman" w:hAnsi="Times New Roman" w:cs="Times New Roman"/>
          <w:b/>
          <w:sz w:val="24"/>
          <w:szCs w:val="24"/>
        </w:rPr>
        <w:tab/>
        <w:t>codziennie 8.30 – 20.30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</w:p>
    <w:p w:rsidR="00E977C9" w:rsidRPr="006C5D46" w:rsidRDefault="00E977C9" w:rsidP="00E977C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C5D46">
        <w:rPr>
          <w:rFonts w:ascii="Times New Roman" w:hAnsi="Times New Roman" w:cs="Times New Roman"/>
          <w:sz w:val="24"/>
          <w:szCs w:val="24"/>
        </w:rPr>
        <w:t xml:space="preserve">utrzymanie na bieżąco czystości w szatniach, toaletach ogólnodostępnych, korytarzach oraz co 1,5 godz. dezynfekcja powierzchni dotykowych takich jak: ławki, klamki, włączniki świateł, baterie umywalkowe, słuchawki prysznicowe, przyciski spłuczek </w:t>
      </w:r>
      <w:proofErr w:type="spellStart"/>
      <w:r w:rsidRPr="006C5D46">
        <w:rPr>
          <w:rFonts w:ascii="Times New Roman" w:hAnsi="Times New Roman" w:cs="Times New Roman"/>
          <w:sz w:val="24"/>
          <w:szCs w:val="24"/>
        </w:rPr>
        <w:t>wc</w:t>
      </w:r>
      <w:proofErr w:type="spellEnd"/>
      <w:r w:rsidRPr="006C5D46">
        <w:rPr>
          <w:rFonts w:ascii="Times New Roman" w:hAnsi="Times New Roman" w:cs="Times New Roman"/>
          <w:sz w:val="24"/>
          <w:szCs w:val="24"/>
        </w:rPr>
        <w:t xml:space="preserve"> itp.,</w:t>
      </w:r>
    </w:p>
    <w:p w:rsidR="00E977C9" w:rsidRPr="006C5D46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D46">
        <w:rPr>
          <w:rFonts w:ascii="Times New Roman" w:hAnsi="Times New Roman" w:cs="Times New Roman"/>
          <w:sz w:val="24"/>
          <w:szCs w:val="24"/>
        </w:rPr>
        <w:t>- bieżące utrzymanie czystości szklanych drzwi, gablot, sprzątanie po bieżącej konserwacji</w:t>
      </w:r>
    </w:p>
    <w:p w:rsidR="00E977C9" w:rsidRPr="00A2161F" w:rsidRDefault="00E977C9" w:rsidP="00A216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D46">
        <w:rPr>
          <w:rFonts w:ascii="Times New Roman" w:hAnsi="Times New Roman" w:cs="Times New Roman"/>
          <w:sz w:val="24"/>
          <w:szCs w:val="24"/>
        </w:rPr>
        <w:t>- inne awaryjne sprzątanie na polecenie Kierownika obiektu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muszą być wykonywane pomiędzy godziną 22.30. a 2.30. oraz w terminach wolnych od zajęć dydaktycznych i dyżurów pracowników naukowych i administracyjnych.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Zamawiający prosi o zwrócenie szczególnej uwagi na częstotliwość, metraże i rodzaj nawierzchni sprzątanych obiektów.</w:t>
      </w:r>
    </w:p>
    <w:p w:rsidR="00E977C9" w:rsidRPr="00BE0D18" w:rsidRDefault="00E977C9" w:rsidP="00E977C9">
      <w:pPr>
        <w:spacing w:after="0" w:line="240" w:lineRule="auto"/>
        <w:jc w:val="both"/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ZADANIE II, TEMAT C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A2161F" w:rsidRPr="00A2161F" w:rsidRDefault="00A2161F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 pomieszczeń w Hali Gier Sportowych przy al.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</w:t>
      </w:r>
      <w:r w:rsidR="000D0BEB">
        <w:rPr>
          <w:rFonts w:ascii="Times New Roman" w:eastAsia="Times New Roman" w:hAnsi="Times New Roman" w:cs="Times New Roman"/>
          <w:sz w:val="24"/>
          <w:szCs w:val="24"/>
          <w:lang w:eastAsia="pl-PL"/>
        </w:rPr>
        <w:t>na Pawła II 78 w okresie od 1.12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31.05.2021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pomieszczeń i powierzchni w m² zgodnie  planami do wglądu w Dziale.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1. Arena hali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1 320,90 </w:t>
      </w:r>
    </w:p>
    <w:p w:rsidR="00E977C9" w:rsidRPr="00076FE8" w:rsidRDefault="00076FE8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Widownia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</w:t>
      </w:r>
      <w:r w:rsidR="00E977C9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w tygodniu</w:t>
      </w:r>
      <w:r w:rsidR="00E977C9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332,00 </w:t>
      </w:r>
    </w:p>
    <w:p w:rsidR="00E977C9" w:rsidRPr="00076FE8" w:rsidRDefault="00076FE8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Galeria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tygodniu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203,00 </w:t>
      </w:r>
    </w:p>
    <w:p w:rsidR="00076FE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4. Pomieszczenia biurowe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>
        <w:rPr>
          <w:rFonts w:ascii="Times New Roman" w:hAnsi="Times New Roman" w:cs="Times New Roman"/>
          <w:sz w:val="24"/>
          <w:szCs w:val="24"/>
        </w:rPr>
        <w:t>1 x w tygodniu</w:t>
      </w:r>
      <w:r>
        <w:rPr>
          <w:rFonts w:ascii="Times New Roman" w:hAnsi="Times New Roman" w:cs="Times New Roman"/>
          <w:sz w:val="24"/>
          <w:szCs w:val="24"/>
        </w:rPr>
        <w:t xml:space="preserve"> i: przy stwierdzeniu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FE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korzystania z </w:t>
      </w:r>
      <w:r w:rsidR="00076FE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danego biura w   dodatkowym dniu - dezynfekcja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298,09 </w:t>
      </w:r>
    </w:p>
    <w:p w:rsidR="00E977C9" w:rsidRPr="00076FE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>5. Sale seminaryjne</w:t>
      </w:r>
      <w:r w:rsidR="00076FE8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="00076FE8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148,36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6. Hol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431,00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7. Korytarz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430,05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8. Szatnie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334,89 </w:t>
      </w:r>
    </w:p>
    <w:p w:rsidR="00E977C9" w:rsidRPr="00076FE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>9. Sauny</w:t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33,60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10. Siłownia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178,25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11. Pomieszc</w:t>
      </w:r>
      <w:r w:rsid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>zenia dyspozytorów obiektów</w:t>
      </w:r>
      <w:r w:rsid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="00E00D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0D6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00D6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108,30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Razem:           3 818,44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powierzchni szklanych  w Hali Gier Sportowych 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076FE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>12. Okna i powierzchnie szklane dwustronnie</w:t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roku</w:t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554,41</w:t>
      </w:r>
    </w:p>
    <w:p w:rsidR="00E977C9" w:rsidRPr="00076FE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>13. Okna i powierzchnie szklane jednostronnie</w:t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roku</w:t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226,60</w:t>
      </w:r>
    </w:p>
    <w:p w:rsidR="00E977C9" w:rsidRPr="00076FE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>14. Lamperia</w:t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miesiącu</w:t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456,09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15.</w:t>
      </w:r>
      <w:r w:rsidRPr="00BE0D18">
        <w:rPr>
          <w:rFonts w:ascii="Times New Roman" w:hAnsi="Times New Roman" w:cs="Times New Roman"/>
          <w:sz w:val="24"/>
          <w:szCs w:val="24"/>
        </w:rPr>
        <w:t xml:space="preserve"> Trybuna główna boisk do plażówki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="00E00D6D">
        <w:rPr>
          <w:rFonts w:ascii="Times New Roman" w:hAnsi="Times New Roman" w:cs="Times New Roman"/>
          <w:sz w:val="24"/>
          <w:szCs w:val="24"/>
        </w:rPr>
        <w:t xml:space="preserve"> </w:t>
      </w:r>
      <w:r w:rsidRPr="00BE0D18">
        <w:rPr>
          <w:rFonts w:ascii="Times New Roman" w:hAnsi="Times New Roman" w:cs="Times New Roman"/>
          <w:sz w:val="24"/>
          <w:szCs w:val="24"/>
        </w:rPr>
        <w:t>sezonowo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  <w:t>150,00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5955">
        <w:rPr>
          <w:rFonts w:ascii="Times New Roman" w:hAnsi="Times New Roman" w:cs="Times New Roman"/>
          <w:sz w:val="24"/>
          <w:szCs w:val="24"/>
        </w:rPr>
        <w:t xml:space="preserve">16. </w:t>
      </w:r>
      <w:r w:rsid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>Serwis  grudzień</w:t>
      </w:r>
      <w:r w:rsidR="00E00D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maj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00D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codziennie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8.30 – 20.30</w:t>
      </w:r>
    </w:p>
    <w:p w:rsidR="00E00D6D" w:rsidRDefault="00E00D6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00D6D" w:rsidRDefault="00E00D6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1.Arena hali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 </w:t>
      </w:r>
      <w:r w:rsidRPr="00BE0D18">
        <w:rPr>
          <w:rFonts w:ascii="Times New Roman" w:hAnsi="Times New Roman" w:cs="Times New Roman"/>
          <w:b/>
        </w:rPr>
        <w:t>codziennie w godz. 22.30 – 2.30.</w:t>
      </w:r>
    </w:p>
    <w:p w:rsidR="00E977C9" w:rsidRPr="00BE0D18" w:rsidRDefault="00E977C9" w:rsidP="00E977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powierzchni (parkiet lakier wodorozcieńczalny antypoślizgowy)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 taktycznych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odkurzanie wykładziny dywanowej na schodach wejściowych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ewakuacyjnych, gaśnic i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miesiącu: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drzwi wejściowych i ewakuacyjnych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drabinek gimnastycznych, boazerii drewnianej, i tapicerki ochronnej przy schodach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piktogramów ewakuacyjnych, gaśnic i kaloryferów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i 3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Widownia i galeria  1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 w </w:t>
      </w:r>
      <w:r w:rsidR="00E00D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tygodniu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powierzchni, usuwanie kurzu i mycie siedzisk i poręczy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na kwartał: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mechaniczne (płyty kamienne i lastriko) z zastosowaniem środka czyszcząco – konserwującego, antypoślizgowego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Pomieszczenia biurowe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podłogi pokrytej wykładziną dywanową,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wymycie podłogi parkietowej,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parapetów okiennych i drzwi wejściowych,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powierzchni mebli biurowych,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Sale seminaryjne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E0D18">
        <w:rPr>
          <w:rFonts w:ascii="Times New Roman" w:hAnsi="Times New Roman" w:cs="Times New Roman"/>
          <w:b/>
        </w:rPr>
        <w:t xml:space="preserve"> w godz. 22.30 –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podłogi parkietowej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 szkolnych i taktycznych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odpowiednimi środkami tablic magnetycznych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ze stolików, sprzętów, parapetów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na kwartał: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boazerii drewnianej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 i 7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Hole, klatki schodowe i korytarze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codziennie </w:t>
      </w:r>
      <w:r w:rsidRPr="00BE0D18">
        <w:rPr>
          <w:rFonts w:ascii="Times New Roman" w:hAnsi="Times New Roman" w:cs="Times New Roman"/>
          <w:b/>
        </w:rPr>
        <w:t>w godz. 22.30 –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posadzek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wycieranie, mycie balustrad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usunięcie kurzu z ławek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ewakuacyjnych, gaśnic i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boazerii drewnianej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lamperii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gablot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gruntowne mycie i zastosowanie środka nabłyszczająco – konserwującego, antypoślizgowego na </w:t>
      </w:r>
      <w:r w:rsid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kamień naturalny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Szatnie – codziennie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0D18">
        <w:rPr>
          <w:rFonts w:ascii="Times New Roman" w:hAnsi="Times New Roman" w:cs="Times New Roman"/>
          <w:b/>
        </w:rPr>
        <w:t>w godz. 22.30 –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</w:t>
      </w:r>
    </w:p>
    <w:p w:rsidR="00E977C9" w:rsidRPr="00BE0D18" w:rsidRDefault="00EE2F5C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czyszczenie umywalek, pisuarów i muszli oraz ich dezynfekcja, mycie z zastosowaniem środków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zapachowych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glazury w miejscach zabrudzonych,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posadzki,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opróżnianie, mycie, dezynfekowanie koszy, szczotek </w:t>
      </w:r>
      <w:proofErr w:type="spellStart"/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w pisuarach i muszlach ustępowych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mydła, papieru toaletowego i ręczników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środków zapachowych w miarę potrzeb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Dwa razy w roku: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plastikowych mat prysznicowych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9.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Sauny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E0D18">
        <w:rPr>
          <w:rFonts w:ascii="Times New Roman" w:hAnsi="Times New Roman" w:cs="Times New Roman"/>
          <w:b/>
        </w:rPr>
        <w:t>w godz. 22.30 –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 i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muszli oraz ich dezynfekcja, mycie z zastosowaniem środków zapachowych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glazury w miejscach zabrudzonych,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opróżnianie, mycie, dezynfekowanie koszy, szczotek </w:t>
      </w:r>
      <w:proofErr w:type="spellStart"/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i muszlach ustępowych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uzupełnienie papieru toaletowego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środków zapachowych w miarę potrzeb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kabin sauny wraz z wyposażeniem  oraz ławeczek wypoczynkowych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płytek ceramicznych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10.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Siłownie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codziennie </w:t>
      </w:r>
      <w:r w:rsidRPr="00BE0D18">
        <w:rPr>
          <w:rFonts w:ascii="Times New Roman" w:hAnsi="Times New Roman" w:cs="Times New Roman"/>
          <w:b/>
        </w:rPr>
        <w:t>w godz. 22.30 –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powierzchni wykładziny </w:t>
      </w:r>
      <w:proofErr w:type="spellStart"/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pcv</w:t>
      </w:r>
      <w:proofErr w:type="spellEnd"/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ławeczek, materacy i elementów sprzętu sportowego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luster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 i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wietrzenie pomieszczeń siłowni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drzwi wejściowych i ewakuacyjnych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drabinek gimnastycznych,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11. Pomiesz</w:t>
      </w:r>
      <w:r w:rsid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czenie dyspozytorów obiektów</w:t>
      </w:r>
      <w:r w:rsid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- codziennie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mydła, papieru toaletowego i ręczników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EE2F5C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12. Okna i powierzchnie szklane dwustronnie</w:t>
      </w:r>
    </w:p>
    <w:p w:rsidR="00E977C9" w:rsidRPr="000F5955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okien wskazanych przez administratora - </w:t>
      </w: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</w:p>
    <w:p w:rsidR="00E977C9" w:rsidRPr="000F5955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</w:p>
    <w:p w:rsidR="00E977C9" w:rsidRPr="00EE2F5C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13. Okna i powierzchnie szklane jednostronnie</w:t>
      </w:r>
    </w:p>
    <w:p w:rsidR="00E977C9" w:rsidRPr="000F5955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sz w:val="24"/>
          <w:szCs w:val="24"/>
          <w:lang w:eastAsia="pl-PL"/>
        </w:rPr>
      </w:pPr>
      <w:r w:rsidRP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okien i powierzchni wskazanych przez administratora  - </w:t>
      </w: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</w:p>
    <w:p w:rsidR="00E977C9" w:rsidRPr="000F5955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</w:p>
    <w:p w:rsidR="00E977C9" w:rsidRPr="00EE2F5C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14.</w:t>
      </w:r>
      <w:r w:rsidRP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Lamperia</w:t>
      </w:r>
    </w:p>
    <w:p w:rsidR="00E977C9" w:rsidRPr="00EE2F5C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lamperii olejnych - </w:t>
      </w: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miesiącu</w:t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15. Trybuna główna boisk do plażówki</w:t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ab/>
        <w:t>( kwiecień- p</w:t>
      </w:r>
      <w:r w:rsidR="00EE2F5C">
        <w:rPr>
          <w:rFonts w:ascii="Times New Roman" w:hAnsi="Times New Roman" w:cs="Times New Roman"/>
          <w:b/>
          <w:sz w:val="24"/>
          <w:szCs w:val="24"/>
        </w:rPr>
        <w:t xml:space="preserve">aździernik </w:t>
      </w:r>
      <w:r w:rsidRPr="00BE0D18">
        <w:rPr>
          <w:rFonts w:ascii="Times New Roman" w:hAnsi="Times New Roman" w:cs="Times New Roman"/>
          <w:b/>
          <w:sz w:val="24"/>
          <w:szCs w:val="24"/>
        </w:rPr>
        <w:t>)</w:t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 xml:space="preserve">     bieżące utrzymanie w czystości trybuny głównej i siedzisk  ( zamiatanie, mycie )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16.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Serwis - codziennie w godz. 8.30 – 20.3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:rsidR="00E977C9" w:rsidRPr="006C5D46" w:rsidRDefault="00E977C9" w:rsidP="00E977C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C5D46">
        <w:rPr>
          <w:rFonts w:ascii="Times New Roman" w:hAnsi="Times New Roman" w:cs="Times New Roman"/>
          <w:sz w:val="24"/>
          <w:szCs w:val="24"/>
        </w:rPr>
        <w:t xml:space="preserve">utrzymanie na bieżąco czystości w szatniach, toaletach ogólnodostępnych, korytarzach oraz co 1,5 godz. dezynfekcja powierzchni dotykowych takich jak: ławki, klamki, włączniki świateł, baterie umywalkowe, słuchawki prysznicowe, przyciski spłuczek </w:t>
      </w:r>
      <w:proofErr w:type="spellStart"/>
      <w:r w:rsidRPr="006C5D46">
        <w:rPr>
          <w:rFonts w:ascii="Times New Roman" w:hAnsi="Times New Roman" w:cs="Times New Roman"/>
          <w:sz w:val="24"/>
          <w:szCs w:val="24"/>
        </w:rPr>
        <w:t>wc</w:t>
      </w:r>
      <w:proofErr w:type="spellEnd"/>
      <w:r w:rsidRPr="006C5D46">
        <w:rPr>
          <w:rFonts w:ascii="Times New Roman" w:hAnsi="Times New Roman" w:cs="Times New Roman"/>
          <w:sz w:val="24"/>
          <w:szCs w:val="24"/>
        </w:rPr>
        <w:t xml:space="preserve"> itp.,</w:t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E0D18">
        <w:rPr>
          <w:rFonts w:ascii="Times New Roman" w:hAnsi="Times New Roman" w:cs="Times New Roman"/>
          <w:sz w:val="24"/>
          <w:szCs w:val="24"/>
        </w:rPr>
        <w:t>- bieżące utrzymanie czystości szklanych drzwi, gablot,</w:t>
      </w:r>
      <w:r w:rsidRPr="00BE0D18">
        <w:rPr>
          <w:rFonts w:ascii="Times New Roman" w:hAnsi="Times New Roman" w:cs="Times New Roman"/>
        </w:rPr>
        <w:t xml:space="preserve">  sprzątanie po bieżącej konserwacji,</w:t>
      </w:r>
    </w:p>
    <w:p w:rsidR="00E977C9" w:rsidRPr="00A2161F" w:rsidRDefault="00E977C9" w:rsidP="00A216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 inne awaryjne sprzątanie na polecenie Kierownika obiektu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muszą być wykonywane pomiędzy godziną 22.30. a 2.30. oraz w terminach wolnych od zajęć dydaktycznych i dyżurów pracowników naukowych i administracyjnych.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E977C9" w:rsidRPr="00A2161F" w:rsidRDefault="00E977C9" w:rsidP="00A216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Zamawiający prosi o zwrócenie szczególnej uwagi na częstotliwość, metraże i rodzaj nawierzchni sprzątanych obiektów.</w:t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ZADANIE II, TEMAT D</w:t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Opis przedmiotu zamówienia: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Przedmiotem zamówienia jest kompleksowe sprzątanie pomieszczeń w Pawilonie Lekkoatletycznym przy al.</w:t>
      </w:r>
      <w:r>
        <w:rPr>
          <w:rFonts w:ascii="Times New Roman" w:hAnsi="Times New Roman" w:cs="Times New Roman"/>
          <w:sz w:val="24"/>
          <w:szCs w:val="24"/>
        </w:rPr>
        <w:t xml:space="preserve"> Ja</w:t>
      </w:r>
      <w:r w:rsidR="00EE2F5C">
        <w:rPr>
          <w:rFonts w:ascii="Times New Roman" w:hAnsi="Times New Roman" w:cs="Times New Roman"/>
          <w:sz w:val="24"/>
          <w:szCs w:val="24"/>
        </w:rPr>
        <w:t>na Pawła II 78 w okresie od 1.12</w:t>
      </w:r>
      <w:r>
        <w:rPr>
          <w:rFonts w:ascii="Times New Roman" w:hAnsi="Times New Roman" w:cs="Times New Roman"/>
          <w:sz w:val="24"/>
          <w:szCs w:val="24"/>
        </w:rPr>
        <w:t>.2020</w:t>
      </w:r>
      <w:r w:rsidR="00EE2F5C">
        <w:rPr>
          <w:rFonts w:ascii="Times New Roman" w:hAnsi="Times New Roman" w:cs="Times New Roman"/>
          <w:sz w:val="24"/>
          <w:szCs w:val="24"/>
        </w:rPr>
        <w:t xml:space="preserve"> do 31.05.2021</w:t>
      </w:r>
      <w:r w:rsidRPr="00BE0D18">
        <w:rPr>
          <w:rFonts w:ascii="Times New Roman" w:hAnsi="Times New Roman" w:cs="Times New Roman"/>
          <w:sz w:val="24"/>
          <w:szCs w:val="24"/>
        </w:rPr>
        <w:t>.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Wykaz pomieszczeń i powierzchni w m² zgodnie z planami do wglądu w Dziale:</w:t>
      </w:r>
    </w:p>
    <w:p w:rsidR="00E977C9" w:rsidRPr="00EE2F5C" w:rsidRDefault="00EE2F5C" w:rsidP="00EE2F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977C9" w:rsidRPr="00EE2F5C">
        <w:rPr>
          <w:rFonts w:ascii="Times New Roman" w:hAnsi="Times New Roman" w:cs="Times New Roman"/>
          <w:sz w:val="24"/>
          <w:szCs w:val="24"/>
        </w:rPr>
        <w:t>Ciągi komunikacyjne ( hole, korytarze)</w:t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  <w:t>codziennie</w:t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  <w:t xml:space="preserve">   465,70</w:t>
      </w:r>
    </w:p>
    <w:p w:rsidR="00E977C9" w:rsidRPr="00BE0D18" w:rsidRDefault="00EE2F5C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977C9" w:rsidRPr="00BE0D18">
        <w:rPr>
          <w:rFonts w:ascii="Times New Roman" w:hAnsi="Times New Roman" w:cs="Times New Roman"/>
          <w:sz w:val="24"/>
          <w:szCs w:val="24"/>
        </w:rPr>
        <w:t>Sala 101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codziennie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 xml:space="preserve">   115,50</w:t>
      </w:r>
    </w:p>
    <w:p w:rsidR="00E977C9" w:rsidRPr="00EE2F5C" w:rsidRDefault="00EE2F5C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F5C">
        <w:rPr>
          <w:rFonts w:ascii="Times New Roman" w:hAnsi="Times New Roman" w:cs="Times New Roman"/>
          <w:sz w:val="24"/>
          <w:szCs w:val="24"/>
        </w:rPr>
        <w:t xml:space="preserve">3. </w:t>
      </w:r>
      <w:r w:rsidR="00E977C9" w:rsidRPr="00EE2F5C">
        <w:rPr>
          <w:rFonts w:ascii="Times New Roman" w:hAnsi="Times New Roman" w:cs="Times New Roman"/>
          <w:sz w:val="24"/>
          <w:szCs w:val="24"/>
        </w:rPr>
        <w:t>Sale wykładowe</w:t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  <w:t>codziennie</w:t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ab/>
        <w:t xml:space="preserve">      75,00</w:t>
      </w:r>
    </w:p>
    <w:p w:rsidR="00E977C9" w:rsidRPr="00BE0D18" w:rsidRDefault="00EE2F5C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E977C9" w:rsidRPr="00BE0D18">
        <w:rPr>
          <w:rFonts w:ascii="Times New Roman" w:hAnsi="Times New Roman" w:cs="Times New Roman"/>
          <w:sz w:val="24"/>
          <w:szCs w:val="24"/>
        </w:rPr>
        <w:t>Szatnie, toalety, natryski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codziennie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 xml:space="preserve">    209,30</w:t>
      </w:r>
    </w:p>
    <w:p w:rsidR="00EE2F5C" w:rsidRPr="00EE2F5C" w:rsidRDefault="00EE2F5C" w:rsidP="00EE2F5C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F5C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Pomieszczenia biurowe</w:t>
      </w:r>
      <w:r>
        <w:rPr>
          <w:rFonts w:ascii="Times New Roman" w:hAnsi="Times New Roman" w:cs="Times New Roman"/>
          <w:sz w:val="24"/>
          <w:szCs w:val="24"/>
        </w:rPr>
        <w:tab/>
      </w:r>
      <w:r w:rsidRPr="00EE2F5C">
        <w:rPr>
          <w:rFonts w:ascii="Times New Roman" w:hAnsi="Times New Roman" w:cs="Times New Roman"/>
          <w:sz w:val="24"/>
          <w:szCs w:val="24"/>
        </w:rPr>
        <w:t>1 x w tygodniu i: przy stwierdzeniu</w:t>
      </w:r>
    </w:p>
    <w:p w:rsidR="00E977C9" w:rsidRPr="00BE0D18" w:rsidRDefault="00EE2F5C" w:rsidP="00EE2F5C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F5C">
        <w:rPr>
          <w:rFonts w:ascii="Times New Roman" w:hAnsi="Times New Roman" w:cs="Times New Roman"/>
          <w:sz w:val="24"/>
          <w:szCs w:val="24"/>
        </w:rPr>
        <w:t xml:space="preserve">    korzystania z   danego biura w   dodatkowym dniu - dezynfekcja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 xml:space="preserve">    159,40</w:t>
      </w:r>
    </w:p>
    <w:p w:rsidR="00E977C9" w:rsidRPr="00BE0D18" w:rsidRDefault="00EE2F5C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E977C9" w:rsidRPr="00BE0D18">
        <w:rPr>
          <w:rFonts w:ascii="Times New Roman" w:hAnsi="Times New Roman" w:cs="Times New Roman"/>
          <w:sz w:val="24"/>
          <w:szCs w:val="24"/>
        </w:rPr>
        <w:t>Pomieszczenia na zawody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sezonowo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 xml:space="preserve">      65,70</w:t>
      </w:r>
    </w:p>
    <w:p w:rsidR="00E977C9" w:rsidRPr="00BE0D18" w:rsidRDefault="00EE2F5C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E977C9" w:rsidRPr="00BE0D18">
        <w:rPr>
          <w:rFonts w:ascii="Times New Roman" w:hAnsi="Times New Roman" w:cs="Times New Roman"/>
          <w:sz w:val="24"/>
          <w:szCs w:val="24"/>
        </w:rPr>
        <w:t>Toalety na zawody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sezonowo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 xml:space="preserve">      48,30</w:t>
      </w:r>
    </w:p>
    <w:p w:rsidR="00E977C9" w:rsidRPr="00C13C1B" w:rsidRDefault="00EE2F5C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C1B">
        <w:rPr>
          <w:rFonts w:ascii="Times New Roman" w:hAnsi="Times New Roman" w:cs="Times New Roman"/>
          <w:sz w:val="24"/>
          <w:szCs w:val="24"/>
        </w:rPr>
        <w:t xml:space="preserve">8. </w:t>
      </w:r>
      <w:r w:rsidR="00E977C9" w:rsidRPr="00C13C1B">
        <w:rPr>
          <w:rFonts w:ascii="Times New Roman" w:hAnsi="Times New Roman" w:cs="Times New Roman"/>
          <w:sz w:val="24"/>
          <w:szCs w:val="24"/>
        </w:rPr>
        <w:t xml:space="preserve">Magazyn sprzętu </w:t>
      </w:r>
      <w:r w:rsidR="00C13C1B">
        <w:rPr>
          <w:rFonts w:ascii="Times New Roman" w:hAnsi="Times New Roman" w:cs="Times New Roman"/>
          <w:sz w:val="24"/>
          <w:szCs w:val="24"/>
        </w:rPr>
        <w:t>sportowego</w:t>
      </w:r>
      <w:r w:rsidR="00C13C1B">
        <w:rPr>
          <w:rFonts w:ascii="Times New Roman" w:hAnsi="Times New Roman" w:cs="Times New Roman"/>
          <w:sz w:val="24"/>
          <w:szCs w:val="24"/>
        </w:rPr>
        <w:tab/>
      </w:r>
      <w:r w:rsidR="00C13C1B">
        <w:rPr>
          <w:rFonts w:ascii="Times New Roman" w:hAnsi="Times New Roman" w:cs="Times New Roman"/>
          <w:sz w:val="24"/>
          <w:szCs w:val="24"/>
        </w:rPr>
        <w:tab/>
      </w:r>
      <w:r w:rsidR="00C13C1B">
        <w:rPr>
          <w:rFonts w:ascii="Times New Roman" w:hAnsi="Times New Roman" w:cs="Times New Roman"/>
          <w:sz w:val="24"/>
          <w:szCs w:val="24"/>
        </w:rPr>
        <w:tab/>
        <w:t>2 x w roku</w:t>
      </w:r>
      <w:r w:rsidR="00C13C1B">
        <w:rPr>
          <w:rFonts w:ascii="Times New Roman" w:hAnsi="Times New Roman" w:cs="Times New Roman"/>
          <w:sz w:val="24"/>
          <w:szCs w:val="24"/>
        </w:rPr>
        <w:tab/>
      </w:r>
      <w:r w:rsidR="00C13C1B">
        <w:rPr>
          <w:rFonts w:ascii="Times New Roman" w:hAnsi="Times New Roman" w:cs="Times New Roman"/>
          <w:sz w:val="24"/>
          <w:szCs w:val="24"/>
        </w:rPr>
        <w:tab/>
      </w:r>
      <w:r w:rsidR="00C13C1B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E977C9" w:rsidRPr="00C13C1B">
        <w:rPr>
          <w:rFonts w:ascii="Times New Roman" w:hAnsi="Times New Roman" w:cs="Times New Roman"/>
          <w:sz w:val="24"/>
          <w:szCs w:val="24"/>
        </w:rPr>
        <w:t>130,00</w:t>
      </w:r>
    </w:p>
    <w:p w:rsidR="00E977C9" w:rsidRPr="00C13C1B" w:rsidRDefault="00EE2F5C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C1B">
        <w:rPr>
          <w:rFonts w:ascii="Times New Roman" w:hAnsi="Times New Roman" w:cs="Times New Roman"/>
          <w:sz w:val="24"/>
          <w:szCs w:val="24"/>
        </w:rPr>
        <w:t xml:space="preserve">9. </w:t>
      </w:r>
      <w:r w:rsidR="00E977C9" w:rsidRPr="00C13C1B">
        <w:rPr>
          <w:rFonts w:ascii="Times New Roman" w:hAnsi="Times New Roman" w:cs="Times New Roman"/>
          <w:sz w:val="24"/>
          <w:szCs w:val="24"/>
        </w:rPr>
        <w:t xml:space="preserve">Lamperia i </w:t>
      </w:r>
      <w:r w:rsidR="00C13C1B">
        <w:rPr>
          <w:rFonts w:ascii="Times New Roman" w:hAnsi="Times New Roman" w:cs="Times New Roman"/>
          <w:sz w:val="24"/>
          <w:szCs w:val="24"/>
        </w:rPr>
        <w:t>ściany</w:t>
      </w:r>
      <w:r w:rsidR="00C13C1B">
        <w:rPr>
          <w:rFonts w:ascii="Times New Roman" w:hAnsi="Times New Roman" w:cs="Times New Roman"/>
          <w:sz w:val="24"/>
          <w:szCs w:val="24"/>
        </w:rPr>
        <w:tab/>
      </w:r>
      <w:r w:rsidR="00C13C1B">
        <w:rPr>
          <w:rFonts w:ascii="Times New Roman" w:hAnsi="Times New Roman" w:cs="Times New Roman"/>
          <w:sz w:val="24"/>
          <w:szCs w:val="24"/>
        </w:rPr>
        <w:tab/>
      </w:r>
      <w:r w:rsidR="00C13C1B">
        <w:rPr>
          <w:rFonts w:ascii="Times New Roman" w:hAnsi="Times New Roman" w:cs="Times New Roman"/>
          <w:sz w:val="24"/>
          <w:szCs w:val="24"/>
        </w:rPr>
        <w:tab/>
      </w:r>
      <w:r w:rsidR="00C13C1B">
        <w:rPr>
          <w:rFonts w:ascii="Times New Roman" w:hAnsi="Times New Roman" w:cs="Times New Roman"/>
          <w:sz w:val="24"/>
          <w:szCs w:val="24"/>
        </w:rPr>
        <w:tab/>
      </w:r>
      <w:r w:rsidR="00C13C1B">
        <w:rPr>
          <w:rFonts w:ascii="Times New Roman" w:hAnsi="Times New Roman" w:cs="Times New Roman"/>
          <w:sz w:val="24"/>
          <w:szCs w:val="24"/>
        </w:rPr>
        <w:tab/>
        <w:t>1 x w miesiącu</w:t>
      </w:r>
      <w:r w:rsidR="00C13C1B">
        <w:rPr>
          <w:rFonts w:ascii="Times New Roman" w:hAnsi="Times New Roman" w:cs="Times New Roman"/>
          <w:sz w:val="24"/>
          <w:szCs w:val="24"/>
        </w:rPr>
        <w:tab/>
      </w:r>
      <w:r w:rsidR="00C13C1B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E977C9" w:rsidRPr="00C13C1B">
        <w:rPr>
          <w:rFonts w:ascii="Times New Roman" w:hAnsi="Times New Roman" w:cs="Times New Roman"/>
          <w:sz w:val="24"/>
          <w:szCs w:val="24"/>
        </w:rPr>
        <w:t>140,00</w:t>
      </w:r>
    </w:p>
    <w:p w:rsidR="00E977C9" w:rsidRPr="00BE0D18" w:rsidRDefault="00C13C1B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Trybuna główna </w:t>
      </w:r>
      <w:r>
        <w:rPr>
          <w:rFonts w:ascii="Times New Roman" w:hAnsi="Times New Roman" w:cs="Times New Roman"/>
          <w:sz w:val="24"/>
          <w:szCs w:val="24"/>
        </w:rPr>
        <w:t>stadionu la sezonowo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E977C9" w:rsidRPr="00BE0D18">
        <w:rPr>
          <w:rFonts w:ascii="Times New Roman" w:hAnsi="Times New Roman" w:cs="Times New Roman"/>
          <w:sz w:val="24"/>
          <w:szCs w:val="24"/>
        </w:rPr>
        <w:t>500,00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>Razem:</w:t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ab/>
        <w:t xml:space="preserve">  1 268,90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C13C1B" w:rsidRDefault="00C13C1B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E977C9" w:rsidRPr="00C13C1B">
        <w:rPr>
          <w:rFonts w:ascii="Times New Roman" w:hAnsi="Times New Roman" w:cs="Times New Roman"/>
          <w:sz w:val="24"/>
          <w:szCs w:val="24"/>
        </w:rPr>
        <w:t>Okna i powierzchnie szkla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ab/>
        <w:t xml:space="preserve"> dwustronnie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roku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977C9" w:rsidRPr="00C13C1B">
        <w:rPr>
          <w:rFonts w:ascii="Times New Roman" w:hAnsi="Times New Roman" w:cs="Times New Roman"/>
          <w:sz w:val="24"/>
          <w:szCs w:val="24"/>
        </w:rPr>
        <w:t>1 500,00</w:t>
      </w:r>
    </w:p>
    <w:p w:rsidR="00E977C9" w:rsidRPr="00E576EC" w:rsidRDefault="00C13C1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12.Serwis grudzień – maj</w:t>
      </w:r>
      <w:r w:rsidR="00E977C9">
        <w:rPr>
          <w:rFonts w:ascii="Times New Roman" w:hAnsi="Times New Roman" w:cs="Times New Roman"/>
          <w:sz w:val="24"/>
          <w:szCs w:val="24"/>
        </w:rPr>
        <w:tab/>
      </w:r>
      <w:r w:rsidR="00E977C9">
        <w:rPr>
          <w:rFonts w:ascii="Times New Roman" w:hAnsi="Times New Roman" w:cs="Times New Roman"/>
          <w:sz w:val="24"/>
          <w:szCs w:val="24"/>
        </w:rPr>
        <w:tab/>
      </w:r>
      <w:r w:rsidR="00E977C9">
        <w:rPr>
          <w:rFonts w:ascii="Times New Roman" w:hAnsi="Times New Roman" w:cs="Times New Roman"/>
          <w:sz w:val="24"/>
          <w:szCs w:val="24"/>
        </w:rPr>
        <w:tab/>
      </w:r>
      <w:r w:rsidR="00E977C9">
        <w:rPr>
          <w:rFonts w:ascii="Times New Roman" w:hAnsi="Times New Roman" w:cs="Times New Roman"/>
          <w:sz w:val="24"/>
          <w:szCs w:val="24"/>
        </w:rPr>
        <w:tab/>
      </w:r>
      <w:r w:rsidR="00E977C9">
        <w:rPr>
          <w:rFonts w:ascii="Times New Roman" w:hAnsi="Times New Roman" w:cs="Times New Roman"/>
          <w:sz w:val="24"/>
          <w:szCs w:val="24"/>
        </w:rPr>
        <w:tab/>
        <w:t xml:space="preserve">codziennie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977C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977C9">
        <w:rPr>
          <w:rFonts w:ascii="Times New Roman" w:hAnsi="Times New Roman" w:cs="Times New Roman"/>
          <w:sz w:val="24"/>
          <w:szCs w:val="24"/>
        </w:rPr>
        <w:t>8.30 – 20.30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C13C1B" w:rsidP="00C13C1B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77C9" w:rsidRPr="00C13C1B">
        <w:rPr>
          <w:rFonts w:ascii="Times New Roman" w:hAnsi="Times New Roman" w:cs="Times New Roman"/>
          <w:b/>
          <w:sz w:val="24"/>
          <w:szCs w:val="24"/>
        </w:rPr>
        <w:t>Ciągi komunikacyjne ( hole, korytarze) codziennie - w godz. 22.30 - 2.30.</w:t>
      </w:r>
    </w:p>
    <w:p w:rsidR="00E977C9" w:rsidRPr="00BE0D18" w:rsidRDefault="00C13C1B" w:rsidP="00C13C1B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zamiatanie, mycie posadzek</w:t>
      </w:r>
    </w:p>
    <w:p w:rsidR="00E977C9" w:rsidRPr="00BE0D18" w:rsidRDefault="00C13C1B" w:rsidP="00C13C1B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</w:t>
      </w:r>
    </w:p>
    <w:p w:rsidR="00E977C9" w:rsidRPr="00BE0D18" w:rsidRDefault="00C13C1B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utrzymywanie w czystości piktogramów ewakuacyjnych, gaśnic i kaloryferów</w:t>
      </w:r>
    </w:p>
    <w:p w:rsidR="00E977C9" w:rsidRPr="00BE0D18" w:rsidRDefault="00C13C1B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kurzu, pajęczyn</w:t>
      </w:r>
    </w:p>
    <w:p w:rsidR="00E977C9" w:rsidRPr="00BE0D18" w:rsidRDefault="00C13C1B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pozostawionych śmieci ( kartonów, butelek po napojach itp. )</w:t>
      </w:r>
    </w:p>
    <w:p w:rsidR="00E977C9" w:rsidRPr="00BE0D18" w:rsidRDefault="00C13C1B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trzepanie , odkurzanie wycieraczek, mat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3C1B" w:rsidRDefault="00C13C1B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>Sala 101 -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ab/>
        <w:t>codziennie w godz. 22.30 – 2.30.</w:t>
      </w:r>
    </w:p>
    <w:p w:rsidR="00C13C1B" w:rsidRPr="00C13C1B" w:rsidRDefault="00C13C1B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 i mycie  z użyciem odpowiednich środków do zastosowanego typu nawierzchni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mycie , biurek, czyszczenie foteli i krzeseł tapicerowanych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mycie tablic szkolnych i taktycznych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kurzu ze stolików, sprzętów, parapetów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pajęczyn i przyklejanych gum do żucia</w:t>
      </w:r>
    </w:p>
    <w:p w:rsidR="00E977C9" w:rsidRPr="00BE0D18" w:rsidRDefault="00E977C9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74D10" w:rsidRDefault="00C13C1B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0C49">
        <w:rPr>
          <w:rFonts w:ascii="Times New Roman" w:hAnsi="Times New Roman" w:cs="Times New Roman"/>
          <w:b/>
          <w:sz w:val="24"/>
          <w:szCs w:val="24"/>
        </w:rPr>
        <w:t>Sale wykładowe – codziennie</w:t>
      </w:r>
      <w:r w:rsidR="00E977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 xml:space="preserve"> w godz. 22.30 – 2.30.</w:t>
      </w:r>
    </w:p>
    <w:p w:rsidR="00E977C9" w:rsidRPr="00BE0D18" w:rsidRDefault="00E977C9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ab/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 i mycie  z użyciem odpowiednich środków do zastosowanego typu nawierzchni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mycie , biurek, czyszczenie foteli i krzeseł tapicerowanych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mycie tablic szkolnych i taktycznych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czyszczenie odpowiednimi środkami tablic magnetycznych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kurzu ze stolików, sprzętów, parapetów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E977C9" w:rsidRPr="00BE0D18" w:rsidRDefault="00C13C1B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>Szatnie, toalety, natryski – codziennie w godz. 22.30 – 2.30.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50C49">
        <w:rPr>
          <w:rFonts w:ascii="Times New Roman" w:hAnsi="Times New Roman" w:cs="Times New Roman"/>
          <w:sz w:val="24"/>
          <w:szCs w:val="24"/>
        </w:rPr>
        <w:t xml:space="preserve">mycie </w:t>
      </w:r>
      <w:r w:rsidR="00E977C9" w:rsidRPr="00BE0D18">
        <w:rPr>
          <w:rFonts w:ascii="Times New Roman" w:hAnsi="Times New Roman" w:cs="Times New Roman"/>
          <w:sz w:val="24"/>
          <w:szCs w:val="24"/>
        </w:rPr>
        <w:t>posadzki</w:t>
      </w:r>
    </w:p>
    <w:p w:rsidR="00E977C9" w:rsidRPr="00BE0D18" w:rsidRDefault="00B50C4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mycie muszli ustępowych, pisuarów, spłuczek, umywalek i baterii środkami dezynfekującymi i </w:t>
      </w:r>
      <w:r w:rsidR="00374D10">
        <w:rPr>
          <w:rFonts w:ascii="Times New Roman" w:hAnsi="Times New Roman" w:cs="Times New Roman"/>
          <w:sz w:val="24"/>
          <w:szCs w:val="24"/>
        </w:rPr>
        <w:t xml:space="preserve">      </w:t>
      </w:r>
      <w:r w:rsidR="00E977C9" w:rsidRPr="00BE0D18">
        <w:rPr>
          <w:rFonts w:ascii="Times New Roman" w:hAnsi="Times New Roman" w:cs="Times New Roman"/>
          <w:sz w:val="24"/>
          <w:szCs w:val="24"/>
        </w:rPr>
        <w:t>zapachowymi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ścianek, glazury,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usunięcie kurzu z szafek , ławeczek i kabin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 oraz mycie w miejscach zabrudzonych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luster,  pojemników na papier, ręczniki, mydło, kaloryferów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mycie i dezynfekowanie koszy, mycie i dezynfekowanie szczotek klozetowych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uzupełnianie środków czystości ( mydła w płynie, ręczników papierowych, papieru toaletowego i kostek dezynfekujących – na bieżąco wg potrzeb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B50C49">
        <w:rPr>
          <w:rFonts w:ascii="Times New Roman" w:hAnsi="Times New Roman" w:cs="Times New Roman"/>
          <w:b/>
          <w:sz w:val="24"/>
          <w:szCs w:val="24"/>
        </w:rPr>
        <w:t>Pomieszczenia biurowe – 1</w:t>
      </w:r>
      <w:r w:rsidR="00E977C9">
        <w:rPr>
          <w:rFonts w:ascii="Times New Roman" w:hAnsi="Times New Roman" w:cs="Times New Roman"/>
          <w:b/>
          <w:sz w:val="24"/>
          <w:szCs w:val="24"/>
        </w:rPr>
        <w:t xml:space="preserve"> x w </w:t>
      </w:r>
      <w:r w:rsidR="00B50C49">
        <w:rPr>
          <w:rFonts w:ascii="Times New Roman" w:hAnsi="Times New Roman" w:cs="Times New Roman"/>
          <w:b/>
          <w:sz w:val="24"/>
          <w:szCs w:val="24"/>
        </w:rPr>
        <w:t>tygodniu</w:t>
      </w:r>
      <w:r w:rsidR="00E977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>w godz. 22.30 – 2.30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zamiatanie, odkurzanie mycie podłóg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 oraz mycie w miejscach zabrudzonych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parapetów okiennych i drzwi wejściowych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powierzchni mebli biurowych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</w:t>
      </w:r>
      <w:r w:rsidR="00374D10">
        <w:rPr>
          <w:rFonts w:ascii="Times New Roman" w:hAnsi="Times New Roman" w:cs="Times New Roman"/>
          <w:sz w:val="24"/>
          <w:szCs w:val="24"/>
        </w:rPr>
        <w:t xml:space="preserve"> </w:t>
      </w:r>
      <w:r w:rsidRPr="00BE0D18">
        <w:rPr>
          <w:rFonts w:ascii="Times New Roman" w:hAnsi="Times New Roman" w:cs="Times New Roman"/>
          <w:sz w:val="24"/>
          <w:szCs w:val="24"/>
        </w:rPr>
        <w:t>wytarcie kaloryferów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>Pomieszczenia na zawody – sezonowo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ab/>
        <w:t>( kwiecień – październik )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zamiatanie, odkurzanie mycie podłóg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 oraz mycie w miejscach zabrudzonych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parapetów okiennych i drzwi wejściowych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powierzchni mebli biurowych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kaloryferów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>Toalety na zawody – sezonowo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ab/>
        <w:t>( kwiecień – październik )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mycie </w:t>
      </w:r>
      <w:r w:rsidR="00E977C9" w:rsidRPr="00BE0D18">
        <w:rPr>
          <w:rFonts w:ascii="Times New Roman" w:hAnsi="Times New Roman" w:cs="Times New Roman"/>
          <w:sz w:val="24"/>
          <w:szCs w:val="24"/>
        </w:rPr>
        <w:t>posadzki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50C49">
        <w:rPr>
          <w:rFonts w:ascii="Times New Roman" w:hAnsi="Times New Roman" w:cs="Times New Roman"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muszli ustępowych, pisuarów, spłuczek, umywalek i baterii środkami dezynfekującymi i zapachowymi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ścianek, glazury,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usunięcie kurzu z szafek , ławeczek i kabin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 oraz mycie w miejscach zabrudzonych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luster,  pojemników na papier, ręczniki, mydło, kaloryferów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mycie i dezynfekowanie koszy, mycie i dezynfekowanie szczotek klozetowych</w:t>
      </w:r>
    </w:p>
    <w:p w:rsidR="00E977C9" w:rsidRPr="00BE0D18" w:rsidRDefault="00374D10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uzupełnianie środków czystości ( mydła w płynie, ręczników papierowych, papieru toaletowego i kostek dezynfekujących – na bieżąco wg potrzeb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374D10" w:rsidRDefault="00961C33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Magazyn sprzętu sportowego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>2 x w roku</w:t>
      </w:r>
    </w:p>
    <w:p w:rsidR="00E977C9" w:rsidRPr="00374D10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374D10" w:rsidRDefault="00961C33" w:rsidP="00E977C9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>Lamperia i ściany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  <w:t>1 x w miesiącu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 xml:space="preserve">   </w:t>
      </w:r>
      <w:r w:rsidRPr="00BE0D18">
        <w:rPr>
          <w:rFonts w:ascii="Times New Roman" w:hAnsi="Times New Roman" w:cs="Times New Roman"/>
          <w:sz w:val="24"/>
          <w:szCs w:val="24"/>
        </w:rPr>
        <w:tab/>
        <w:t>zamiatanie i mycie ścian i lamperii</w:t>
      </w:r>
    </w:p>
    <w:p w:rsidR="00E977C9" w:rsidRPr="00BE0D18" w:rsidRDefault="00961C33" w:rsidP="00E977C9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>Trybuna główna stadionu la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ab/>
        <w:t>( kwiecień- październik )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ab/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 xml:space="preserve">     </w:t>
      </w:r>
      <w:r w:rsidRPr="00BE0D18">
        <w:rPr>
          <w:rFonts w:ascii="Times New Roman" w:hAnsi="Times New Roman" w:cs="Times New Roman"/>
          <w:sz w:val="24"/>
          <w:szCs w:val="24"/>
        </w:rPr>
        <w:tab/>
        <w:t>bieżące utrzymanie w czystości trybuny głównej i siedzisk  ( zamiatanie, mycie )</w:t>
      </w:r>
    </w:p>
    <w:p w:rsidR="00E977C9" w:rsidRPr="00374D10" w:rsidRDefault="00961C33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>Okna i powierzchnie szklane dwustronnie – 1 x w roku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12.</w:t>
      </w:r>
      <w:r w:rsidR="00961C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Serwis - codzie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nnie w godz. 8.30 – 20.3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6C5D46" w:rsidRDefault="00E977C9" w:rsidP="00E977C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5D46">
        <w:rPr>
          <w:rFonts w:ascii="Times New Roman" w:hAnsi="Times New Roman" w:cs="Times New Roman"/>
          <w:sz w:val="24"/>
          <w:szCs w:val="24"/>
        </w:rPr>
        <w:t xml:space="preserve">utrzymanie na bieżąco czystości w szatniach, toaletach ogólnodostępnych, korytarzach oraz co 1,5 godz. dezynfekcja powierzchni dotykowych takich jak: ławki, klamki, włączniki świateł, baterie umywalkowe, słuchawki prysznicowe, przyciski spłuczek </w:t>
      </w:r>
      <w:proofErr w:type="spellStart"/>
      <w:r w:rsidRPr="006C5D46">
        <w:rPr>
          <w:rFonts w:ascii="Times New Roman" w:hAnsi="Times New Roman" w:cs="Times New Roman"/>
          <w:sz w:val="24"/>
          <w:szCs w:val="24"/>
        </w:rPr>
        <w:t>wc</w:t>
      </w:r>
      <w:proofErr w:type="spellEnd"/>
      <w:r w:rsidRPr="006C5D46">
        <w:rPr>
          <w:rFonts w:ascii="Times New Roman" w:hAnsi="Times New Roman" w:cs="Times New Roman"/>
          <w:sz w:val="24"/>
          <w:szCs w:val="24"/>
        </w:rPr>
        <w:t xml:space="preserve"> itp.,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E0D18">
        <w:rPr>
          <w:rFonts w:ascii="Times New Roman" w:hAnsi="Times New Roman" w:cs="Times New Roman"/>
          <w:sz w:val="24"/>
          <w:szCs w:val="24"/>
        </w:rPr>
        <w:t xml:space="preserve"> sprzątanie głównej trybuny z wirażem za metą (mycie siedzisk, sprzątanie śmieci, zamiatanie trybuny, opróżnianie koszy i wynoszenie śmieci do kontenerów zgodnie z przeznaczeniem</w:t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 bieżące utrzymanie czystości szklanych drzwi, , sprzątanie po bieżącej konserwacji,</w:t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- inne awaryjne sprzątanie na polecenie Kierownika obiektu</w:t>
      </w:r>
    </w:p>
    <w:p w:rsidR="00E977C9" w:rsidRPr="00BE0D18" w:rsidRDefault="00E977C9" w:rsidP="00E977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muszą być wykonywane pomiędzy godziną 22.30. a 2.30. oraz w terminach wolnych od zajęć dydaktycznych i dyżurów pracowników naukowych i administracyjnych.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Zamawiający prosi o zwrócenie szczególnej uwagi na częstotliwość, metraże i rodzaj nawierzchni sprzątanych obiektów.</w:t>
      </w:r>
    </w:p>
    <w:p w:rsidR="00E977C9" w:rsidRPr="00BE0D18" w:rsidRDefault="00E977C9" w:rsidP="00E977C9">
      <w:pPr>
        <w:spacing w:after="200" w:line="360" w:lineRule="auto"/>
        <w:jc w:val="both"/>
      </w:pPr>
    </w:p>
    <w:p w:rsidR="00E977C9" w:rsidRPr="00BE0D18" w:rsidRDefault="00E977C9" w:rsidP="00E977C9">
      <w:pPr>
        <w:spacing w:after="200" w:line="360" w:lineRule="auto"/>
        <w:jc w:val="both"/>
      </w:pPr>
    </w:p>
    <w:p w:rsidR="00E977C9" w:rsidRPr="00BE0D18" w:rsidRDefault="00E977C9" w:rsidP="00E977C9">
      <w:pPr>
        <w:spacing w:after="200" w:line="360" w:lineRule="auto"/>
        <w:jc w:val="both"/>
      </w:pPr>
    </w:p>
    <w:p w:rsidR="00276EC2" w:rsidRDefault="00276EC2"/>
    <w:sectPr w:rsidR="00276EC2" w:rsidSect="00A2161F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77135"/>
    <w:multiLevelType w:val="hybridMultilevel"/>
    <w:tmpl w:val="32623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43471"/>
    <w:multiLevelType w:val="hybridMultilevel"/>
    <w:tmpl w:val="DB0AB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56237"/>
    <w:multiLevelType w:val="hybridMultilevel"/>
    <w:tmpl w:val="104E0736"/>
    <w:lvl w:ilvl="0" w:tplc="0FB4D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755876"/>
    <w:multiLevelType w:val="hybridMultilevel"/>
    <w:tmpl w:val="D6AE8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62351"/>
    <w:multiLevelType w:val="hybridMultilevel"/>
    <w:tmpl w:val="618239F0"/>
    <w:lvl w:ilvl="0" w:tplc="017AF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FE077D"/>
    <w:multiLevelType w:val="hybridMultilevel"/>
    <w:tmpl w:val="344EF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395DBC"/>
    <w:multiLevelType w:val="hybridMultilevel"/>
    <w:tmpl w:val="A1C6D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514036"/>
    <w:multiLevelType w:val="hybridMultilevel"/>
    <w:tmpl w:val="02168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D2"/>
    <w:rsid w:val="00076FE8"/>
    <w:rsid w:val="000D0BEB"/>
    <w:rsid w:val="001C0325"/>
    <w:rsid w:val="00237EFF"/>
    <w:rsid w:val="00276EC2"/>
    <w:rsid w:val="00374D10"/>
    <w:rsid w:val="003C4279"/>
    <w:rsid w:val="00672FE1"/>
    <w:rsid w:val="0068035C"/>
    <w:rsid w:val="00961C33"/>
    <w:rsid w:val="00A2161F"/>
    <w:rsid w:val="00B50C49"/>
    <w:rsid w:val="00C13C1B"/>
    <w:rsid w:val="00E00D6D"/>
    <w:rsid w:val="00E06527"/>
    <w:rsid w:val="00E67380"/>
    <w:rsid w:val="00E977C9"/>
    <w:rsid w:val="00EE2F5C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7C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7C9"/>
    <w:pPr>
      <w:spacing w:after="200" w:line="360" w:lineRule="auto"/>
      <w:ind w:left="720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7C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7C9"/>
    <w:pPr>
      <w:spacing w:after="200" w:line="360" w:lineRule="auto"/>
      <w:ind w:left="720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20C9F-CAAB-4C58-A967-280C90C73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3541</Words>
  <Characters>21252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poplonko</dc:creator>
  <cp:lastModifiedBy>Pracownik</cp:lastModifiedBy>
  <cp:revision>4</cp:revision>
  <dcterms:created xsi:type="dcterms:W3CDTF">2020-09-11T07:16:00Z</dcterms:created>
  <dcterms:modified xsi:type="dcterms:W3CDTF">2020-09-11T15:10:00Z</dcterms:modified>
</cp:coreProperties>
</file>