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97" w:rsidRPr="00BF77F9" w:rsidRDefault="000B4497" w:rsidP="000B4497">
      <w:pPr>
        <w:rPr>
          <w:color w:val="000000"/>
          <w:szCs w:val="24"/>
        </w:rPr>
      </w:pPr>
      <w:r w:rsidRPr="00BF77F9">
        <w:rPr>
          <w:color w:val="000000"/>
          <w:szCs w:val="24"/>
        </w:rPr>
        <w:t>..............................................................</w:t>
      </w:r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0B4497" w:rsidRPr="00BF77F9" w:rsidRDefault="000B4497" w:rsidP="000B4497">
      <w:pPr>
        <w:rPr>
          <w:color w:val="000000"/>
          <w:szCs w:val="24"/>
        </w:rPr>
      </w:pP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7E4E3B" w:rsidRPr="00BF77F9">
        <w:rPr>
          <w:color w:val="000000"/>
          <w:kern w:val="2"/>
          <w:szCs w:val="24"/>
          <w:lang w:eastAsia="ar-SA"/>
        </w:rPr>
        <w:t>7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7E4E3B" w:rsidRPr="00BF77F9">
        <w:rPr>
          <w:color w:val="000000"/>
          <w:kern w:val="2"/>
          <w:szCs w:val="24"/>
          <w:lang w:eastAsia="ar-SA"/>
        </w:rPr>
        <w:t>1579</w:t>
      </w:r>
      <w:r w:rsidR="001C62CF">
        <w:rPr>
          <w:color w:val="000000"/>
          <w:kern w:val="2"/>
          <w:szCs w:val="24"/>
          <w:lang w:eastAsia="ar-SA"/>
        </w:rPr>
        <w:t xml:space="preserve"> z późn. zm.</w:t>
      </w:r>
      <w:r w:rsidRPr="00BF77F9">
        <w:rPr>
          <w:color w:val="000000"/>
          <w:kern w:val="2"/>
          <w:szCs w:val="24"/>
          <w:lang w:eastAsia="ar-SA"/>
        </w:rPr>
        <w:t>),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 xml:space="preserve">w imieniu </w:t>
      </w:r>
      <w:r w:rsidRPr="00BF77F9">
        <w:rPr>
          <w:i/>
          <w:iCs/>
          <w:color w:val="000000"/>
          <w:kern w:val="2"/>
          <w:szCs w:val="24"/>
          <w:lang w:eastAsia="ar-SA"/>
        </w:rPr>
        <w:lastRenderedPageBreak/>
        <w:t>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>dającego do dyspozycji zasoby)</w:t>
      </w:r>
    </w:p>
    <w:p w:rsidR="006C419D" w:rsidRPr="00BF77F9" w:rsidRDefault="006C419D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  <w:r w:rsidRPr="00BF77F9">
        <w:rPr>
          <w:iCs/>
          <w:color w:val="000000"/>
          <w:kern w:val="2"/>
          <w:szCs w:val="24"/>
          <w:lang w:eastAsia="ar-SA"/>
        </w:rPr>
        <w:t>________________________________________________________________________________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2D" w:rsidRDefault="00E26C2D" w:rsidP="0074250A">
      <w:r>
        <w:separator/>
      </w:r>
    </w:p>
  </w:endnote>
  <w:endnote w:type="continuationSeparator" w:id="0">
    <w:p w:rsidR="00E26C2D" w:rsidRDefault="00E26C2D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B9" w:rsidRDefault="005C6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B9" w:rsidRDefault="005C6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B9" w:rsidRDefault="005C6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2D" w:rsidRDefault="00E26C2D" w:rsidP="0074250A">
      <w:r>
        <w:separator/>
      </w:r>
    </w:p>
  </w:footnote>
  <w:footnote w:type="continuationSeparator" w:id="0">
    <w:p w:rsidR="00E26C2D" w:rsidRDefault="00E26C2D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B9" w:rsidRDefault="005C66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0A" w:rsidRPr="00BF77F9" w:rsidRDefault="0074250A" w:rsidP="0074250A">
    <w:pPr>
      <w:jc w:val="right"/>
      <w:rPr>
        <w:b/>
        <w:bCs/>
        <w:color w:val="000000"/>
        <w:szCs w:val="24"/>
      </w:rPr>
    </w:pPr>
    <w:r w:rsidRPr="00BF77F9">
      <w:rPr>
        <w:b/>
        <w:bCs/>
        <w:color w:val="000000"/>
        <w:szCs w:val="24"/>
      </w:rPr>
      <w:t xml:space="preserve">Załącznik nr </w:t>
    </w:r>
    <w:r w:rsidR="007B6223">
      <w:rPr>
        <w:b/>
        <w:bCs/>
        <w:color w:val="000000"/>
        <w:szCs w:val="24"/>
      </w:rPr>
      <w:t>6</w:t>
    </w:r>
    <w:r w:rsidR="00DC7284">
      <w:rPr>
        <w:b/>
        <w:bCs/>
        <w:color w:val="000000"/>
        <w:szCs w:val="24"/>
      </w:rPr>
      <w:t xml:space="preserve"> </w:t>
    </w:r>
    <w:r w:rsidRPr="00BF77F9">
      <w:rPr>
        <w:b/>
        <w:bCs/>
        <w:color w:val="000000"/>
        <w:szCs w:val="24"/>
      </w:rPr>
      <w:t xml:space="preserve"> </w:t>
    </w:r>
    <w:r w:rsidR="00DC7284" w:rsidRPr="00DC7284">
      <w:rPr>
        <w:b/>
        <w:bCs/>
        <w:color w:val="000000"/>
        <w:szCs w:val="24"/>
      </w:rPr>
      <w:t>DD.270.2.0</w:t>
    </w:r>
    <w:r w:rsidR="005C66B9">
      <w:rPr>
        <w:b/>
        <w:bCs/>
        <w:color w:val="000000"/>
        <w:szCs w:val="24"/>
      </w:rPr>
      <w:t>8</w:t>
    </w:r>
    <w:bookmarkStart w:id="0" w:name="_GoBack"/>
    <w:bookmarkEnd w:id="0"/>
    <w:r w:rsidR="00DC7284" w:rsidRPr="00DC7284">
      <w:rPr>
        <w:b/>
        <w:bCs/>
        <w:color w:val="000000"/>
        <w:szCs w:val="24"/>
      </w:rPr>
      <w:t>.2018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B9" w:rsidRDefault="005C6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67CDB"/>
    <w:rsid w:val="000A03E5"/>
    <w:rsid w:val="000B4497"/>
    <w:rsid w:val="000F009E"/>
    <w:rsid w:val="00104176"/>
    <w:rsid w:val="0016531C"/>
    <w:rsid w:val="0018301A"/>
    <w:rsid w:val="001C62CF"/>
    <w:rsid w:val="001D46D8"/>
    <w:rsid w:val="002356C8"/>
    <w:rsid w:val="002441AF"/>
    <w:rsid w:val="00245B7A"/>
    <w:rsid w:val="00254AC4"/>
    <w:rsid w:val="002B19E4"/>
    <w:rsid w:val="00345038"/>
    <w:rsid w:val="004C5C3D"/>
    <w:rsid w:val="004E3A6A"/>
    <w:rsid w:val="005813F6"/>
    <w:rsid w:val="005828C9"/>
    <w:rsid w:val="005842C7"/>
    <w:rsid w:val="005C66B9"/>
    <w:rsid w:val="005D6752"/>
    <w:rsid w:val="00600214"/>
    <w:rsid w:val="00646F3D"/>
    <w:rsid w:val="006C27A8"/>
    <w:rsid w:val="006C419D"/>
    <w:rsid w:val="006D0CA8"/>
    <w:rsid w:val="00725D48"/>
    <w:rsid w:val="0074250A"/>
    <w:rsid w:val="00761D1C"/>
    <w:rsid w:val="0079465A"/>
    <w:rsid w:val="00795F9A"/>
    <w:rsid w:val="007B6223"/>
    <w:rsid w:val="007E4E3B"/>
    <w:rsid w:val="00840261"/>
    <w:rsid w:val="008974C1"/>
    <w:rsid w:val="008A19A7"/>
    <w:rsid w:val="00972898"/>
    <w:rsid w:val="009E2A3E"/>
    <w:rsid w:val="009E3D0C"/>
    <w:rsid w:val="00A00099"/>
    <w:rsid w:val="00AC18C6"/>
    <w:rsid w:val="00B14531"/>
    <w:rsid w:val="00B24DB9"/>
    <w:rsid w:val="00B80ED1"/>
    <w:rsid w:val="00B95976"/>
    <w:rsid w:val="00BA41FC"/>
    <w:rsid w:val="00BE0F5D"/>
    <w:rsid w:val="00BF77F9"/>
    <w:rsid w:val="00C024B1"/>
    <w:rsid w:val="00C61963"/>
    <w:rsid w:val="00C702CB"/>
    <w:rsid w:val="00CA5816"/>
    <w:rsid w:val="00CA78C3"/>
    <w:rsid w:val="00D370DA"/>
    <w:rsid w:val="00DC7284"/>
    <w:rsid w:val="00E26C2D"/>
    <w:rsid w:val="00F20D70"/>
    <w:rsid w:val="00F53FFA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E04DF-6AD0-4075-9683-91A9D6A7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Tubacka</cp:lastModifiedBy>
  <cp:revision>6</cp:revision>
  <cp:lastPrinted>2018-07-16T08:51:00Z</cp:lastPrinted>
  <dcterms:created xsi:type="dcterms:W3CDTF">2018-06-26T06:55:00Z</dcterms:created>
  <dcterms:modified xsi:type="dcterms:W3CDTF">2018-08-02T11:49:00Z</dcterms:modified>
</cp:coreProperties>
</file>