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544F" w14:textId="618179B5" w:rsidR="00FC6A5A" w:rsidRPr="00FB732D" w:rsidRDefault="008818A7" w:rsidP="00FC6A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Znak sprawy: XIV/264/5</w:t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>/</w:t>
      </w:r>
      <w:r w:rsidR="00E86AEC">
        <w:rPr>
          <w:rFonts w:eastAsia="Times New Roman" w:cs="Times New Roman"/>
          <w:sz w:val="24"/>
          <w:szCs w:val="24"/>
          <w:lang w:eastAsia="pl-PL"/>
        </w:rPr>
        <w:t>17</w:t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ab/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ab/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ab/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ab/>
      </w:r>
      <w:r w:rsidR="00FC6A5A" w:rsidRPr="00FB732D">
        <w:rPr>
          <w:rFonts w:eastAsia="Times New Roman" w:cs="Times New Roman"/>
          <w:sz w:val="24"/>
          <w:szCs w:val="24"/>
          <w:lang w:eastAsia="pl-PL"/>
        </w:rPr>
        <w:tab/>
      </w:r>
      <w:r w:rsidR="00E86AEC">
        <w:rPr>
          <w:rFonts w:eastAsia="Times New Roman" w:cs="Times New Roman"/>
          <w:sz w:val="24"/>
          <w:szCs w:val="24"/>
          <w:lang w:eastAsia="pl-PL"/>
        </w:rPr>
        <w:t xml:space="preserve">   Załącznik nr 2 do Wzoru umowy</w:t>
      </w:r>
    </w:p>
    <w:p w14:paraId="4ACB4327" w14:textId="54C2960A" w:rsidR="00FC6A5A" w:rsidRPr="00FB732D" w:rsidRDefault="00E86AEC" w:rsidP="00FC6A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14:paraId="72DC0196" w14:textId="77777777" w:rsidR="00FC6A5A" w:rsidRPr="00FB732D" w:rsidRDefault="00FC6A5A" w:rsidP="00FC6A5A">
      <w:pPr>
        <w:spacing w:before="280" w:after="28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7D35D033" w14:textId="77777777" w:rsidR="00FC6A5A" w:rsidRPr="00FB732D" w:rsidRDefault="00FC6A5A" w:rsidP="00FC6A5A">
      <w:pPr>
        <w:spacing w:before="280" w:after="28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B732D">
        <w:rPr>
          <w:rFonts w:eastAsia="Times New Roman" w:cs="Times New Roman"/>
          <w:sz w:val="24"/>
          <w:szCs w:val="24"/>
          <w:lang w:eastAsia="pl-PL"/>
        </w:rPr>
        <w:t>Warszawa, …………….</w:t>
      </w:r>
    </w:p>
    <w:p w14:paraId="14812659" w14:textId="77777777" w:rsidR="00FC6A5A" w:rsidRPr="00FB732D" w:rsidRDefault="00FC6A5A" w:rsidP="00FC6A5A">
      <w:pPr>
        <w:spacing w:before="280" w:after="28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39A8D483" w14:textId="77777777" w:rsidR="00FC6A5A" w:rsidRPr="00FB732D" w:rsidRDefault="00FC6A5A" w:rsidP="00FC6A5A">
      <w:pPr>
        <w:spacing w:before="280" w:after="28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1CED7790" w14:textId="77777777" w:rsidR="00FC6A5A" w:rsidRPr="00FB732D" w:rsidRDefault="00FC6A5A" w:rsidP="00FC6A5A">
      <w:pPr>
        <w:spacing w:before="280" w:after="280" w:line="240" w:lineRule="auto"/>
        <w:jc w:val="center"/>
        <w:rPr>
          <w:rFonts w:eastAsia="Times New Roman" w:cs="Times New Roman"/>
          <w:b/>
          <w:sz w:val="28"/>
          <w:szCs w:val="32"/>
          <w:lang w:eastAsia="pl-PL"/>
        </w:rPr>
      </w:pPr>
      <w:r w:rsidRPr="00FB732D">
        <w:rPr>
          <w:rFonts w:eastAsia="Times New Roman" w:cs="Times New Roman"/>
          <w:b/>
          <w:sz w:val="28"/>
          <w:szCs w:val="32"/>
          <w:lang w:eastAsia="pl-PL"/>
        </w:rPr>
        <w:t>Wzór protokołu odbioru ilościowego</w:t>
      </w:r>
    </w:p>
    <w:p w14:paraId="5D109E36" w14:textId="77777777" w:rsidR="00FC6A5A" w:rsidRPr="00FB732D" w:rsidRDefault="00FC6A5A" w:rsidP="00FC6A5A">
      <w:pPr>
        <w:spacing w:before="280" w:after="280" w:line="240" w:lineRule="auto"/>
        <w:rPr>
          <w:rFonts w:cs="Times New Roman"/>
          <w:sz w:val="28"/>
          <w:szCs w:val="24"/>
        </w:rPr>
      </w:pPr>
    </w:p>
    <w:p w14:paraId="619261B8" w14:textId="77777777" w:rsidR="00FC6A5A" w:rsidRPr="00FB732D" w:rsidRDefault="00FC6A5A" w:rsidP="00FC6A5A">
      <w:pPr>
        <w:spacing w:before="280" w:after="280" w:line="240" w:lineRule="auto"/>
        <w:jc w:val="both"/>
        <w:rPr>
          <w:rFonts w:cs="Times New Roman"/>
          <w:sz w:val="24"/>
          <w:szCs w:val="24"/>
        </w:rPr>
      </w:pPr>
      <w:r w:rsidRPr="00FB732D">
        <w:rPr>
          <w:rFonts w:cs="Times New Roman"/>
          <w:sz w:val="24"/>
          <w:szCs w:val="24"/>
        </w:rPr>
        <w:t xml:space="preserve">W dniu …………. dokonano odbioru ilościowego przedmiotu umowy numer ….……… </w:t>
      </w:r>
      <w:proofErr w:type="spellStart"/>
      <w:r w:rsidRPr="00FB732D">
        <w:rPr>
          <w:rFonts w:cs="Times New Roman"/>
          <w:sz w:val="24"/>
          <w:szCs w:val="24"/>
        </w:rPr>
        <w:t>tj</w:t>
      </w:r>
      <w:proofErr w:type="spellEnd"/>
      <w:r w:rsidRPr="00FB732D">
        <w:rPr>
          <w:rFonts w:cs="Times New Roman"/>
          <w:sz w:val="24"/>
          <w:szCs w:val="24"/>
        </w:rPr>
        <w:t xml:space="preserve">: </w:t>
      </w:r>
    </w:p>
    <w:p w14:paraId="47BBC375" w14:textId="77777777" w:rsidR="00FC6A5A" w:rsidRPr="00FB732D" w:rsidRDefault="00FC6A5A" w:rsidP="00FC6A5A">
      <w:pPr>
        <w:pStyle w:val="Akapitzlist"/>
        <w:numPr>
          <w:ilvl w:val="0"/>
          <w:numId w:val="1"/>
        </w:numPr>
        <w:spacing w:before="280" w:after="280" w:line="240" w:lineRule="auto"/>
        <w:ind w:left="284" w:hanging="284"/>
        <w:rPr>
          <w:rFonts w:asciiTheme="minorHAnsi" w:hAnsiTheme="minorHAnsi" w:cs="Times New Roman"/>
          <w:i/>
          <w:sz w:val="24"/>
          <w:szCs w:val="24"/>
        </w:rPr>
      </w:pPr>
      <w:r w:rsidRPr="00FB732D">
        <w:rPr>
          <w:rFonts w:asciiTheme="minorHAnsi" w:hAnsiTheme="minorHAnsi" w:cs="Times New Roman"/>
          <w:i/>
          <w:sz w:val="24"/>
          <w:szCs w:val="24"/>
        </w:rPr>
        <w:t xml:space="preserve">dla Części I zamówienia:…. szt. komputerów typ I, ….szt. komputerów typ II, …. szt. monitorów </w:t>
      </w:r>
    </w:p>
    <w:p w14:paraId="094643C3" w14:textId="77777777" w:rsidR="00FC6A5A" w:rsidRPr="00FB732D" w:rsidRDefault="00FC6A5A" w:rsidP="00FC6A5A">
      <w:pPr>
        <w:pStyle w:val="Akapitzlist"/>
        <w:numPr>
          <w:ilvl w:val="0"/>
          <w:numId w:val="1"/>
        </w:numPr>
        <w:spacing w:before="280" w:after="280" w:line="240" w:lineRule="auto"/>
        <w:ind w:left="284" w:hanging="284"/>
        <w:rPr>
          <w:rFonts w:asciiTheme="minorHAnsi" w:hAnsiTheme="minorHAnsi" w:cs="Times New Roman"/>
          <w:i/>
          <w:sz w:val="24"/>
          <w:szCs w:val="24"/>
        </w:rPr>
      </w:pPr>
      <w:r w:rsidRPr="00FB732D">
        <w:rPr>
          <w:rFonts w:asciiTheme="minorHAnsi" w:hAnsiTheme="minorHAnsi" w:cs="Times New Roman"/>
          <w:i/>
          <w:sz w:val="24"/>
          <w:szCs w:val="24"/>
        </w:rPr>
        <w:t xml:space="preserve">dla Części II zamówienia:…. szt. komputerów, …. szt. monitorów </w:t>
      </w:r>
    </w:p>
    <w:p w14:paraId="67A244AA" w14:textId="77777777" w:rsidR="00FC6A5A" w:rsidRPr="00FB732D" w:rsidRDefault="00FC6A5A" w:rsidP="00FC6A5A">
      <w:pPr>
        <w:pStyle w:val="Akapitzlist"/>
        <w:spacing w:before="280" w:after="280" w:line="240" w:lineRule="auto"/>
        <w:rPr>
          <w:rFonts w:asciiTheme="minorHAnsi" w:hAnsiTheme="minorHAnsi" w:cs="Times New Roman"/>
          <w:sz w:val="24"/>
          <w:szCs w:val="24"/>
        </w:rPr>
      </w:pPr>
    </w:p>
    <w:p w14:paraId="573109C5" w14:textId="77777777" w:rsidR="00FC6A5A" w:rsidRPr="00FB732D" w:rsidRDefault="00FC6A5A" w:rsidP="00FC6A5A">
      <w:pPr>
        <w:pStyle w:val="Akapitzlist"/>
        <w:spacing w:before="280" w:after="280" w:line="240" w:lineRule="auto"/>
        <w:ind w:left="0"/>
        <w:rPr>
          <w:rFonts w:asciiTheme="minorHAnsi" w:hAnsiTheme="minorHAnsi" w:cs="Times New Roman"/>
          <w:sz w:val="24"/>
          <w:szCs w:val="24"/>
        </w:rPr>
      </w:pPr>
      <w:r w:rsidRPr="00FB732D">
        <w:rPr>
          <w:rFonts w:asciiTheme="minorHAnsi" w:hAnsiTheme="minorHAnsi" w:cs="Times New Roman"/>
          <w:sz w:val="24"/>
          <w:szCs w:val="24"/>
        </w:rPr>
        <w:t>zgodnie ze złożoną ofertą.</w:t>
      </w:r>
    </w:p>
    <w:p w14:paraId="0F50A682" w14:textId="77777777" w:rsidR="00FC6A5A" w:rsidRPr="00FB732D" w:rsidRDefault="00FC6A5A" w:rsidP="00FC6A5A"/>
    <w:p w14:paraId="241077D6" w14:textId="77777777" w:rsidR="00FC6A5A" w:rsidRPr="00FB732D" w:rsidRDefault="00FC6A5A" w:rsidP="00FC6A5A"/>
    <w:p w14:paraId="26D1FF78" w14:textId="77777777" w:rsidR="00FC6A5A" w:rsidRPr="00FB732D" w:rsidRDefault="00FC6A5A" w:rsidP="00FC6A5A"/>
    <w:p w14:paraId="6142774F" w14:textId="77777777" w:rsidR="00FC6A5A" w:rsidRPr="00FB732D" w:rsidRDefault="00FC6A5A" w:rsidP="00FC6A5A"/>
    <w:p w14:paraId="4DE7EDEF" w14:textId="77777777" w:rsidR="00FC6A5A" w:rsidRPr="00FB732D" w:rsidRDefault="00FC6A5A" w:rsidP="00FC6A5A"/>
    <w:p w14:paraId="559FDAAA" w14:textId="77777777" w:rsidR="00FC6A5A" w:rsidRPr="00FB732D" w:rsidRDefault="00FC6A5A" w:rsidP="00FC6A5A"/>
    <w:p w14:paraId="70949AB9" w14:textId="77777777" w:rsidR="00FC6A5A" w:rsidRPr="00FB732D" w:rsidRDefault="00FC6A5A" w:rsidP="00FC6A5A"/>
    <w:p w14:paraId="1000ABCA" w14:textId="77777777" w:rsidR="00FC6A5A" w:rsidRPr="00FB732D" w:rsidRDefault="00FC6A5A" w:rsidP="00FC6A5A"/>
    <w:p w14:paraId="04CB0C2C" w14:textId="77777777" w:rsidR="00FC6A5A" w:rsidRPr="00FB732D" w:rsidRDefault="00FC6A5A" w:rsidP="00FC6A5A"/>
    <w:p w14:paraId="7C9EB8C4" w14:textId="77777777" w:rsidR="00FC6A5A" w:rsidRPr="00FB732D" w:rsidRDefault="00FC6A5A" w:rsidP="00FC6A5A"/>
    <w:p w14:paraId="70232DAA" w14:textId="77777777" w:rsidR="00FC6A5A" w:rsidRPr="00FB732D" w:rsidRDefault="00FC6A5A" w:rsidP="00FC6A5A">
      <w:r w:rsidRPr="00FB732D">
        <w:t>…………………………………..</w:t>
      </w:r>
      <w:r w:rsidRPr="00FB732D">
        <w:tab/>
      </w:r>
      <w:r w:rsidRPr="00FB732D">
        <w:tab/>
      </w:r>
      <w:r w:rsidRPr="00FB732D">
        <w:tab/>
      </w:r>
      <w:r w:rsidRPr="00FB732D">
        <w:tab/>
      </w:r>
      <w:r w:rsidRPr="00FB732D">
        <w:tab/>
      </w:r>
      <w:r w:rsidRPr="00FB732D">
        <w:tab/>
      </w:r>
      <w:r w:rsidRPr="00FB732D">
        <w:tab/>
      </w:r>
      <w:r w:rsidRPr="00FB732D">
        <w:tab/>
        <w:t>……………………………..</w:t>
      </w:r>
    </w:p>
    <w:p w14:paraId="109BB358" w14:textId="77777777" w:rsidR="00FC6A5A" w:rsidRPr="00FB732D" w:rsidRDefault="00FC6A5A" w:rsidP="00FC6A5A">
      <w:pPr>
        <w:rPr>
          <w:sz w:val="20"/>
          <w:szCs w:val="20"/>
        </w:rPr>
      </w:pPr>
      <w:r w:rsidRPr="00FB732D">
        <w:rPr>
          <w:sz w:val="20"/>
          <w:szCs w:val="20"/>
        </w:rPr>
        <w:t xml:space="preserve">Ze strony Zamawiającego </w:t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</w:r>
      <w:r w:rsidRPr="00FB732D">
        <w:rPr>
          <w:sz w:val="20"/>
          <w:szCs w:val="20"/>
        </w:rPr>
        <w:tab/>
        <w:t>Ze strony Wykonawcy</w:t>
      </w:r>
    </w:p>
    <w:p w14:paraId="2D7C9847" w14:textId="77777777" w:rsidR="00455936" w:rsidRPr="00C86C4B" w:rsidRDefault="003266A5"/>
    <w:sectPr w:rsidR="00455936" w:rsidRPr="00C86C4B" w:rsidSect="00E23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FC03" w14:textId="77777777" w:rsidR="004669A3" w:rsidRDefault="004669A3" w:rsidP="00A650B3">
      <w:pPr>
        <w:spacing w:after="0" w:line="240" w:lineRule="auto"/>
      </w:pPr>
      <w:r>
        <w:separator/>
      </w:r>
    </w:p>
  </w:endnote>
  <w:endnote w:type="continuationSeparator" w:id="0">
    <w:p w14:paraId="208BE9AD" w14:textId="77777777" w:rsidR="004669A3" w:rsidRDefault="004669A3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4E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4F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2D7C9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</w:t>
    </w:r>
    <w:proofErr w:type="spellStart"/>
    <w:r w:rsidRPr="00DF162B">
      <w:rPr>
        <w:rFonts w:asciiTheme="minorHAnsi" w:hAnsiTheme="minorHAnsi"/>
        <w:sz w:val="15"/>
        <w:szCs w:val="15"/>
      </w:rPr>
      <w:t>Patrimonium</w:t>
    </w:r>
    <w:proofErr w:type="spellEnd"/>
    <w:r w:rsidRPr="00DF162B">
      <w:rPr>
        <w:rFonts w:asciiTheme="minorHAnsi" w:hAnsiTheme="minorHAns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2D7C9853" wp14:editId="2D7C9854">
          <wp:extent cx="5851071" cy="53073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52" w14:textId="77777777" w:rsidR="009A4F0B" w:rsidRDefault="009A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807F" w14:textId="77777777" w:rsidR="004669A3" w:rsidRDefault="004669A3" w:rsidP="00A650B3">
      <w:pPr>
        <w:spacing w:after="0" w:line="240" w:lineRule="auto"/>
      </w:pPr>
      <w:r>
        <w:separator/>
      </w:r>
    </w:p>
  </w:footnote>
  <w:footnote w:type="continuationSeparator" w:id="0">
    <w:p w14:paraId="5BEDACEB" w14:textId="77777777" w:rsidR="004669A3" w:rsidRDefault="004669A3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4C" w14:textId="77777777" w:rsidR="009A4F0B" w:rsidRDefault="009A4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4D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851" w14:textId="77777777" w:rsidR="009A4F0B" w:rsidRDefault="009A4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20"/>
    <w:multiLevelType w:val="hybridMultilevel"/>
    <w:tmpl w:val="EA3204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C0EB0"/>
    <w:rsid w:val="002034FD"/>
    <w:rsid w:val="003266A5"/>
    <w:rsid w:val="00343185"/>
    <w:rsid w:val="0035017D"/>
    <w:rsid w:val="00352E03"/>
    <w:rsid w:val="00415424"/>
    <w:rsid w:val="004669A3"/>
    <w:rsid w:val="005518EE"/>
    <w:rsid w:val="005979B3"/>
    <w:rsid w:val="005C3E8C"/>
    <w:rsid w:val="006831E6"/>
    <w:rsid w:val="0075446B"/>
    <w:rsid w:val="008818A7"/>
    <w:rsid w:val="009A4F0B"/>
    <w:rsid w:val="009C7428"/>
    <w:rsid w:val="00A650B3"/>
    <w:rsid w:val="00B16BCE"/>
    <w:rsid w:val="00C86C4B"/>
    <w:rsid w:val="00CD6C71"/>
    <w:rsid w:val="00CE3555"/>
    <w:rsid w:val="00CE6D21"/>
    <w:rsid w:val="00D658BA"/>
    <w:rsid w:val="00DF162B"/>
    <w:rsid w:val="00E2399F"/>
    <w:rsid w:val="00E70178"/>
    <w:rsid w:val="00E85D1E"/>
    <w:rsid w:val="00E86AEC"/>
    <w:rsid w:val="00EE1ABC"/>
    <w:rsid w:val="00FA71BB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C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styleId="Akapitzlist">
    <w:name w:val="List Paragraph"/>
    <w:basedOn w:val="Normalny"/>
    <w:uiPriority w:val="34"/>
    <w:qFormat/>
    <w:rsid w:val="00FC6A5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styleId="Akapitzlist">
    <w:name w:val="List Paragraph"/>
    <w:basedOn w:val="Normalny"/>
    <w:uiPriority w:val="34"/>
    <w:qFormat/>
    <w:rsid w:val="00FC6A5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2017-05-02T15:04:00Z</dcterms:created>
  <dcterms:modified xsi:type="dcterms:W3CDTF">2017-05-02T15:04:00Z</dcterms:modified>
</cp:coreProperties>
</file>